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3E7AE" w14:textId="06AC673B" w:rsidR="002C64BC" w:rsidRPr="001652BC" w:rsidRDefault="002C64BC" w:rsidP="008E73F7">
      <w:pPr>
        <w:pBdr>
          <w:top w:val="single" w:sz="4" w:space="0" w:color="auto"/>
          <w:left w:val="single" w:sz="4" w:space="6" w:color="auto"/>
          <w:bottom w:val="single" w:sz="4" w:space="1" w:color="auto"/>
          <w:right w:val="single" w:sz="4" w:space="8" w:color="auto"/>
        </w:pBdr>
        <w:spacing w:after="0"/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nb-NO"/>
        </w:rPr>
      </w:pPr>
      <w:r w:rsidRPr="001652BC">
        <w:rPr>
          <w:rFonts w:ascii="Arial" w:eastAsia="Times New Roman" w:hAnsi="Arial" w:cs="Arial"/>
          <w:b/>
          <w:color w:val="000000" w:themeColor="text1"/>
          <w:sz w:val="36"/>
          <w:szCs w:val="36"/>
          <w:lang w:eastAsia="nb-NO"/>
        </w:rPr>
        <w:t xml:space="preserve">Møtereferat </w:t>
      </w:r>
      <w:r w:rsidR="006031E3" w:rsidRPr="001652BC">
        <w:rPr>
          <w:rFonts w:ascii="Arial" w:eastAsia="Times New Roman" w:hAnsi="Arial" w:cs="Arial"/>
          <w:b/>
          <w:color w:val="000000" w:themeColor="text1"/>
          <w:sz w:val="36"/>
          <w:szCs w:val="36"/>
          <w:lang w:eastAsia="nb-NO"/>
        </w:rPr>
        <w:t xml:space="preserve">Politisk styringsgruppe </w:t>
      </w:r>
    </w:p>
    <w:p w14:paraId="4CDBDEB8" w14:textId="28F68660" w:rsidR="002C64BC" w:rsidRPr="001652BC" w:rsidRDefault="002C64BC" w:rsidP="65EE4E82">
      <w:pPr>
        <w:pBdr>
          <w:top w:val="single" w:sz="4" w:space="0" w:color="auto"/>
          <w:left w:val="single" w:sz="4" w:space="6" w:color="auto"/>
          <w:bottom w:val="single" w:sz="4" w:space="1" w:color="auto"/>
          <w:right w:val="single" w:sz="4" w:space="8" w:color="auto"/>
        </w:pBdr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</w:pPr>
      <w:r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Møte nr.</w:t>
      </w:r>
      <w:r w:rsidR="005E32FF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 xml:space="preserve"> </w:t>
      </w:r>
      <w:r w:rsidR="009A1A5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4</w:t>
      </w:r>
      <w:r w:rsidR="005D18B4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/202</w:t>
      </w:r>
      <w:r w:rsidR="00E061EE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6</w:t>
      </w:r>
      <w:r w:rsidR="005D18B4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 xml:space="preserve"> – </w:t>
      </w:r>
      <w:r w:rsidR="009A1A5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04</w:t>
      </w:r>
      <w:r w:rsidR="00CF2FB2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.</w:t>
      </w:r>
      <w:r w:rsidR="000C0611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0</w:t>
      </w:r>
      <w:r w:rsidR="009A1A5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9</w:t>
      </w:r>
      <w:r w:rsidR="005D18B4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.202</w:t>
      </w:r>
      <w:r w:rsidR="00E061EE" w:rsidRPr="001652B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nb-NO"/>
        </w:rPr>
        <w:t>6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8209"/>
      </w:tblGrid>
      <w:tr w:rsidR="004932F2" w:rsidRPr="001652BC" w14:paraId="18E7972F" w14:textId="77777777" w:rsidTr="75C9C2FD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10E3" w14:textId="6E6EF623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>Til</w:t>
            </w:r>
            <w:r w:rsidR="00E5745D"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 xml:space="preserve"> </w:t>
            </w:r>
            <w:r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>stede</w:t>
            </w:r>
          </w:p>
          <w:p w14:paraId="4620985A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6B817DE6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61C7CC26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48EFC7B6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31CD7F43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339807A1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6A69809B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19DE4918" w14:textId="3280D459" w:rsidR="00814495" w:rsidRPr="001652BC" w:rsidRDefault="00814495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6C77A155" w14:textId="21D23F97" w:rsidR="002C64BC" w:rsidRPr="001652BC" w:rsidRDefault="00AB0D87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Andre:</w:t>
            </w:r>
          </w:p>
          <w:p w14:paraId="447530B7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  <w:p w14:paraId="5EDAB99D" w14:textId="77777777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</w:tc>
        <w:tc>
          <w:tcPr>
            <w:tcW w:w="8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B3C6" w14:textId="7A40DDB7" w:rsidR="002C64BC" w:rsidRPr="001652BC" w:rsidRDefault="00A77162" w:rsidP="004F6CA9">
            <w:pPr>
              <w:spacing w:after="0"/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>Politisk styringsgruppe</w:t>
            </w:r>
            <w:r w:rsidR="002C64BC"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 xml:space="preserve">: </w:t>
            </w:r>
          </w:p>
          <w:p w14:paraId="784B9329" w14:textId="3E368849" w:rsidR="009A1A50" w:rsidRDefault="009A1A50" w:rsidP="00AB4196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nb-NO"/>
              </w:rPr>
              <w:t>Kjell Arne Hermansen, ordfører, Drammen kommune (møteleder)</w:t>
            </w:r>
          </w:p>
          <w:p w14:paraId="1688AFD7" w14:textId="0EA39834" w:rsidR="00D46ADE" w:rsidRPr="001652BC" w:rsidRDefault="00F255AD" w:rsidP="00AB4196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Line Spiten, ordfører, Kongsberg kommune</w:t>
            </w:r>
          </w:p>
          <w:p w14:paraId="4B755EE6" w14:textId="70A4DBA8" w:rsidR="00AB4196" w:rsidRPr="001652BC" w:rsidRDefault="00DB7F1A" w:rsidP="00AB4196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K</w:t>
            </w:r>
            <w:r w:rsidR="009849FB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jetil Kivle, </w:t>
            </w:r>
            <w:r w:rsidR="00D46ADE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ordfører</w:t>
            </w:r>
            <w:r w:rsidR="009849FB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,</w:t>
            </w:r>
            <w:r w:rsidR="00D46ADE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 Lier kommune</w:t>
            </w:r>
            <w:r w:rsidR="002C64BC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br/>
            </w:r>
            <w:r w:rsidR="00364B2B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Adrian Tollefsen, ordfører, Øvre Eiker kommune</w:t>
            </w:r>
          </w:p>
          <w:p w14:paraId="70B9959C" w14:textId="0AA0861B" w:rsidR="00150A8F" w:rsidRPr="001652BC" w:rsidRDefault="009849FB" w:rsidP="00AB4196">
            <w:pPr>
              <w:spacing w:after="0"/>
              <w:rPr>
                <w:rFonts w:ascii="Arial" w:eastAsia="MS Mincho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Tore Opdal Hansen</w:t>
            </w:r>
            <w:r w:rsidR="00150A8F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, fylkesordfører, Buskerud fylkeskommune</w:t>
            </w:r>
          </w:p>
          <w:p w14:paraId="2007F735" w14:textId="12EC3845" w:rsidR="009A4774" w:rsidRPr="001652BC" w:rsidRDefault="00A84214" w:rsidP="00364B2B">
            <w:pPr>
              <w:autoSpaceDE w:val="0"/>
              <w:autoSpaceDN w:val="0"/>
              <w:adjustRightInd w:val="0"/>
              <w:spacing w:after="0"/>
              <w:rPr>
                <w:rFonts w:ascii="Arial" w:eastAsia="MS Mincho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Anders Hagerup</w:t>
            </w:r>
            <w:r w:rsidR="07D3EB7B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,</w:t>
            </w:r>
            <w:r w:rsidR="4E81829D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 </w:t>
            </w:r>
            <w:r w:rsidR="00120609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seksjonssjef</w:t>
            </w:r>
            <w:r w:rsidR="4E81829D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,</w:t>
            </w:r>
            <w:r w:rsidR="07D3EB7B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 Statens vegvesen</w:t>
            </w:r>
            <w:r w:rsidR="00364B2B" w:rsidRPr="001652BC">
              <w:rPr>
                <w:rFonts w:ascii="Arial" w:hAnsi="Arial" w:cs="Arial"/>
              </w:rPr>
              <w:br/>
            </w:r>
          </w:p>
          <w:p w14:paraId="7B0A76CC" w14:textId="2E4DCC20" w:rsidR="002C64BC" w:rsidRPr="001652BC" w:rsidRDefault="002C64BC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>Fra administrasjonen:</w:t>
            </w:r>
          </w:p>
          <w:p w14:paraId="56565737" w14:textId="2022C495" w:rsidR="00794E9F" w:rsidRDefault="00794E9F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Heidi Eidskrem, kommunedirektør, Kongsberg kommune</w:t>
            </w:r>
          </w:p>
          <w:p w14:paraId="68A7EFBB" w14:textId="6BF5F8CA" w:rsidR="00546B73" w:rsidRPr="001652BC" w:rsidRDefault="00546B73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Susanne Vist, kommunedirektør, Øvre Eiker kommune</w:t>
            </w:r>
          </w:p>
          <w:p w14:paraId="2D84392F" w14:textId="715AF5BF" w:rsidR="00BB1A16" w:rsidRPr="001652BC" w:rsidRDefault="00C35B45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nb-NO"/>
              </w:rPr>
              <w:t>Bertil Horvli</w:t>
            </w:r>
            <w:r w:rsidR="00BB1A16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, </w:t>
            </w:r>
            <w:r w:rsidR="00521426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kommunedirektør</w:t>
            </w:r>
            <w:r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 (konst.)</w:t>
            </w:r>
            <w:r w:rsidR="00BB1A16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, Drammen kommune</w:t>
            </w:r>
          </w:p>
          <w:p w14:paraId="131D8CD5" w14:textId="77777777" w:rsidR="001C5272" w:rsidRPr="001652BC" w:rsidRDefault="00546B73" w:rsidP="009A4774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Sikke N</w:t>
            </w:r>
            <w:r w:rsidR="001C5272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æsheim, kommunedirektør, Lier kommune</w:t>
            </w:r>
          </w:p>
          <w:p w14:paraId="483D9986" w14:textId="0FDEEA3A" w:rsidR="002C64BC" w:rsidRPr="001652BC" w:rsidRDefault="009A1A50" w:rsidP="009A4774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nb-NO"/>
              </w:rPr>
              <w:t>Inger Marie Holst</w:t>
            </w:r>
            <w:r w:rsidR="001C5272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, </w:t>
            </w:r>
            <w:r w:rsidR="00F802BF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fylkesdirektør for samferdsel</w:t>
            </w:r>
            <w:r w:rsidR="00A36B79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 (konst.)</w:t>
            </w:r>
            <w:r w:rsidR="001C5272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, Buskerud fylkeskommune</w:t>
            </w:r>
            <w:r w:rsidR="00DB735F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br/>
            </w:r>
            <w:r w:rsidR="00211AC6"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br/>
            </w:r>
            <w:r w:rsidR="002C64BC"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 xml:space="preserve">Fra </w:t>
            </w:r>
            <w:proofErr w:type="spellStart"/>
            <w:r w:rsidR="002C64BC"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>Buskerudbysekretariatet</w:t>
            </w:r>
            <w:proofErr w:type="spellEnd"/>
            <w:r w:rsidR="002C64BC" w:rsidRPr="001652BC">
              <w:rPr>
                <w:rFonts w:ascii="Arial" w:eastAsia="Times New Roman" w:hAnsi="Arial" w:cs="Arial"/>
                <w:b/>
                <w:color w:val="000000" w:themeColor="text1"/>
                <w:lang w:eastAsia="nb-NO"/>
              </w:rPr>
              <w:t>:</w:t>
            </w:r>
          </w:p>
          <w:p w14:paraId="2CA27B5A" w14:textId="59E70D31" w:rsidR="007F7CB2" w:rsidRPr="001652BC" w:rsidRDefault="007F7CB2" w:rsidP="007F7CB2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Gert Myhren, daglig leder (konst.)</w:t>
            </w:r>
          </w:p>
          <w:p w14:paraId="6517CAC6" w14:textId="386229BB" w:rsidR="007F7CB2" w:rsidRPr="001652BC" w:rsidRDefault="007F7CB2" w:rsidP="007F7CB2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Trond Solem</w:t>
            </w:r>
          </w:p>
          <w:p w14:paraId="7E3784F0" w14:textId="354B85B7" w:rsidR="002C64BC" w:rsidRPr="001652BC" w:rsidRDefault="001C5272" w:rsidP="004F6CA9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Ingunn Larsen</w:t>
            </w:r>
          </w:p>
          <w:p w14:paraId="2CE65A8A" w14:textId="01DA5341" w:rsidR="00F66102" w:rsidRPr="001652BC" w:rsidRDefault="26E14AAD" w:rsidP="75C9C2FD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75C9C2FD">
              <w:rPr>
                <w:rFonts w:ascii="Arial" w:eastAsia="Times New Roman" w:hAnsi="Arial" w:cs="Arial"/>
                <w:color w:val="000000" w:themeColor="text1"/>
                <w:lang w:eastAsia="nb-NO"/>
              </w:rPr>
              <w:t>Gunnar Ridderstr</w:t>
            </w:r>
            <w:r w:rsidR="59DD149E" w:rsidRPr="75C9C2FD">
              <w:rPr>
                <w:rFonts w:ascii="Arial" w:eastAsia="Times New Roman" w:hAnsi="Arial" w:cs="Arial"/>
                <w:color w:val="000000" w:themeColor="text1"/>
                <w:lang w:eastAsia="nb-NO"/>
              </w:rPr>
              <w:t>öm</w:t>
            </w:r>
            <w:r w:rsidR="054837AE" w:rsidRPr="75C9C2FD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 (konsulent, Norconsult)</w:t>
            </w:r>
          </w:p>
          <w:p w14:paraId="0D4E88ED" w14:textId="404F1D59" w:rsidR="008A4AE2" w:rsidRPr="001652BC" w:rsidRDefault="008A4AE2" w:rsidP="007F7CB2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</w:p>
        </w:tc>
      </w:tr>
      <w:tr w:rsidR="004932F2" w:rsidRPr="001652BC" w14:paraId="40241AC3" w14:textId="77777777" w:rsidTr="75C9C2FD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FAA90" w14:textId="77777777" w:rsidR="002C64BC" w:rsidRPr="001652BC" w:rsidRDefault="001867AD" w:rsidP="004F6CA9">
            <w:pPr>
              <w:spacing w:after="0"/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  <w:t>Forfall</w:t>
            </w:r>
          </w:p>
        </w:tc>
        <w:tc>
          <w:tcPr>
            <w:tcW w:w="8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F0A8A" w14:textId="55671AA8" w:rsidR="00A36B79" w:rsidRPr="001652BC" w:rsidRDefault="00D57B67" w:rsidP="00C7488B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 xml:space="preserve">Sefrid Jakobsen, </w:t>
            </w:r>
            <w:r w:rsidR="00F90112" w:rsidRPr="001652BC">
              <w:rPr>
                <w:rFonts w:ascii="Arial" w:eastAsia="Times New Roman" w:hAnsi="Arial" w:cs="Arial"/>
                <w:color w:val="000000" w:themeColor="text1"/>
                <w:lang w:eastAsia="nb-NO"/>
              </w:rPr>
              <w:t>fagdirektør Sektorsamordning, Jernbanedirektoratet</w:t>
            </w:r>
          </w:p>
        </w:tc>
      </w:tr>
      <w:tr w:rsidR="004932F2" w:rsidRPr="001652BC" w14:paraId="7E63FC4C" w14:textId="77777777" w:rsidTr="75C9C2FD">
        <w:trPr>
          <w:trHeight w:val="40"/>
        </w:trPr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238162" w14:textId="77777777" w:rsidR="002C64BC" w:rsidRPr="001652BC" w:rsidRDefault="002C64BC" w:rsidP="004F6CA9">
            <w:pPr>
              <w:spacing w:after="0"/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  <w:t>Møtested</w:t>
            </w:r>
          </w:p>
        </w:tc>
        <w:tc>
          <w:tcPr>
            <w:tcW w:w="8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75E93" w14:textId="5376E988" w:rsidR="002C64BC" w:rsidRPr="001652BC" w:rsidRDefault="00F96A9D" w:rsidP="004F6CA9">
            <w:pPr>
              <w:spacing w:after="0"/>
              <w:rPr>
                <w:rFonts w:ascii="Arial" w:eastAsia="MS Mincho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Øvre </w:t>
            </w:r>
            <w:r w:rsidR="001A3853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Eiker rådhus, Hokksund</w:t>
            </w:r>
          </w:p>
        </w:tc>
      </w:tr>
      <w:tr w:rsidR="004932F2" w:rsidRPr="001652BC" w14:paraId="725E1234" w14:textId="77777777" w:rsidTr="75C9C2FD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D2FA13" w14:textId="77777777" w:rsidR="002C64BC" w:rsidRPr="001652BC" w:rsidRDefault="002C64BC" w:rsidP="004F6CA9">
            <w:pPr>
              <w:spacing w:after="0"/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  <w:t>Møtetid</w:t>
            </w:r>
          </w:p>
        </w:tc>
        <w:tc>
          <w:tcPr>
            <w:tcW w:w="8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09E85" w14:textId="7DEDB774" w:rsidR="002C64BC" w:rsidRPr="001652BC" w:rsidRDefault="001139E9" w:rsidP="004F6CA9">
            <w:pPr>
              <w:spacing w:after="0"/>
              <w:rPr>
                <w:rFonts w:ascii="Arial" w:eastAsia="MS Mincho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Fredag </w:t>
            </w:r>
            <w:r w:rsidR="00A36B79">
              <w:rPr>
                <w:rFonts w:ascii="Arial" w:eastAsia="MS Mincho" w:hAnsi="Arial" w:cs="Arial"/>
                <w:color w:val="000000" w:themeColor="text1"/>
                <w:lang w:eastAsia="nb-NO"/>
              </w:rPr>
              <w:t>4</w:t>
            </w:r>
            <w:r w:rsidR="001A3853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. </w:t>
            </w:r>
            <w:r w:rsidR="00A36B79">
              <w:rPr>
                <w:rFonts w:ascii="Arial" w:eastAsia="MS Mincho" w:hAnsi="Arial" w:cs="Arial"/>
                <w:color w:val="000000" w:themeColor="text1"/>
                <w:lang w:eastAsia="nb-NO"/>
              </w:rPr>
              <w:t>september</w:t>
            </w:r>
            <w:r w:rsidR="00917F50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 202</w:t>
            </w:r>
            <w:r w:rsidR="00F66102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6</w:t>
            </w:r>
            <w:r w:rsidR="00917F50"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 xml:space="preserve"> kl. 0900 - </w:t>
            </w:r>
            <w:r w:rsidR="00713FA1">
              <w:rPr>
                <w:rFonts w:ascii="Arial" w:eastAsia="MS Mincho" w:hAnsi="Arial" w:cs="Arial"/>
                <w:color w:val="000000" w:themeColor="text1"/>
                <w:lang w:eastAsia="nb-NO"/>
              </w:rPr>
              <w:t>11</w:t>
            </w:r>
            <w:r w:rsidR="00A36B79">
              <w:rPr>
                <w:rFonts w:ascii="Arial" w:eastAsia="MS Mincho" w:hAnsi="Arial" w:cs="Arial"/>
                <w:color w:val="000000" w:themeColor="text1"/>
                <w:lang w:eastAsia="nb-NO"/>
              </w:rPr>
              <w:t>00</w:t>
            </w:r>
          </w:p>
        </w:tc>
      </w:tr>
      <w:tr w:rsidR="004932F2" w:rsidRPr="001652BC" w14:paraId="56077A9C" w14:textId="77777777" w:rsidTr="75C9C2FD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ED114" w14:textId="34E20EB7" w:rsidR="00AA2097" w:rsidRPr="001652BC" w:rsidRDefault="00AA2097" w:rsidP="004F6CA9">
            <w:pPr>
              <w:spacing w:after="0"/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b/>
                <w:color w:val="000000" w:themeColor="text1"/>
                <w:lang w:eastAsia="nb-NO"/>
              </w:rPr>
              <w:t>Referent</w:t>
            </w:r>
          </w:p>
        </w:tc>
        <w:tc>
          <w:tcPr>
            <w:tcW w:w="8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7BD57" w14:textId="347418E7" w:rsidR="00AA2097" w:rsidRPr="001652BC" w:rsidRDefault="00AA2097" w:rsidP="004F6CA9">
            <w:pPr>
              <w:spacing w:after="0"/>
              <w:rPr>
                <w:rFonts w:ascii="Arial" w:eastAsia="MS Mincho" w:hAnsi="Arial" w:cs="Arial"/>
                <w:color w:val="000000" w:themeColor="text1"/>
                <w:lang w:eastAsia="nb-NO"/>
              </w:rPr>
            </w:pPr>
            <w:r w:rsidRPr="001652BC">
              <w:rPr>
                <w:rFonts w:ascii="Arial" w:eastAsia="MS Mincho" w:hAnsi="Arial" w:cs="Arial"/>
                <w:color w:val="000000" w:themeColor="text1"/>
                <w:lang w:eastAsia="nb-NO"/>
              </w:rPr>
              <w:t>Ingunn Larsen</w:t>
            </w:r>
          </w:p>
        </w:tc>
      </w:tr>
    </w:tbl>
    <w:p w14:paraId="01686CBF" w14:textId="77777777" w:rsidR="003837C9" w:rsidRPr="001652BC" w:rsidRDefault="00C21E5E" w:rsidP="00365D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eastAsia="nb-NO"/>
        </w:rPr>
      </w:pPr>
      <w:r w:rsidRPr="001652BC">
        <w:rPr>
          <w:rFonts w:ascii="Arial" w:eastAsia="Times New Roman" w:hAnsi="Arial" w:cs="Arial"/>
          <w:color w:val="000000" w:themeColor="text1"/>
          <w:sz w:val="24"/>
          <w:szCs w:val="24"/>
          <w:lang w:eastAsia="nb-NO"/>
        </w:rPr>
        <w:br/>
      </w:r>
    </w:p>
    <w:p w14:paraId="053FD0B0" w14:textId="5F07FAF4" w:rsidR="007B2140" w:rsidRPr="001652BC" w:rsidRDefault="00CD5350" w:rsidP="75C9C2F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eastAsia="nb-NO"/>
        </w:rPr>
      </w:pPr>
      <w:r w:rsidRPr="75C9C2FD">
        <w:rPr>
          <w:rFonts w:ascii="Arial" w:hAnsi="Arial" w:cs="Arial"/>
          <w:b/>
          <w:bCs/>
          <w:sz w:val="32"/>
          <w:szCs w:val="32"/>
          <w:lang w:eastAsia="nb-NO"/>
        </w:rPr>
        <w:t xml:space="preserve">Sak </w:t>
      </w:r>
      <w:r w:rsidR="001A3853" w:rsidRPr="75C9C2FD">
        <w:rPr>
          <w:rFonts w:ascii="Arial" w:hAnsi="Arial" w:cs="Arial"/>
          <w:b/>
          <w:bCs/>
          <w:sz w:val="32"/>
          <w:szCs w:val="32"/>
          <w:lang w:eastAsia="nb-NO"/>
        </w:rPr>
        <w:t>1</w:t>
      </w:r>
      <w:r w:rsidR="00A36B79">
        <w:rPr>
          <w:rFonts w:ascii="Arial" w:hAnsi="Arial" w:cs="Arial"/>
          <w:b/>
          <w:bCs/>
          <w:sz w:val="32"/>
          <w:szCs w:val="32"/>
          <w:lang w:eastAsia="nb-NO"/>
        </w:rPr>
        <w:t>7</w:t>
      </w:r>
      <w:r w:rsidRPr="75C9C2FD">
        <w:rPr>
          <w:rFonts w:ascii="Arial" w:hAnsi="Arial" w:cs="Arial"/>
          <w:b/>
          <w:bCs/>
          <w:sz w:val="32"/>
          <w:szCs w:val="32"/>
          <w:lang w:eastAsia="nb-NO"/>
        </w:rPr>
        <w:t>/2</w:t>
      </w:r>
      <w:bookmarkStart w:id="0" w:name="UOFFPARAGRAF"/>
      <w:bookmarkStart w:id="1" w:name="Vedlegg"/>
      <w:bookmarkStart w:id="2" w:name="KopiTilTabell"/>
      <w:bookmarkEnd w:id="0"/>
      <w:bookmarkEnd w:id="1"/>
      <w:bookmarkEnd w:id="2"/>
      <w:r w:rsidR="00A978A6" w:rsidRPr="75C9C2FD">
        <w:rPr>
          <w:rFonts w:ascii="Arial" w:hAnsi="Arial" w:cs="Arial"/>
          <w:b/>
          <w:bCs/>
          <w:sz w:val="32"/>
          <w:szCs w:val="32"/>
          <w:lang w:eastAsia="nb-NO"/>
        </w:rPr>
        <w:t>6</w:t>
      </w:r>
      <w:r w:rsidR="290DD43A" w:rsidRPr="75C9C2FD">
        <w:rPr>
          <w:rFonts w:ascii="Arial" w:hAnsi="Arial" w:cs="Arial"/>
          <w:b/>
          <w:bCs/>
          <w:sz w:val="32"/>
          <w:szCs w:val="32"/>
          <w:lang w:eastAsia="nb-NO"/>
        </w:rPr>
        <w:t xml:space="preserve"> </w:t>
      </w:r>
      <w:r w:rsidR="21C323E2" w:rsidRPr="75C9C2FD">
        <w:rPr>
          <w:rFonts w:ascii="Arial" w:eastAsia="Times New Roman" w:hAnsi="Arial" w:cs="Arial"/>
          <w:b/>
          <w:bCs/>
          <w:sz w:val="32"/>
          <w:szCs w:val="32"/>
        </w:rPr>
        <w:t>R</w:t>
      </w:r>
      <w:r w:rsidRPr="75C9C2FD">
        <w:rPr>
          <w:rFonts w:ascii="Arial" w:eastAsia="Times New Roman" w:hAnsi="Arial" w:cs="Arial"/>
          <w:b/>
          <w:bCs/>
          <w:sz w:val="32"/>
          <w:szCs w:val="32"/>
        </w:rPr>
        <w:t xml:space="preserve">eferat </w:t>
      </w:r>
      <w:r>
        <w:br/>
      </w:r>
    </w:p>
    <w:p w14:paraId="500692AC" w14:textId="67365DE2" w:rsidR="427FE58F" w:rsidRDefault="427FE58F" w:rsidP="75C9C2FD">
      <w:pPr>
        <w:spacing w:after="0" w:line="240" w:lineRule="auto"/>
        <w:rPr>
          <w:rFonts w:ascii="Arial" w:eastAsia="Times New Roman" w:hAnsi="Arial" w:cs="Arial"/>
        </w:rPr>
      </w:pPr>
      <w:r w:rsidRPr="75C9C2FD">
        <w:rPr>
          <w:rFonts w:ascii="Arial" w:eastAsia="Times New Roman" w:hAnsi="Arial" w:cs="Arial"/>
        </w:rPr>
        <w:t xml:space="preserve">Referat fra politisk styringsgruppe </w:t>
      </w:r>
      <w:r w:rsidR="00A36B79">
        <w:rPr>
          <w:rFonts w:ascii="Arial" w:eastAsia="Times New Roman" w:hAnsi="Arial" w:cs="Arial"/>
        </w:rPr>
        <w:t>19</w:t>
      </w:r>
      <w:r w:rsidRPr="75C9C2FD">
        <w:rPr>
          <w:rFonts w:ascii="Arial" w:eastAsia="Times New Roman" w:hAnsi="Arial" w:cs="Arial"/>
        </w:rPr>
        <w:t>.0</w:t>
      </w:r>
      <w:r w:rsidR="00A36B79">
        <w:rPr>
          <w:rFonts w:ascii="Arial" w:eastAsia="Times New Roman" w:hAnsi="Arial" w:cs="Arial"/>
        </w:rPr>
        <w:t>6</w:t>
      </w:r>
      <w:r w:rsidRPr="75C9C2FD">
        <w:rPr>
          <w:rFonts w:ascii="Arial" w:eastAsia="Times New Roman" w:hAnsi="Arial" w:cs="Arial"/>
        </w:rPr>
        <w:t>.2026 (nr. 0</w:t>
      </w:r>
      <w:r w:rsidR="00A36B79">
        <w:rPr>
          <w:rFonts w:ascii="Arial" w:eastAsia="Times New Roman" w:hAnsi="Arial" w:cs="Arial"/>
        </w:rPr>
        <w:t>3</w:t>
      </w:r>
      <w:r w:rsidRPr="75C9C2FD">
        <w:rPr>
          <w:rFonts w:ascii="Arial" w:eastAsia="Times New Roman" w:hAnsi="Arial" w:cs="Arial"/>
        </w:rPr>
        <w:t xml:space="preserve"> - 2026</w:t>
      </w:r>
    </w:p>
    <w:p w14:paraId="7FCF8D51" w14:textId="7967BE21" w:rsidR="75C9C2FD" w:rsidRDefault="75C9C2FD" w:rsidP="75C9C2FD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eastAsia="nb-NO"/>
        </w:rPr>
      </w:pPr>
    </w:p>
    <w:p w14:paraId="36D1DEB7" w14:textId="77777777" w:rsidR="00AF0470" w:rsidRPr="001652BC" w:rsidRDefault="007B2140" w:rsidP="007B2140">
      <w:pPr>
        <w:spacing w:after="0" w:line="240" w:lineRule="auto"/>
        <w:rPr>
          <w:rFonts w:ascii="Arial" w:eastAsia="Calibri" w:hAnsi="Arial" w:cs="Arial"/>
          <w:color w:val="000000" w:themeColor="text1"/>
          <w:lang w:eastAsia="nb-NO"/>
        </w:rPr>
      </w:pPr>
      <w:r w:rsidRPr="001652BC">
        <w:rPr>
          <w:rFonts w:ascii="Arial" w:eastAsia="Calibri" w:hAnsi="Arial" w:cs="Arial"/>
          <w:b/>
          <w:bCs/>
          <w:iCs/>
          <w:color w:val="000000" w:themeColor="text1"/>
          <w:lang w:eastAsia="nb-NO"/>
        </w:rPr>
        <w:t xml:space="preserve">Beslutning: </w:t>
      </w:r>
      <w:r w:rsidRPr="001652BC">
        <w:rPr>
          <w:rFonts w:ascii="Arial" w:eastAsia="Calibri" w:hAnsi="Arial" w:cs="Arial"/>
          <w:color w:val="000000" w:themeColor="text1"/>
          <w:lang w:eastAsia="nb-NO"/>
        </w:rPr>
        <w:t xml:space="preserve">Referatet godkjennes. </w:t>
      </w:r>
    </w:p>
    <w:p w14:paraId="271F5F4F" w14:textId="77777777" w:rsidR="003657F6" w:rsidRPr="001652BC" w:rsidRDefault="003657F6" w:rsidP="007B2140">
      <w:pPr>
        <w:spacing w:after="0" w:line="240" w:lineRule="auto"/>
        <w:rPr>
          <w:rFonts w:ascii="Arial" w:eastAsia="Calibri" w:hAnsi="Arial" w:cs="Arial"/>
          <w:color w:val="000000" w:themeColor="text1"/>
          <w:lang w:eastAsia="nb-NO"/>
        </w:rPr>
      </w:pPr>
    </w:p>
    <w:p w14:paraId="25E70CE2" w14:textId="3BCF9F4F" w:rsidR="007B2140" w:rsidRPr="001652BC" w:rsidRDefault="007B2140" w:rsidP="007B2140">
      <w:pPr>
        <w:spacing w:after="0" w:line="240" w:lineRule="auto"/>
        <w:rPr>
          <w:rFonts w:ascii="Arial" w:eastAsia="Calibri" w:hAnsi="Arial" w:cs="Arial"/>
          <w:color w:val="000000" w:themeColor="text1"/>
          <w:lang w:eastAsia="nb-NO"/>
        </w:rPr>
      </w:pPr>
      <w:r w:rsidRPr="001652BC">
        <w:rPr>
          <w:rFonts w:ascii="Arial" w:eastAsia="Calibri" w:hAnsi="Arial" w:cs="Arial"/>
          <w:color w:val="000000" w:themeColor="text1"/>
          <w:lang w:eastAsia="nb-NO"/>
        </w:rPr>
        <w:br/>
      </w:r>
    </w:p>
    <w:p w14:paraId="4228EE97" w14:textId="7F28966B" w:rsidR="00CD5350" w:rsidRPr="001652BC" w:rsidRDefault="00CD5350" w:rsidP="279EF9A4">
      <w:pPr>
        <w:spacing w:after="120" w:line="240" w:lineRule="auto"/>
        <w:outlineLvl w:val="0"/>
        <w:rPr>
          <w:rFonts w:ascii="Arial" w:eastAsia="Times New Roman" w:hAnsi="Arial" w:cs="Arial"/>
          <w:b/>
          <w:bCs/>
          <w:sz w:val="32"/>
          <w:szCs w:val="32"/>
          <w:lang w:eastAsia="nb-NO"/>
        </w:rPr>
      </w:pPr>
      <w:r w:rsidRPr="75C9C2FD">
        <w:rPr>
          <w:rFonts w:ascii="Arial" w:eastAsia="Times New Roman" w:hAnsi="Arial" w:cs="Arial"/>
          <w:b/>
          <w:bCs/>
          <w:sz w:val="32"/>
          <w:szCs w:val="32"/>
          <w:lang w:eastAsia="nb-NO"/>
        </w:rPr>
        <w:t xml:space="preserve">Sak </w:t>
      </w:r>
      <w:r w:rsidR="00A36B79">
        <w:rPr>
          <w:rFonts w:ascii="Arial" w:eastAsia="Times New Roman" w:hAnsi="Arial" w:cs="Arial"/>
          <w:b/>
          <w:bCs/>
          <w:sz w:val="32"/>
          <w:szCs w:val="32"/>
          <w:lang w:eastAsia="nb-NO"/>
        </w:rPr>
        <w:t>18</w:t>
      </w:r>
      <w:r w:rsidRPr="75C9C2FD">
        <w:rPr>
          <w:rFonts w:ascii="Arial" w:eastAsia="Times New Roman" w:hAnsi="Arial" w:cs="Arial"/>
          <w:b/>
          <w:bCs/>
          <w:sz w:val="32"/>
          <w:szCs w:val="32"/>
          <w:lang w:eastAsia="nb-NO"/>
        </w:rPr>
        <w:t>/2</w:t>
      </w:r>
      <w:r w:rsidR="12598D8C" w:rsidRPr="75C9C2FD">
        <w:rPr>
          <w:rFonts w:ascii="Arial" w:eastAsia="Times New Roman" w:hAnsi="Arial" w:cs="Arial"/>
          <w:b/>
          <w:bCs/>
          <w:sz w:val="32"/>
          <w:szCs w:val="32"/>
          <w:lang w:eastAsia="nb-NO"/>
        </w:rPr>
        <w:t>6</w:t>
      </w:r>
      <w:r>
        <w:br/>
      </w:r>
      <w:r w:rsidR="00AF0470" w:rsidRPr="75C9C2FD">
        <w:rPr>
          <w:rFonts w:ascii="Arial" w:eastAsia="Times New Roman" w:hAnsi="Arial" w:cs="Arial"/>
          <w:b/>
          <w:bCs/>
          <w:sz w:val="32"/>
          <w:szCs w:val="32"/>
          <w:lang w:eastAsia="nb-NO"/>
        </w:rPr>
        <w:t>Status for utredningen «Byutvikling i fellesskap»</w:t>
      </w:r>
    </w:p>
    <w:p w14:paraId="5E27875F" w14:textId="7199F833" w:rsidR="00E325C0" w:rsidRDefault="00CD5350" w:rsidP="00E325C0">
      <w:pPr>
        <w:rPr>
          <w:rFonts w:ascii="Arial" w:hAnsi="Arial" w:cs="Arial"/>
        </w:rPr>
      </w:pPr>
      <w:r w:rsidRPr="001652BC">
        <w:rPr>
          <w:rFonts w:ascii="Arial" w:eastAsia="Times New Roman" w:hAnsi="Arial" w:cs="Arial"/>
          <w:b/>
          <w:bCs/>
          <w:sz w:val="32"/>
          <w:szCs w:val="32"/>
          <w:lang w:eastAsia="nb-NO"/>
        </w:rPr>
        <w:t xml:space="preserve"> </w:t>
      </w:r>
      <w:r w:rsidRPr="001652BC">
        <w:rPr>
          <w:rFonts w:ascii="Arial" w:hAnsi="Arial" w:cs="Arial"/>
        </w:rPr>
        <w:br/>
      </w:r>
      <w:r w:rsidR="00E325C0" w:rsidRPr="00E325C0">
        <w:rPr>
          <w:rFonts w:ascii="Arial" w:hAnsi="Arial" w:cs="Arial"/>
        </w:rPr>
        <w:t>Styringsgruppen fikk en oppdatert orientering om arbeidet med utredningen Byutvikling i fellesskap</w:t>
      </w:r>
      <w:r w:rsidR="002342A6">
        <w:rPr>
          <w:rFonts w:ascii="Arial" w:hAnsi="Arial" w:cs="Arial"/>
        </w:rPr>
        <w:t xml:space="preserve"> fra Gert Myhren</w:t>
      </w:r>
      <w:r w:rsidR="00E325C0" w:rsidRPr="00E325C0">
        <w:rPr>
          <w:rFonts w:ascii="Arial" w:hAnsi="Arial" w:cs="Arial"/>
        </w:rPr>
        <w:t>. Det ble redegjort for foreløpige analyser av framtidig trafikkutvikling, mulige virkemidler for å nå nullvekstmålet for personbiltrafikk og status for de ulike konseptene som utredes.</w:t>
      </w:r>
    </w:p>
    <w:p w14:paraId="701FE3F8" w14:textId="507DA97C" w:rsidR="0076712C" w:rsidRPr="0076712C" w:rsidRDefault="0076712C" w:rsidP="0076712C">
      <w:pPr>
        <w:rPr>
          <w:rFonts w:ascii="Arial" w:hAnsi="Arial" w:cs="Arial"/>
        </w:rPr>
      </w:pPr>
      <w:r w:rsidRPr="0076712C">
        <w:rPr>
          <w:rFonts w:ascii="Arial" w:hAnsi="Arial" w:cs="Arial"/>
        </w:rPr>
        <w:lastRenderedPageBreak/>
        <w:t>Analysene viser at personbiltrafikken i Buskerudbyen kan øke med om lag 10 prosent fram mot 2036 dersom utviklingen fortsetter som i dag</w:t>
      </w:r>
      <w:r w:rsidR="00011221">
        <w:rPr>
          <w:rFonts w:ascii="Arial" w:hAnsi="Arial" w:cs="Arial"/>
        </w:rPr>
        <w:t xml:space="preserve"> (</w:t>
      </w:r>
      <w:r w:rsidR="00925714">
        <w:rPr>
          <w:rFonts w:ascii="Arial" w:hAnsi="Arial" w:cs="Arial"/>
        </w:rPr>
        <w:t>k</w:t>
      </w:r>
      <w:r w:rsidR="00011221">
        <w:rPr>
          <w:rFonts w:ascii="Arial" w:hAnsi="Arial" w:cs="Arial"/>
        </w:rPr>
        <w:t>onsept 1</w:t>
      </w:r>
      <w:r w:rsidR="003F4AF2">
        <w:rPr>
          <w:rFonts w:ascii="Arial" w:hAnsi="Arial" w:cs="Arial"/>
        </w:rPr>
        <w:t xml:space="preserve">; </w:t>
      </w:r>
      <w:r w:rsidR="00925714">
        <w:rPr>
          <w:rFonts w:ascii="Arial" w:hAnsi="Arial" w:cs="Arial"/>
        </w:rPr>
        <w:t>f</w:t>
      </w:r>
      <w:r w:rsidR="003F4AF2">
        <w:rPr>
          <w:rFonts w:ascii="Arial" w:hAnsi="Arial" w:cs="Arial"/>
        </w:rPr>
        <w:t>ortsatt</w:t>
      </w:r>
      <w:r w:rsidR="00925714">
        <w:rPr>
          <w:rFonts w:ascii="Arial" w:hAnsi="Arial" w:cs="Arial"/>
        </w:rPr>
        <w:t xml:space="preserve"> belønningsavtale</w:t>
      </w:r>
      <w:r w:rsidR="00011221">
        <w:rPr>
          <w:rFonts w:ascii="Arial" w:hAnsi="Arial" w:cs="Arial"/>
        </w:rPr>
        <w:t>)</w:t>
      </w:r>
      <w:r w:rsidRPr="0076712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 konsept 4 (</w:t>
      </w:r>
      <w:proofErr w:type="spellStart"/>
      <w:r w:rsidR="00925714">
        <w:rPr>
          <w:rFonts w:ascii="Arial" w:hAnsi="Arial" w:cs="Arial"/>
        </w:rPr>
        <w:t>b</w:t>
      </w:r>
      <w:r>
        <w:rPr>
          <w:rFonts w:ascii="Arial" w:hAnsi="Arial" w:cs="Arial"/>
        </w:rPr>
        <w:t>ypakke</w:t>
      </w:r>
      <w:proofErr w:type="spellEnd"/>
      <w:r w:rsidR="00011221">
        <w:rPr>
          <w:rFonts w:ascii="Arial" w:hAnsi="Arial" w:cs="Arial"/>
        </w:rPr>
        <w:t xml:space="preserve"> og byvekstavtale</w:t>
      </w:r>
      <w:r>
        <w:rPr>
          <w:rFonts w:ascii="Arial" w:hAnsi="Arial" w:cs="Arial"/>
        </w:rPr>
        <w:t xml:space="preserve"> med bompenger) viser bereg</w:t>
      </w:r>
      <w:r w:rsidR="0076217A">
        <w:rPr>
          <w:rFonts w:ascii="Arial" w:hAnsi="Arial" w:cs="Arial"/>
        </w:rPr>
        <w:t>ningene</w:t>
      </w:r>
      <w:r w:rsidRPr="0076712C">
        <w:rPr>
          <w:rFonts w:ascii="Arial" w:hAnsi="Arial" w:cs="Arial"/>
        </w:rPr>
        <w:t xml:space="preserve"> at bompenger kan bidra til å redusere trafikkveksten betydelig, men at det </w:t>
      </w:r>
      <w:r w:rsidR="0076217A">
        <w:rPr>
          <w:rFonts w:ascii="Arial" w:hAnsi="Arial" w:cs="Arial"/>
        </w:rPr>
        <w:t xml:space="preserve">eventuelt </w:t>
      </w:r>
      <w:r w:rsidRPr="0076712C">
        <w:rPr>
          <w:rFonts w:ascii="Arial" w:hAnsi="Arial" w:cs="Arial"/>
        </w:rPr>
        <w:t>vil være behov for å kombinere dette med andre tiltak for å nå nullvekstmålet.</w:t>
      </w:r>
    </w:p>
    <w:p w14:paraId="193E3E48" w14:textId="75D72F40" w:rsidR="0076712C" w:rsidRPr="00E325C0" w:rsidRDefault="0076712C" w:rsidP="0076712C">
      <w:pPr>
        <w:rPr>
          <w:rFonts w:ascii="Arial" w:hAnsi="Arial" w:cs="Arial"/>
        </w:rPr>
      </w:pPr>
      <w:r w:rsidRPr="0076712C">
        <w:rPr>
          <w:rFonts w:ascii="Arial" w:hAnsi="Arial" w:cs="Arial"/>
        </w:rPr>
        <w:t xml:space="preserve">Styringsgruppen ble også orientert om foreløpige beregninger av økonomisk handlingsrom. Utredningen anslår at en byvekstavtale med bompenger kan gi </w:t>
      </w:r>
      <w:r w:rsidR="00F63E97">
        <w:rPr>
          <w:rFonts w:ascii="Arial" w:hAnsi="Arial" w:cs="Arial"/>
        </w:rPr>
        <w:t xml:space="preserve">en dobling av </w:t>
      </w:r>
      <w:r w:rsidRPr="0076712C">
        <w:rPr>
          <w:rFonts w:ascii="Arial" w:hAnsi="Arial" w:cs="Arial"/>
        </w:rPr>
        <w:t>statlige bidrag. I tillegg viser de foreløpige beregningene at bompenger kan gi inntekter på mellom om lag 3 og 9 milliarder kroner over en 15-årsperiode, avhengig av valgt løsning.</w:t>
      </w:r>
      <w:r w:rsidR="00F61822">
        <w:rPr>
          <w:rFonts w:ascii="Arial" w:hAnsi="Arial" w:cs="Arial"/>
        </w:rPr>
        <w:t xml:space="preserve"> Det er kun i konsept 4 det vil være rom for større investeringer i infrastrukturtiltak.</w:t>
      </w:r>
    </w:p>
    <w:p w14:paraId="5EAA78F7" w14:textId="1F3E9942" w:rsidR="0073297F" w:rsidRDefault="00E325C0" w:rsidP="00E325C0">
      <w:pPr>
        <w:rPr>
          <w:rFonts w:ascii="Arial" w:hAnsi="Arial" w:cs="Arial"/>
        </w:rPr>
      </w:pPr>
      <w:r w:rsidRPr="00E325C0">
        <w:rPr>
          <w:rFonts w:ascii="Arial" w:hAnsi="Arial" w:cs="Arial"/>
        </w:rPr>
        <w:t xml:space="preserve">I diskusjonen ble det understreket at det er viktig å få fram et tydelig og mest mulig konkret kunnskapsgrunnlag før videre politiske vurderinger. </w:t>
      </w:r>
      <w:r w:rsidR="0073297F" w:rsidRPr="00EC02AB">
        <w:rPr>
          <w:rFonts w:ascii="Arial" w:hAnsi="Arial" w:cs="Arial"/>
        </w:rPr>
        <w:t>Styringsgruppen drøftet blant annet betydningen av nytteprinsippet, behovet for å synliggjøre hvilke tiltak som kan realiseres innenfor de ulike konseptene og viktigheten av gode kollektiv- og transportløsninger for hele Buskerudbyen.</w:t>
      </w:r>
      <w:r w:rsidR="0073297F">
        <w:t xml:space="preserve"> </w:t>
      </w:r>
      <w:r w:rsidR="002342A6" w:rsidRPr="002342A6">
        <w:rPr>
          <w:rFonts w:ascii="Arial" w:hAnsi="Arial" w:cs="Arial"/>
        </w:rPr>
        <w:t xml:space="preserve"> </w:t>
      </w:r>
    </w:p>
    <w:p w14:paraId="594E7089" w14:textId="4229F50B" w:rsidR="002342A6" w:rsidRDefault="002342A6" w:rsidP="00E325C0">
      <w:pPr>
        <w:rPr>
          <w:rFonts w:ascii="Arial" w:hAnsi="Arial" w:cs="Arial"/>
        </w:rPr>
      </w:pPr>
      <w:r w:rsidRPr="002342A6">
        <w:rPr>
          <w:rFonts w:ascii="Arial" w:hAnsi="Arial" w:cs="Arial"/>
        </w:rPr>
        <w:t>Statens vegvesen har pekt på at i tillegg til nullvekstmålet, skal nytteprinsippet være avgjørende for plasseringen av bomstasjoner.</w:t>
      </w:r>
    </w:p>
    <w:p w14:paraId="2D812579" w14:textId="1C6B5D1F" w:rsidR="00E325C0" w:rsidRPr="00E325C0" w:rsidRDefault="00E325C0" w:rsidP="00E325C0">
      <w:pPr>
        <w:rPr>
          <w:rFonts w:ascii="Arial" w:hAnsi="Arial" w:cs="Arial"/>
        </w:rPr>
      </w:pPr>
      <w:r w:rsidRPr="00E325C0">
        <w:rPr>
          <w:rFonts w:ascii="Arial" w:hAnsi="Arial" w:cs="Arial"/>
        </w:rPr>
        <w:t>Innspillene tas med i det videre arbeidet.</w:t>
      </w:r>
    </w:p>
    <w:p w14:paraId="4E876441" w14:textId="77777777" w:rsidR="00E325C0" w:rsidRPr="00E325C0" w:rsidRDefault="00E325C0" w:rsidP="00E325C0">
      <w:pPr>
        <w:rPr>
          <w:rFonts w:ascii="Arial" w:hAnsi="Arial" w:cs="Arial"/>
        </w:rPr>
      </w:pPr>
      <w:r w:rsidRPr="00E325C0">
        <w:rPr>
          <w:rFonts w:ascii="Arial" w:hAnsi="Arial" w:cs="Arial"/>
        </w:rPr>
        <w:t>Det var enighet om at politisk behandling av spørsmålet om å sende utredningen på høring legges til første møterunde i kommunene og fylkeskommunen i 2027.</w:t>
      </w:r>
    </w:p>
    <w:p w14:paraId="27699122" w14:textId="3B1DEE86" w:rsidR="00D36870" w:rsidRPr="00A36B79" w:rsidRDefault="00D36870" w:rsidP="00E325C0">
      <w:pPr>
        <w:keepNext/>
        <w:spacing w:after="0"/>
        <w:outlineLvl w:val="0"/>
        <w:rPr>
          <w:rFonts w:ascii="Arial" w:eastAsia="Calibri" w:hAnsi="Arial" w:cs="Arial"/>
          <w:b/>
          <w:bCs/>
          <w:color w:val="EE0000"/>
          <w:sz w:val="24"/>
          <w:szCs w:val="24"/>
        </w:rPr>
      </w:pPr>
    </w:p>
    <w:p w14:paraId="0A730891" w14:textId="6F1F8621" w:rsidR="00D36870" w:rsidRPr="001652BC" w:rsidRDefault="00D36870" w:rsidP="00D36870">
      <w:pPr>
        <w:spacing w:after="160" w:line="257" w:lineRule="auto"/>
        <w:rPr>
          <w:rFonts w:ascii="Arial" w:hAnsi="Arial" w:cs="Arial"/>
          <w:sz w:val="24"/>
          <w:szCs w:val="24"/>
        </w:rPr>
      </w:pPr>
      <w:r w:rsidRPr="001652BC">
        <w:rPr>
          <w:rFonts w:ascii="Arial" w:eastAsia="Calibri" w:hAnsi="Arial" w:cs="Arial"/>
          <w:b/>
          <w:bCs/>
          <w:sz w:val="24"/>
          <w:szCs w:val="24"/>
        </w:rPr>
        <w:t>Beslutning</w:t>
      </w:r>
    </w:p>
    <w:p w14:paraId="7A1C4BA9" w14:textId="77777777" w:rsidR="00D36870" w:rsidRPr="001652BC" w:rsidRDefault="00D36870" w:rsidP="00D36870">
      <w:pPr>
        <w:pStyle w:val="Listeavsnitt"/>
        <w:numPr>
          <w:ilvl w:val="0"/>
          <w:numId w:val="13"/>
        </w:numPr>
        <w:spacing w:after="160" w:line="257" w:lineRule="auto"/>
        <w:rPr>
          <w:rFonts w:ascii="Arial" w:eastAsiaTheme="minorEastAsia" w:hAnsi="Arial" w:cs="Arial"/>
        </w:rPr>
      </w:pPr>
      <w:r w:rsidRPr="001652BC">
        <w:rPr>
          <w:rFonts w:ascii="Arial" w:eastAsiaTheme="minorEastAsia" w:hAnsi="Arial" w:cs="Arial"/>
        </w:rPr>
        <w:t>Saken tas til orientering.</w:t>
      </w:r>
    </w:p>
    <w:p w14:paraId="2A8F79F2" w14:textId="77777777" w:rsidR="00D36870" w:rsidRPr="001652BC" w:rsidRDefault="00D36870" w:rsidP="00D36870">
      <w:pPr>
        <w:pStyle w:val="Listeavsnitt"/>
        <w:numPr>
          <w:ilvl w:val="0"/>
          <w:numId w:val="13"/>
        </w:numPr>
        <w:spacing w:after="160" w:line="257" w:lineRule="auto"/>
        <w:rPr>
          <w:rFonts w:ascii="Arial" w:eastAsiaTheme="minorEastAsia" w:hAnsi="Arial" w:cs="Arial"/>
        </w:rPr>
      </w:pPr>
      <w:r w:rsidRPr="001652BC">
        <w:rPr>
          <w:rFonts w:ascii="Arial" w:eastAsiaTheme="minorEastAsia" w:hAnsi="Arial" w:cs="Arial"/>
        </w:rPr>
        <w:t xml:space="preserve">Innspill fra politisk styringsgruppe tas med i det videre arbeidet. </w:t>
      </w:r>
    </w:p>
    <w:p w14:paraId="521CCCA5" w14:textId="50B99576" w:rsidR="00604E48" w:rsidRPr="001652BC" w:rsidRDefault="00604E48" w:rsidP="65EE4E82">
      <w:pPr>
        <w:spacing w:after="120" w:line="240" w:lineRule="auto"/>
        <w:outlineLvl w:val="0"/>
        <w:rPr>
          <w:rFonts w:ascii="Arial" w:hAnsi="Arial" w:cs="Arial"/>
        </w:rPr>
      </w:pPr>
    </w:p>
    <w:p w14:paraId="70FBE85E" w14:textId="77777777" w:rsidR="005E5D25" w:rsidRPr="001652BC" w:rsidRDefault="005E5D25" w:rsidP="005E5D25">
      <w:pPr>
        <w:keepNext/>
        <w:spacing w:after="0" w:line="240" w:lineRule="auto"/>
        <w:outlineLvl w:val="0"/>
        <w:rPr>
          <w:rFonts w:ascii="Arial" w:hAnsi="Arial" w:cs="Arial"/>
          <w:color w:val="EE0000"/>
          <w:lang w:eastAsia="nb-NO"/>
        </w:rPr>
      </w:pPr>
    </w:p>
    <w:p w14:paraId="604DD7A8" w14:textId="77777777" w:rsidR="00C856BD" w:rsidRDefault="00C856BD" w:rsidP="00CD5350">
      <w:pPr>
        <w:spacing w:after="0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590A2CE4" w14:textId="77777777" w:rsidR="008002DF" w:rsidRDefault="008002DF" w:rsidP="00CD5350">
      <w:pPr>
        <w:spacing w:after="0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2DD95687" w14:textId="328E5C2A" w:rsidR="005E0A8E" w:rsidRDefault="005E0A8E" w:rsidP="005E0A8E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 w:rsidRPr="001652BC">
        <w:rPr>
          <w:rFonts w:ascii="Arial" w:eastAsia="Times New Roman" w:hAnsi="Arial" w:cs="Arial"/>
          <w:b/>
          <w:sz w:val="32"/>
          <w:szCs w:val="32"/>
        </w:rPr>
        <w:t>Sak 1</w:t>
      </w:r>
      <w:r w:rsidR="00A36B79">
        <w:rPr>
          <w:rFonts w:ascii="Arial" w:eastAsia="Times New Roman" w:hAnsi="Arial" w:cs="Arial"/>
          <w:b/>
          <w:sz w:val="32"/>
          <w:szCs w:val="32"/>
        </w:rPr>
        <w:t>9</w:t>
      </w:r>
      <w:r w:rsidRPr="001652BC">
        <w:rPr>
          <w:rFonts w:ascii="Arial" w:eastAsia="Times New Roman" w:hAnsi="Arial" w:cs="Arial"/>
          <w:b/>
          <w:sz w:val="32"/>
          <w:szCs w:val="32"/>
        </w:rPr>
        <w:t xml:space="preserve">/26 </w:t>
      </w:r>
      <w:r>
        <w:rPr>
          <w:rFonts w:ascii="Arial" w:eastAsia="Times New Roman" w:hAnsi="Arial" w:cs="Arial"/>
          <w:b/>
          <w:sz w:val="32"/>
          <w:szCs w:val="32"/>
        </w:rPr>
        <w:t>Eventuelt</w:t>
      </w:r>
    </w:p>
    <w:p w14:paraId="2444947B" w14:textId="77777777" w:rsidR="005E0A8E" w:rsidRDefault="005E0A8E" w:rsidP="005E0A8E">
      <w:pPr>
        <w:spacing w:after="0" w:line="240" w:lineRule="auto"/>
        <w:rPr>
          <w:rFonts w:ascii="Arial" w:eastAsia="Times New Roman" w:hAnsi="Arial" w:cs="Arial"/>
          <w:bCs/>
        </w:rPr>
      </w:pPr>
    </w:p>
    <w:p w14:paraId="0982CCC9" w14:textId="41E9931B" w:rsidR="005E0A8E" w:rsidRPr="009C302E" w:rsidRDefault="009C302E" w:rsidP="005E0A8E">
      <w:pPr>
        <w:spacing w:after="0" w:line="240" w:lineRule="auto"/>
        <w:rPr>
          <w:rFonts w:ascii="Arial" w:hAnsi="Arial" w:cs="Arial"/>
          <w:bCs/>
        </w:rPr>
      </w:pPr>
      <w:r w:rsidRPr="009C302E">
        <w:rPr>
          <w:rFonts w:ascii="Arial" w:eastAsia="Times New Roman" w:hAnsi="Arial" w:cs="Arial"/>
          <w:bCs/>
        </w:rPr>
        <w:t>Det ble avtalt å flytte møtet i p</w:t>
      </w:r>
      <w:r w:rsidR="002A616F" w:rsidRPr="009C302E">
        <w:rPr>
          <w:rFonts w:ascii="Arial" w:eastAsia="Times New Roman" w:hAnsi="Arial" w:cs="Arial"/>
          <w:bCs/>
        </w:rPr>
        <w:t>olitisk styringsgruppe</w:t>
      </w:r>
      <w:r w:rsidRPr="009C302E">
        <w:rPr>
          <w:rFonts w:ascii="Arial" w:eastAsia="Times New Roman" w:hAnsi="Arial" w:cs="Arial"/>
          <w:bCs/>
        </w:rPr>
        <w:t xml:space="preserve"> </w:t>
      </w:r>
      <w:r w:rsidR="002A616F" w:rsidRPr="009C302E">
        <w:rPr>
          <w:rFonts w:ascii="Arial" w:eastAsia="Times New Roman" w:hAnsi="Arial" w:cs="Arial"/>
          <w:bCs/>
        </w:rPr>
        <w:t>28. oktober til kl. 12-15 samme dato</w:t>
      </w:r>
      <w:r w:rsidRPr="009C302E">
        <w:rPr>
          <w:rFonts w:ascii="Arial" w:eastAsia="Times New Roman" w:hAnsi="Arial" w:cs="Arial"/>
          <w:bCs/>
        </w:rPr>
        <w:t>.</w:t>
      </w:r>
    </w:p>
    <w:p w14:paraId="6CD7CCD1" w14:textId="77777777" w:rsidR="005E0A8E" w:rsidRDefault="005E0A8E" w:rsidP="00CD5350">
      <w:pPr>
        <w:spacing w:after="0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3E2CBAFD" w14:textId="77777777" w:rsidR="006674FD" w:rsidRPr="001652BC" w:rsidRDefault="006674FD" w:rsidP="00E8567D">
      <w:pPr>
        <w:spacing w:after="0"/>
        <w:rPr>
          <w:rFonts w:ascii="Arial" w:eastAsia="Times New Roman" w:hAnsi="Arial" w:cs="Arial"/>
          <w:color w:val="EE0000"/>
          <w:lang w:eastAsia="nb-NO"/>
        </w:rPr>
      </w:pPr>
    </w:p>
    <w:p w14:paraId="08AE52C3" w14:textId="629E1393" w:rsidR="00F41155" w:rsidRPr="005E0A8E" w:rsidRDefault="00F41155" w:rsidP="0058324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32"/>
          <w:szCs w:val="32"/>
          <w:lang w:eastAsia="nb-NO"/>
        </w:rPr>
      </w:pPr>
      <w:r w:rsidRPr="005E0A8E">
        <w:rPr>
          <w:rFonts w:ascii="Arial" w:eastAsia="Times New Roman" w:hAnsi="Arial" w:cs="Arial"/>
          <w:b/>
          <w:bCs/>
          <w:sz w:val="32"/>
          <w:szCs w:val="32"/>
          <w:lang w:eastAsia="nb-NO"/>
        </w:rPr>
        <w:t>Vedlegg</w:t>
      </w:r>
    </w:p>
    <w:p w14:paraId="43DAD987" w14:textId="77777777" w:rsidR="005E0A8E" w:rsidRPr="005E0A8E" w:rsidRDefault="005E0A8E" w:rsidP="0058324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lang w:eastAsia="nb-NO"/>
        </w:rPr>
      </w:pPr>
    </w:p>
    <w:p w14:paraId="6C1514CF" w14:textId="407D825F" w:rsidR="00583244" w:rsidRPr="005E0A8E" w:rsidRDefault="00F41155" w:rsidP="00B822B4">
      <w:pPr>
        <w:pStyle w:val="Listeavsnitt"/>
        <w:keepNext/>
        <w:numPr>
          <w:ilvl w:val="0"/>
          <w:numId w:val="2"/>
        </w:numPr>
        <w:spacing w:after="0" w:line="240" w:lineRule="auto"/>
        <w:outlineLvl w:val="0"/>
        <w:rPr>
          <w:rFonts w:ascii="Arial" w:hAnsi="Arial" w:cs="Arial"/>
          <w:lang w:eastAsia="nb-NO"/>
        </w:rPr>
      </w:pPr>
      <w:r w:rsidRPr="005E0A8E">
        <w:rPr>
          <w:rFonts w:ascii="Arial" w:hAnsi="Arial" w:cs="Arial"/>
          <w:lang w:eastAsia="nb-NO"/>
        </w:rPr>
        <w:t>Presentasjonen vist på møtet</w:t>
      </w:r>
      <w:r w:rsidR="00CF384C" w:rsidRPr="005E0A8E">
        <w:rPr>
          <w:rFonts w:ascii="Arial" w:hAnsi="Arial" w:cs="Arial"/>
          <w:lang w:eastAsia="nb-NO"/>
        </w:rPr>
        <w:t>.</w:t>
      </w:r>
    </w:p>
    <w:sectPr w:rsidR="00583244" w:rsidRPr="005E0A8E" w:rsidSect="0066405D">
      <w:footerReference w:type="default" r:id="rId11"/>
      <w:headerReference w:type="first" r:id="rId12"/>
      <w:footerReference w:type="first" r:id="rId13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2585" w14:textId="77777777" w:rsidR="00873070" w:rsidRDefault="00873070" w:rsidP="00867A8F">
      <w:pPr>
        <w:spacing w:after="0" w:line="240" w:lineRule="auto"/>
      </w:pPr>
      <w:r>
        <w:separator/>
      </w:r>
    </w:p>
  </w:endnote>
  <w:endnote w:type="continuationSeparator" w:id="0">
    <w:p w14:paraId="515DB099" w14:textId="77777777" w:rsidR="00873070" w:rsidRDefault="00873070" w:rsidP="00867A8F">
      <w:pPr>
        <w:spacing w:after="0" w:line="240" w:lineRule="auto"/>
      </w:pPr>
      <w:r>
        <w:continuationSeparator/>
      </w:r>
    </w:p>
  </w:endnote>
  <w:endnote w:type="continuationNotice" w:id="1">
    <w:p w14:paraId="27AEF32C" w14:textId="77777777" w:rsidR="00873070" w:rsidRDefault="008730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FT Etica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650578"/>
      <w:docPartObj>
        <w:docPartGallery w:val="Page Numbers (Bottom of Page)"/>
        <w:docPartUnique/>
      </w:docPartObj>
    </w:sdtPr>
    <w:sdtEndPr/>
    <w:sdtContent>
      <w:p w14:paraId="671F54F0" w14:textId="77777777" w:rsidR="00662141" w:rsidRDefault="00662141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9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0A58B3" w14:textId="77777777" w:rsidR="00662141" w:rsidRDefault="0066214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833D" w14:textId="77777777" w:rsidR="00662141" w:rsidRDefault="00662141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346981">
      <w:rPr>
        <w:noProof/>
      </w:rPr>
      <w:t>1</w:t>
    </w:r>
    <w:r>
      <w:fldChar w:fldCharType="end"/>
    </w:r>
  </w:p>
  <w:p w14:paraId="1F3F72AF" w14:textId="77777777" w:rsidR="00662141" w:rsidRDefault="0066214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57B1D" w14:textId="77777777" w:rsidR="00873070" w:rsidRDefault="00873070" w:rsidP="00867A8F">
      <w:pPr>
        <w:spacing w:after="0" w:line="240" w:lineRule="auto"/>
      </w:pPr>
      <w:r>
        <w:separator/>
      </w:r>
    </w:p>
  </w:footnote>
  <w:footnote w:type="continuationSeparator" w:id="0">
    <w:p w14:paraId="0BD8FC16" w14:textId="77777777" w:rsidR="00873070" w:rsidRDefault="00873070" w:rsidP="00867A8F">
      <w:pPr>
        <w:spacing w:after="0" w:line="240" w:lineRule="auto"/>
      </w:pPr>
      <w:r>
        <w:continuationSeparator/>
      </w:r>
    </w:p>
  </w:footnote>
  <w:footnote w:type="continuationNotice" w:id="1">
    <w:p w14:paraId="5174C04F" w14:textId="77777777" w:rsidR="00873070" w:rsidRDefault="008730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BF04" w14:textId="16F015A3" w:rsidR="00662141" w:rsidRDefault="00662141">
    <w:pPr>
      <w:pStyle w:val="Topptekst"/>
    </w:pPr>
    <w:r>
      <w:t xml:space="preserve">  </w:t>
    </w:r>
    <w:r>
      <w:rPr>
        <w:noProof/>
        <w:lang w:eastAsia="nb-NO"/>
      </w:rPr>
      <w:drawing>
        <wp:inline distT="0" distB="0" distL="0" distR="0" wp14:anchorId="074BA7BD" wp14:editId="666DA216">
          <wp:extent cx="614045" cy="459645"/>
          <wp:effectExtent l="0" t="0" r="0" b="0"/>
          <wp:docPr id="1" name="Bilde 1" descr="C:\Users\bb_gun\AppData\Local\Microsoft\Windows\Temporary Internet Files\Content.Outlook\7HEXGKHA\Ny logo 20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b_gun\AppData\Local\Microsoft\Windows\Temporary Internet Files\Content.Outlook\7HEXGKHA\Ny logo 2014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25"/>
                  <a:stretch/>
                </pic:blipFill>
                <pic:spPr bwMode="auto">
                  <a:xfrm>
                    <a:off x="0" y="0"/>
                    <a:ext cx="614481" cy="4599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 w:rsidR="00AC0915">
      <w:br/>
    </w:r>
    <w:r>
      <w:t xml:space="preserve">                                                       </w:t>
    </w:r>
    <w:r w:rsidR="002C64BC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511"/>
    <w:multiLevelType w:val="multilevel"/>
    <w:tmpl w:val="2828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7D5795"/>
    <w:multiLevelType w:val="multilevel"/>
    <w:tmpl w:val="5390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AD26A4"/>
    <w:multiLevelType w:val="multilevel"/>
    <w:tmpl w:val="47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C42D7"/>
    <w:multiLevelType w:val="multilevel"/>
    <w:tmpl w:val="A4A609E0"/>
    <w:styleLink w:val="NumHeadings34"/>
    <w:lvl w:ilvl="0">
      <w:start w:val="1"/>
      <w:numFmt w:val="decimal"/>
      <w:pStyle w:val="NumHeading1"/>
      <w:lvlText w:val="%1"/>
      <w:lvlJc w:val="left"/>
      <w:pPr>
        <w:ind w:left="851" w:hanging="851"/>
      </w:pPr>
      <w:rPr>
        <w:rFonts w:ascii="Rockwell" w:hAnsi="Rockwell" w:hint="default"/>
        <w:b/>
        <w:sz w:val="24"/>
      </w:rPr>
    </w:lvl>
    <w:lvl w:ilvl="1">
      <w:start w:val="1"/>
      <w:numFmt w:val="decimal"/>
      <w:pStyle w:val="NumHeading2"/>
      <w:lvlText w:val="%1.%2"/>
      <w:lvlJc w:val="left"/>
      <w:pPr>
        <w:ind w:left="851" w:hanging="851"/>
      </w:pPr>
      <w:rPr>
        <w:rFonts w:ascii="Rockwell" w:hAnsi="Rockwell" w:hint="default"/>
        <w:b/>
        <w:sz w:val="24"/>
      </w:rPr>
    </w:lvl>
    <w:lvl w:ilvl="2">
      <w:start w:val="1"/>
      <w:numFmt w:val="decimal"/>
      <w:pStyle w:val="NumHeading3"/>
      <w:lvlText w:val="%1.%2.%3"/>
      <w:lvlJc w:val="left"/>
      <w:pPr>
        <w:ind w:left="851" w:hanging="851"/>
      </w:pPr>
      <w:rPr>
        <w:rFonts w:ascii="Rockwell" w:hAnsi="Rockwell" w:hint="default"/>
        <w:sz w:val="22"/>
      </w:rPr>
    </w:lvl>
    <w:lvl w:ilvl="3">
      <w:start w:val="1"/>
      <w:numFmt w:val="none"/>
      <w:pStyle w:val="NumHeading4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5814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6523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7232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794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650" w:hanging="851"/>
      </w:pPr>
      <w:rPr>
        <w:rFonts w:hint="default"/>
      </w:rPr>
    </w:lvl>
  </w:abstractNum>
  <w:abstractNum w:abstractNumId="4" w15:restartNumberingAfterBreak="0">
    <w:nsid w:val="384D1F80"/>
    <w:multiLevelType w:val="hybridMultilevel"/>
    <w:tmpl w:val="85E2C81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CF0AB4"/>
    <w:multiLevelType w:val="hybridMultilevel"/>
    <w:tmpl w:val="F2381564"/>
    <w:lvl w:ilvl="0" w:tplc="B9CA1D5E">
      <w:start w:val="1"/>
      <w:numFmt w:val="decimal"/>
      <w:lvlText w:val="%1."/>
      <w:lvlJc w:val="left"/>
      <w:pPr>
        <w:ind w:left="360" w:hanging="360"/>
      </w:pPr>
      <w:rPr>
        <w:rFonts w:eastAsia="Times New Roman"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E13B5D"/>
    <w:multiLevelType w:val="hybridMultilevel"/>
    <w:tmpl w:val="A28441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440DB"/>
    <w:multiLevelType w:val="multilevel"/>
    <w:tmpl w:val="BBFC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0C07AD"/>
    <w:multiLevelType w:val="hybridMultilevel"/>
    <w:tmpl w:val="4D2CF14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2D7973"/>
    <w:multiLevelType w:val="hybridMultilevel"/>
    <w:tmpl w:val="F306E8D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631A83"/>
    <w:multiLevelType w:val="hybridMultilevel"/>
    <w:tmpl w:val="7B9A69B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DA67A2"/>
    <w:multiLevelType w:val="multilevel"/>
    <w:tmpl w:val="0D62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5C30941"/>
    <w:multiLevelType w:val="hybridMultilevel"/>
    <w:tmpl w:val="8BCEF0C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5734749">
    <w:abstractNumId w:val="3"/>
  </w:num>
  <w:num w:numId="2" w16cid:durableId="1778334138">
    <w:abstractNumId w:val="5"/>
  </w:num>
  <w:num w:numId="3" w16cid:durableId="1065489450">
    <w:abstractNumId w:val="6"/>
  </w:num>
  <w:num w:numId="4" w16cid:durableId="17781416">
    <w:abstractNumId w:val="4"/>
  </w:num>
  <w:num w:numId="5" w16cid:durableId="1539854586">
    <w:abstractNumId w:val="10"/>
  </w:num>
  <w:num w:numId="6" w16cid:durableId="2014261399">
    <w:abstractNumId w:val="8"/>
  </w:num>
  <w:num w:numId="7" w16cid:durableId="1261841059">
    <w:abstractNumId w:val="12"/>
  </w:num>
  <w:num w:numId="8" w16cid:durableId="1820001043">
    <w:abstractNumId w:val="1"/>
  </w:num>
  <w:num w:numId="9" w16cid:durableId="2110467777">
    <w:abstractNumId w:val="7"/>
  </w:num>
  <w:num w:numId="10" w16cid:durableId="2104689082">
    <w:abstractNumId w:val="2"/>
  </w:num>
  <w:num w:numId="11" w16cid:durableId="1412584082">
    <w:abstractNumId w:val="0"/>
  </w:num>
  <w:num w:numId="12" w16cid:durableId="95902308">
    <w:abstractNumId w:val="11"/>
  </w:num>
  <w:num w:numId="13" w16cid:durableId="206394112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8F"/>
    <w:rsid w:val="0000007E"/>
    <w:rsid w:val="0000015A"/>
    <w:rsid w:val="00000345"/>
    <w:rsid w:val="00000407"/>
    <w:rsid w:val="00000679"/>
    <w:rsid w:val="00000B81"/>
    <w:rsid w:val="00001108"/>
    <w:rsid w:val="000013EB"/>
    <w:rsid w:val="00001907"/>
    <w:rsid w:val="00001916"/>
    <w:rsid w:val="0000209D"/>
    <w:rsid w:val="0000225B"/>
    <w:rsid w:val="00003680"/>
    <w:rsid w:val="000040A7"/>
    <w:rsid w:val="00004ADD"/>
    <w:rsid w:val="00005B05"/>
    <w:rsid w:val="000063FD"/>
    <w:rsid w:val="00006834"/>
    <w:rsid w:val="00006B91"/>
    <w:rsid w:val="00006F66"/>
    <w:rsid w:val="00007662"/>
    <w:rsid w:val="000079C2"/>
    <w:rsid w:val="00007B00"/>
    <w:rsid w:val="00007B17"/>
    <w:rsid w:val="00007DAE"/>
    <w:rsid w:val="0001084F"/>
    <w:rsid w:val="00010851"/>
    <w:rsid w:val="00010D0A"/>
    <w:rsid w:val="00010D45"/>
    <w:rsid w:val="00010F21"/>
    <w:rsid w:val="00011221"/>
    <w:rsid w:val="0001175C"/>
    <w:rsid w:val="0001198E"/>
    <w:rsid w:val="00011EE0"/>
    <w:rsid w:val="00012DB1"/>
    <w:rsid w:val="00013F39"/>
    <w:rsid w:val="0001473B"/>
    <w:rsid w:val="00014E39"/>
    <w:rsid w:val="0001572A"/>
    <w:rsid w:val="000164A1"/>
    <w:rsid w:val="000169F9"/>
    <w:rsid w:val="00016D9B"/>
    <w:rsid w:val="000170DF"/>
    <w:rsid w:val="00017154"/>
    <w:rsid w:val="00017A6D"/>
    <w:rsid w:val="000206B2"/>
    <w:rsid w:val="000207CA"/>
    <w:rsid w:val="000216D7"/>
    <w:rsid w:val="0002275D"/>
    <w:rsid w:val="0002299A"/>
    <w:rsid w:val="0002311C"/>
    <w:rsid w:val="0002334E"/>
    <w:rsid w:val="00024648"/>
    <w:rsid w:val="00024E75"/>
    <w:rsid w:val="000251AD"/>
    <w:rsid w:val="000253DA"/>
    <w:rsid w:val="000258D1"/>
    <w:rsid w:val="000261DF"/>
    <w:rsid w:val="0002674E"/>
    <w:rsid w:val="00026E00"/>
    <w:rsid w:val="00027153"/>
    <w:rsid w:val="000276AC"/>
    <w:rsid w:val="000305B1"/>
    <w:rsid w:val="00030948"/>
    <w:rsid w:val="00030B13"/>
    <w:rsid w:val="000311EC"/>
    <w:rsid w:val="0003200B"/>
    <w:rsid w:val="000322C6"/>
    <w:rsid w:val="00032705"/>
    <w:rsid w:val="00032D2B"/>
    <w:rsid w:val="00033097"/>
    <w:rsid w:val="00033C07"/>
    <w:rsid w:val="00033DB7"/>
    <w:rsid w:val="00033FB2"/>
    <w:rsid w:val="000341CD"/>
    <w:rsid w:val="0003494F"/>
    <w:rsid w:val="00035CC3"/>
    <w:rsid w:val="00035F7C"/>
    <w:rsid w:val="00036ECF"/>
    <w:rsid w:val="00037230"/>
    <w:rsid w:val="00037415"/>
    <w:rsid w:val="00037BAE"/>
    <w:rsid w:val="00037E84"/>
    <w:rsid w:val="000403CD"/>
    <w:rsid w:val="000416FE"/>
    <w:rsid w:val="000419C9"/>
    <w:rsid w:val="00041EE9"/>
    <w:rsid w:val="00042084"/>
    <w:rsid w:val="00042221"/>
    <w:rsid w:val="000423EA"/>
    <w:rsid w:val="0004277F"/>
    <w:rsid w:val="00042978"/>
    <w:rsid w:val="000436AD"/>
    <w:rsid w:val="00043D43"/>
    <w:rsid w:val="00043FF8"/>
    <w:rsid w:val="000445AD"/>
    <w:rsid w:val="00044AD4"/>
    <w:rsid w:val="00044CFF"/>
    <w:rsid w:val="00044DE9"/>
    <w:rsid w:val="00044EA1"/>
    <w:rsid w:val="00044EC7"/>
    <w:rsid w:val="0004503F"/>
    <w:rsid w:val="0004578D"/>
    <w:rsid w:val="00045E4B"/>
    <w:rsid w:val="00046085"/>
    <w:rsid w:val="00046668"/>
    <w:rsid w:val="000467E2"/>
    <w:rsid w:val="00047217"/>
    <w:rsid w:val="00047684"/>
    <w:rsid w:val="00047EA8"/>
    <w:rsid w:val="000500DE"/>
    <w:rsid w:val="000506C6"/>
    <w:rsid w:val="00050F7E"/>
    <w:rsid w:val="0005158E"/>
    <w:rsid w:val="000516B2"/>
    <w:rsid w:val="0005277A"/>
    <w:rsid w:val="00052A8F"/>
    <w:rsid w:val="00052B0E"/>
    <w:rsid w:val="00052DDA"/>
    <w:rsid w:val="0005330D"/>
    <w:rsid w:val="000538F1"/>
    <w:rsid w:val="0005396B"/>
    <w:rsid w:val="00053D82"/>
    <w:rsid w:val="000544B6"/>
    <w:rsid w:val="0005452D"/>
    <w:rsid w:val="0005492C"/>
    <w:rsid w:val="00055371"/>
    <w:rsid w:val="00055C91"/>
    <w:rsid w:val="00055D25"/>
    <w:rsid w:val="00056289"/>
    <w:rsid w:val="00056721"/>
    <w:rsid w:val="00056EA6"/>
    <w:rsid w:val="00057CDC"/>
    <w:rsid w:val="00057FFE"/>
    <w:rsid w:val="0006040C"/>
    <w:rsid w:val="00060461"/>
    <w:rsid w:val="0006079A"/>
    <w:rsid w:val="0006097B"/>
    <w:rsid w:val="0006154F"/>
    <w:rsid w:val="000616FD"/>
    <w:rsid w:val="00061C81"/>
    <w:rsid w:val="00061F84"/>
    <w:rsid w:val="000623F1"/>
    <w:rsid w:val="00062408"/>
    <w:rsid w:val="000639C1"/>
    <w:rsid w:val="0006428A"/>
    <w:rsid w:val="00064387"/>
    <w:rsid w:val="000657F4"/>
    <w:rsid w:val="00065AE5"/>
    <w:rsid w:val="0006629D"/>
    <w:rsid w:val="00066F36"/>
    <w:rsid w:val="00066F62"/>
    <w:rsid w:val="00067704"/>
    <w:rsid w:val="00067E77"/>
    <w:rsid w:val="00070651"/>
    <w:rsid w:val="00071AAE"/>
    <w:rsid w:val="00071C7F"/>
    <w:rsid w:val="0007239B"/>
    <w:rsid w:val="00072830"/>
    <w:rsid w:val="00072F74"/>
    <w:rsid w:val="00073667"/>
    <w:rsid w:val="00073D40"/>
    <w:rsid w:val="00074DE7"/>
    <w:rsid w:val="00075DE9"/>
    <w:rsid w:val="00075EFD"/>
    <w:rsid w:val="00075F39"/>
    <w:rsid w:val="00077DD3"/>
    <w:rsid w:val="00077F54"/>
    <w:rsid w:val="00077FA2"/>
    <w:rsid w:val="00080999"/>
    <w:rsid w:val="0008118E"/>
    <w:rsid w:val="0008184E"/>
    <w:rsid w:val="00081B89"/>
    <w:rsid w:val="0008220C"/>
    <w:rsid w:val="000837E9"/>
    <w:rsid w:val="000854BB"/>
    <w:rsid w:val="000856B4"/>
    <w:rsid w:val="00085C93"/>
    <w:rsid w:val="00085DC9"/>
    <w:rsid w:val="00086273"/>
    <w:rsid w:val="0008636F"/>
    <w:rsid w:val="000865C6"/>
    <w:rsid w:val="00086B82"/>
    <w:rsid w:val="00087F83"/>
    <w:rsid w:val="00090357"/>
    <w:rsid w:val="00091278"/>
    <w:rsid w:val="00092203"/>
    <w:rsid w:val="000927F9"/>
    <w:rsid w:val="000928AF"/>
    <w:rsid w:val="00093887"/>
    <w:rsid w:val="00093AF1"/>
    <w:rsid w:val="00093B6A"/>
    <w:rsid w:val="00093C6B"/>
    <w:rsid w:val="00094177"/>
    <w:rsid w:val="0009546A"/>
    <w:rsid w:val="00095581"/>
    <w:rsid w:val="0009587E"/>
    <w:rsid w:val="00095DEE"/>
    <w:rsid w:val="00095EA2"/>
    <w:rsid w:val="00096290"/>
    <w:rsid w:val="000962BD"/>
    <w:rsid w:val="00096F70"/>
    <w:rsid w:val="000A0B96"/>
    <w:rsid w:val="000A0CDF"/>
    <w:rsid w:val="000A0E4F"/>
    <w:rsid w:val="000A1DCA"/>
    <w:rsid w:val="000A1DFF"/>
    <w:rsid w:val="000A2316"/>
    <w:rsid w:val="000A2404"/>
    <w:rsid w:val="000A2562"/>
    <w:rsid w:val="000A286B"/>
    <w:rsid w:val="000A2A98"/>
    <w:rsid w:val="000A2F79"/>
    <w:rsid w:val="000A54F8"/>
    <w:rsid w:val="000A6920"/>
    <w:rsid w:val="000A6AB2"/>
    <w:rsid w:val="000A6CDE"/>
    <w:rsid w:val="000A7519"/>
    <w:rsid w:val="000B00BD"/>
    <w:rsid w:val="000B0233"/>
    <w:rsid w:val="000B0CA8"/>
    <w:rsid w:val="000B0CC5"/>
    <w:rsid w:val="000B0D9E"/>
    <w:rsid w:val="000B0F58"/>
    <w:rsid w:val="000B1740"/>
    <w:rsid w:val="000B17EA"/>
    <w:rsid w:val="000B1F9D"/>
    <w:rsid w:val="000B23B3"/>
    <w:rsid w:val="000B278E"/>
    <w:rsid w:val="000B287A"/>
    <w:rsid w:val="000B2886"/>
    <w:rsid w:val="000B29C2"/>
    <w:rsid w:val="000B2A45"/>
    <w:rsid w:val="000B2DDD"/>
    <w:rsid w:val="000B2E7B"/>
    <w:rsid w:val="000B3C88"/>
    <w:rsid w:val="000B4138"/>
    <w:rsid w:val="000B4785"/>
    <w:rsid w:val="000B549C"/>
    <w:rsid w:val="000B557B"/>
    <w:rsid w:val="000B583A"/>
    <w:rsid w:val="000B60CF"/>
    <w:rsid w:val="000B644E"/>
    <w:rsid w:val="000B6EB2"/>
    <w:rsid w:val="000C0611"/>
    <w:rsid w:val="000C097C"/>
    <w:rsid w:val="000C0A95"/>
    <w:rsid w:val="000C12BF"/>
    <w:rsid w:val="000C1573"/>
    <w:rsid w:val="000C20A3"/>
    <w:rsid w:val="000C23E4"/>
    <w:rsid w:val="000C2466"/>
    <w:rsid w:val="000C2FB8"/>
    <w:rsid w:val="000C31F1"/>
    <w:rsid w:val="000C3764"/>
    <w:rsid w:val="000C3B22"/>
    <w:rsid w:val="000C417C"/>
    <w:rsid w:val="000C43A7"/>
    <w:rsid w:val="000C4B2F"/>
    <w:rsid w:val="000C4B4E"/>
    <w:rsid w:val="000C65B3"/>
    <w:rsid w:val="000C66E9"/>
    <w:rsid w:val="000C71C1"/>
    <w:rsid w:val="000C71FB"/>
    <w:rsid w:val="000D02E0"/>
    <w:rsid w:val="000D0395"/>
    <w:rsid w:val="000D09F7"/>
    <w:rsid w:val="000D0B1F"/>
    <w:rsid w:val="000D1194"/>
    <w:rsid w:val="000D2028"/>
    <w:rsid w:val="000D27B8"/>
    <w:rsid w:val="000D29B2"/>
    <w:rsid w:val="000D2B39"/>
    <w:rsid w:val="000D2C70"/>
    <w:rsid w:val="000D380D"/>
    <w:rsid w:val="000D4156"/>
    <w:rsid w:val="000D428D"/>
    <w:rsid w:val="000D44BE"/>
    <w:rsid w:val="000D4597"/>
    <w:rsid w:val="000D47AC"/>
    <w:rsid w:val="000D47DE"/>
    <w:rsid w:val="000D49FF"/>
    <w:rsid w:val="000D4AE6"/>
    <w:rsid w:val="000D4D80"/>
    <w:rsid w:val="000D4DE0"/>
    <w:rsid w:val="000D5052"/>
    <w:rsid w:val="000D5616"/>
    <w:rsid w:val="000D5961"/>
    <w:rsid w:val="000D66A5"/>
    <w:rsid w:val="000D6ADF"/>
    <w:rsid w:val="000D6D60"/>
    <w:rsid w:val="000D6FBD"/>
    <w:rsid w:val="000D7496"/>
    <w:rsid w:val="000D7836"/>
    <w:rsid w:val="000D7B82"/>
    <w:rsid w:val="000D7E14"/>
    <w:rsid w:val="000D7FA2"/>
    <w:rsid w:val="000E0314"/>
    <w:rsid w:val="000E0654"/>
    <w:rsid w:val="000E07B4"/>
    <w:rsid w:val="000E0EB4"/>
    <w:rsid w:val="000E139E"/>
    <w:rsid w:val="000E14AD"/>
    <w:rsid w:val="000E163E"/>
    <w:rsid w:val="000E1FB2"/>
    <w:rsid w:val="000E24A4"/>
    <w:rsid w:val="000E252C"/>
    <w:rsid w:val="000E2784"/>
    <w:rsid w:val="000E27B9"/>
    <w:rsid w:val="000E300D"/>
    <w:rsid w:val="000E388B"/>
    <w:rsid w:val="000E3F54"/>
    <w:rsid w:val="000E41B7"/>
    <w:rsid w:val="000E4627"/>
    <w:rsid w:val="000E54F8"/>
    <w:rsid w:val="000E55FD"/>
    <w:rsid w:val="000E586C"/>
    <w:rsid w:val="000E5F67"/>
    <w:rsid w:val="000E6346"/>
    <w:rsid w:val="000E676E"/>
    <w:rsid w:val="000E6AF0"/>
    <w:rsid w:val="000E7779"/>
    <w:rsid w:val="000E7830"/>
    <w:rsid w:val="000E7D8E"/>
    <w:rsid w:val="000F00BB"/>
    <w:rsid w:val="000F0290"/>
    <w:rsid w:val="000F0365"/>
    <w:rsid w:val="000F0669"/>
    <w:rsid w:val="000F0C71"/>
    <w:rsid w:val="000F130E"/>
    <w:rsid w:val="000F1378"/>
    <w:rsid w:val="000F19F0"/>
    <w:rsid w:val="000F1D57"/>
    <w:rsid w:val="000F1EFB"/>
    <w:rsid w:val="000F2111"/>
    <w:rsid w:val="000F22E2"/>
    <w:rsid w:val="000F3C5E"/>
    <w:rsid w:val="000F3CA8"/>
    <w:rsid w:val="000F40F7"/>
    <w:rsid w:val="000F4AAA"/>
    <w:rsid w:val="000F502E"/>
    <w:rsid w:val="000F5600"/>
    <w:rsid w:val="000F5BC2"/>
    <w:rsid w:val="000F6361"/>
    <w:rsid w:val="000F6532"/>
    <w:rsid w:val="000F66DA"/>
    <w:rsid w:val="000F6A40"/>
    <w:rsid w:val="000F7807"/>
    <w:rsid w:val="000F7DD6"/>
    <w:rsid w:val="001001AE"/>
    <w:rsid w:val="0010028A"/>
    <w:rsid w:val="00100ABB"/>
    <w:rsid w:val="00100F0E"/>
    <w:rsid w:val="001010D6"/>
    <w:rsid w:val="001013A0"/>
    <w:rsid w:val="001015C6"/>
    <w:rsid w:val="001016E6"/>
    <w:rsid w:val="001026CB"/>
    <w:rsid w:val="00102B9C"/>
    <w:rsid w:val="001033CD"/>
    <w:rsid w:val="00103F87"/>
    <w:rsid w:val="001045EA"/>
    <w:rsid w:val="00105133"/>
    <w:rsid w:val="0010522E"/>
    <w:rsid w:val="00105885"/>
    <w:rsid w:val="00105A53"/>
    <w:rsid w:val="00105D70"/>
    <w:rsid w:val="00106AD1"/>
    <w:rsid w:val="00107039"/>
    <w:rsid w:val="001074F5"/>
    <w:rsid w:val="001079B3"/>
    <w:rsid w:val="00107CC5"/>
    <w:rsid w:val="001100EA"/>
    <w:rsid w:val="00110321"/>
    <w:rsid w:val="00110DDC"/>
    <w:rsid w:val="00111D30"/>
    <w:rsid w:val="00112050"/>
    <w:rsid w:val="00112E2A"/>
    <w:rsid w:val="001139E9"/>
    <w:rsid w:val="00113B46"/>
    <w:rsid w:val="0011412D"/>
    <w:rsid w:val="00114819"/>
    <w:rsid w:val="00114C34"/>
    <w:rsid w:val="00114CAC"/>
    <w:rsid w:val="00116045"/>
    <w:rsid w:val="00116F00"/>
    <w:rsid w:val="00117173"/>
    <w:rsid w:val="00117492"/>
    <w:rsid w:val="001174D0"/>
    <w:rsid w:val="00117777"/>
    <w:rsid w:val="0011799B"/>
    <w:rsid w:val="00117C05"/>
    <w:rsid w:val="00117D76"/>
    <w:rsid w:val="00117EA4"/>
    <w:rsid w:val="00120609"/>
    <w:rsid w:val="00120DEF"/>
    <w:rsid w:val="00120E58"/>
    <w:rsid w:val="00121608"/>
    <w:rsid w:val="0012178A"/>
    <w:rsid w:val="00121AAE"/>
    <w:rsid w:val="00121BCC"/>
    <w:rsid w:val="00121C6C"/>
    <w:rsid w:val="00121C7D"/>
    <w:rsid w:val="00121F6C"/>
    <w:rsid w:val="0012317E"/>
    <w:rsid w:val="00123AD7"/>
    <w:rsid w:val="00123ADD"/>
    <w:rsid w:val="00124085"/>
    <w:rsid w:val="00125385"/>
    <w:rsid w:val="00125665"/>
    <w:rsid w:val="001258E2"/>
    <w:rsid w:val="00125A7B"/>
    <w:rsid w:val="00125AC5"/>
    <w:rsid w:val="00126815"/>
    <w:rsid w:val="00126B3B"/>
    <w:rsid w:val="00126FD3"/>
    <w:rsid w:val="001301EF"/>
    <w:rsid w:val="001313C5"/>
    <w:rsid w:val="00132585"/>
    <w:rsid w:val="001325FB"/>
    <w:rsid w:val="001326D4"/>
    <w:rsid w:val="0013395E"/>
    <w:rsid w:val="001340A9"/>
    <w:rsid w:val="00134751"/>
    <w:rsid w:val="001348BF"/>
    <w:rsid w:val="001348FA"/>
    <w:rsid w:val="00135CCE"/>
    <w:rsid w:val="001371CE"/>
    <w:rsid w:val="001376ED"/>
    <w:rsid w:val="00140026"/>
    <w:rsid w:val="001402E1"/>
    <w:rsid w:val="00140436"/>
    <w:rsid w:val="001412E1"/>
    <w:rsid w:val="001414F8"/>
    <w:rsid w:val="0014296C"/>
    <w:rsid w:val="00142A40"/>
    <w:rsid w:val="0014304E"/>
    <w:rsid w:val="00143053"/>
    <w:rsid w:val="001432F9"/>
    <w:rsid w:val="001439A2"/>
    <w:rsid w:val="001441E1"/>
    <w:rsid w:val="00144D27"/>
    <w:rsid w:val="00144DF4"/>
    <w:rsid w:val="00144FB8"/>
    <w:rsid w:val="00147256"/>
    <w:rsid w:val="0014755C"/>
    <w:rsid w:val="0014794D"/>
    <w:rsid w:val="00147F12"/>
    <w:rsid w:val="00150A8F"/>
    <w:rsid w:val="001514D3"/>
    <w:rsid w:val="0015196B"/>
    <w:rsid w:val="00151D38"/>
    <w:rsid w:val="001529B6"/>
    <w:rsid w:val="001535C8"/>
    <w:rsid w:val="00153B2F"/>
    <w:rsid w:val="001551E2"/>
    <w:rsid w:val="00155D8C"/>
    <w:rsid w:val="00156135"/>
    <w:rsid w:val="0015639C"/>
    <w:rsid w:val="001578F8"/>
    <w:rsid w:val="00157A2B"/>
    <w:rsid w:val="00157D2F"/>
    <w:rsid w:val="00157D59"/>
    <w:rsid w:val="001603B8"/>
    <w:rsid w:val="00160536"/>
    <w:rsid w:val="00160698"/>
    <w:rsid w:val="00160F8D"/>
    <w:rsid w:val="0016168D"/>
    <w:rsid w:val="00161ED5"/>
    <w:rsid w:val="001622ED"/>
    <w:rsid w:val="001629FD"/>
    <w:rsid w:val="00162D35"/>
    <w:rsid w:val="00162DDC"/>
    <w:rsid w:val="00163027"/>
    <w:rsid w:val="00163831"/>
    <w:rsid w:val="00163C5D"/>
    <w:rsid w:val="00164260"/>
    <w:rsid w:val="00164479"/>
    <w:rsid w:val="001649C9"/>
    <w:rsid w:val="001650BD"/>
    <w:rsid w:val="001651A9"/>
    <w:rsid w:val="001652BC"/>
    <w:rsid w:val="001654D4"/>
    <w:rsid w:val="00165A05"/>
    <w:rsid w:val="00166ACA"/>
    <w:rsid w:val="00166E0A"/>
    <w:rsid w:val="001670FC"/>
    <w:rsid w:val="001700A4"/>
    <w:rsid w:val="00170A78"/>
    <w:rsid w:val="00170D03"/>
    <w:rsid w:val="0017107B"/>
    <w:rsid w:val="001721CF"/>
    <w:rsid w:val="001725B4"/>
    <w:rsid w:val="00172C1D"/>
    <w:rsid w:val="001736C9"/>
    <w:rsid w:val="00173D4E"/>
    <w:rsid w:val="0017451D"/>
    <w:rsid w:val="001747B1"/>
    <w:rsid w:val="0017497A"/>
    <w:rsid w:val="0017653F"/>
    <w:rsid w:val="00176A7E"/>
    <w:rsid w:val="00177804"/>
    <w:rsid w:val="001778BF"/>
    <w:rsid w:val="00177AF6"/>
    <w:rsid w:val="00177E7F"/>
    <w:rsid w:val="00180412"/>
    <w:rsid w:val="00180CA6"/>
    <w:rsid w:val="00180FBC"/>
    <w:rsid w:val="00181374"/>
    <w:rsid w:val="00181567"/>
    <w:rsid w:val="001817A0"/>
    <w:rsid w:val="00181A70"/>
    <w:rsid w:val="00181A7E"/>
    <w:rsid w:val="00181D8A"/>
    <w:rsid w:val="001820CB"/>
    <w:rsid w:val="001821E6"/>
    <w:rsid w:val="001822A1"/>
    <w:rsid w:val="00182455"/>
    <w:rsid w:val="00182634"/>
    <w:rsid w:val="00182D5F"/>
    <w:rsid w:val="001832A8"/>
    <w:rsid w:val="0018338B"/>
    <w:rsid w:val="00183E13"/>
    <w:rsid w:val="00184191"/>
    <w:rsid w:val="00184FD8"/>
    <w:rsid w:val="00185342"/>
    <w:rsid w:val="00185B28"/>
    <w:rsid w:val="00185FA4"/>
    <w:rsid w:val="00185FBB"/>
    <w:rsid w:val="00186532"/>
    <w:rsid w:val="001867AD"/>
    <w:rsid w:val="00190F8A"/>
    <w:rsid w:val="0019149A"/>
    <w:rsid w:val="001917F6"/>
    <w:rsid w:val="0019195F"/>
    <w:rsid w:val="00191E22"/>
    <w:rsid w:val="0019241F"/>
    <w:rsid w:val="00192C36"/>
    <w:rsid w:val="00192C7C"/>
    <w:rsid w:val="001930C4"/>
    <w:rsid w:val="00193BF1"/>
    <w:rsid w:val="00193DBF"/>
    <w:rsid w:val="00193EF7"/>
    <w:rsid w:val="00194504"/>
    <w:rsid w:val="00194615"/>
    <w:rsid w:val="00195E07"/>
    <w:rsid w:val="00195E6F"/>
    <w:rsid w:val="00196A0D"/>
    <w:rsid w:val="00197021"/>
    <w:rsid w:val="0019718B"/>
    <w:rsid w:val="001974B3"/>
    <w:rsid w:val="001975F0"/>
    <w:rsid w:val="00197634"/>
    <w:rsid w:val="00197B61"/>
    <w:rsid w:val="001A108B"/>
    <w:rsid w:val="001A15CC"/>
    <w:rsid w:val="001A18DC"/>
    <w:rsid w:val="001A29AF"/>
    <w:rsid w:val="001A29F6"/>
    <w:rsid w:val="001A2BC5"/>
    <w:rsid w:val="001A2C3A"/>
    <w:rsid w:val="001A30BA"/>
    <w:rsid w:val="001A369F"/>
    <w:rsid w:val="001A3853"/>
    <w:rsid w:val="001A3978"/>
    <w:rsid w:val="001A3D5F"/>
    <w:rsid w:val="001A3D6B"/>
    <w:rsid w:val="001A5373"/>
    <w:rsid w:val="001A53F0"/>
    <w:rsid w:val="001A5D7C"/>
    <w:rsid w:val="001A7EFB"/>
    <w:rsid w:val="001B011A"/>
    <w:rsid w:val="001B0200"/>
    <w:rsid w:val="001B034C"/>
    <w:rsid w:val="001B0913"/>
    <w:rsid w:val="001B0CE6"/>
    <w:rsid w:val="001B0E50"/>
    <w:rsid w:val="001B1296"/>
    <w:rsid w:val="001B184F"/>
    <w:rsid w:val="001B2AF3"/>
    <w:rsid w:val="001B2B16"/>
    <w:rsid w:val="001B3A42"/>
    <w:rsid w:val="001B3C3D"/>
    <w:rsid w:val="001B4ED0"/>
    <w:rsid w:val="001B562D"/>
    <w:rsid w:val="001B5BFA"/>
    <w:rsid w:val="001B5EF7"/>
    <w:rsid w:val="001B70E8"/>
    <w:rsid w:val="001B7150"/>
    <w:rsid w:val="001B7478"/>
    <w:rsid w:val="001B7573"/>
    <w:rsid w:val="001B7EDD"/>
    <w:rsid w:val="001C00D1"/>
    <w:rsid w:val="001C059E"/>
    <w:rsid w:val="001C0658"/>
    <w:rsid w:val="001C09B1"/>
    <w:rsid w:val="001C0A23"/>
    <w:rsid w:val="001C1A7F"/>
    <w:rsid w:val="001C1CFA"/>
    <w:rsid w:val="001C1D79"/>
    <w:rsid w:val="001C28FC"/>
    <w:rsid w:val="001C2D60"/>
    <w:rsid w:val="001C2EF1"/>
    <w:rsid w:val="001C2FBA"/>
    <w:rsid w:val="001C35D5"/>
    <w:rsid w:val="001C3607"/>
    <w:rsid w:val="001C3CF0"/>
    <w:rsid w:val="001C47C3"/>
    <w:rsid w:val="001C4CE1"/>
    <w:rsid w:val="001C5272"/>
    <w:rsid w:val="001C5C67"/>
    <w:rsid w:val="001C623B"/>
    <w:rsid w:val="001C70BC"/>
    <w:rsid w:val="001C7108"/>
    <w:rsid w:val="001C7B57"/>
    <w:rsid w:val="001C7BC9"/>
    <w:rsid w:val="001D0523"/>
    <w:rsid w:val="001D1413"/>
    <w:rsid w:val="001D2842"/>
    <w:rsid w:val="001D2DEC"/>
    <w:rsid w:val="001D33D1"/>
    <w:rsid w:val="001D3580"/>
    <w:rsid w:val="001D37D1"/>
    <w:rsid w:val="001D3F7B"/>
    <w:rsid w:val="001D438B"/>
    <w:rsid w:val="001D4E7B"/>
    <w:rsid w:val="001D5D75"/>
    <w:rsid w:val="001D6021"/>
    <w:rsid w:val="001D6051"/>
    <w:rsid w:val="001D6266"/>
    <w:rsid w:val="001D66AF"/>
    <w:rsid w:val="001D672A"/>
    <w:rsid w:val="001D67AD"/>
    <w:rsid w:val="001D68AC"/>
    <w:rsid w:val="001D71AD"/>
    <w:rsid w:val="001D7553"/>
    <w:rsid w:val="001D75FC"/>
    <w:rsid w:val="001D7B00"/>
    <w:rsid w:val="001E0192"/>
    <w:rsid w:val="001E080F"/>
    <w:rsid w:val="001E0ADA"/>
    <w:rsid w:val="001E0FD2"/>
    <w:rsid w:val="001E1344"/>
    <w:rsid w:val="001E13CE"/>
    <w:rsid w:val="001E14B0"/>
    <w:rsid w:val="001E19D7"/>
    <w:rsid w:val="001E1A8E"/>
    <w:rsid w:val="001E1E20"/>
    <w:rsid w:val="001E2019"/>
    <w:rsid w:val="001E2B08"/>
    <w:rsid w:val="001E2C62"/>
    <w:rsid w:val="001E2ECA"/>
    <w:rsid w:val="001E314D"/>
    <w:rsid w:val="001E3A32"/>
    <w:rsid w:val="001E3E5F"/>
    <w:rsid w:val="001E429D"/>
    <w:rsid w:val="001E4421"/>
    <w:rsid w:val="001E4D3F"/>
    <w:rsid w:val="001E51A2"/>
    <w:rsid w:val="001E53DF"/>
    <w:rsid w:val="001E549C"/>
    <w:rsid w:val="001E5EB8"/>
    <w:rsid w:val="001E5FB3"/>
    <w:rsid w:val="001E704E"/>
    <w:rsid w:val="001E7139"/>
    <w:rsid w:val="001E7191"/>
    <w:rsid w:val="001E76C3"/>
    <w:rsid w:val="001F0131"/>
    <w:rsid w:val="001F06ED"/>
    <w:rsid w:val="001F084C"/>
    <w:rsid w:val="001F08D4"/>
    <w:rsid w:val="001F0B13"/>
    <w:rsid w:val="001F15E1"/>
    <w:rsid w:val="001F2286"/>
    <w:rsid w:val="001F23BF"/>
    <w:rsid w:val="001F2574"/>
    <w:rsid w:val="001F2840"/>
    <w:rsid w:val="001F2889"/>
    <w:rsid w:val="001F2901"/>
    <w:rsid w:val="001F2953"/>
    <w:rsid w:val="001F2A91"/>
    <w:rsid w:val="001F2E8F"/>
    <w:rsid w:val="001F3199"/>
    <w:rsid w:val="001F3814"/>
    <w:rsid w:val="001F3DDC"/>
    <w:rsid w:val="001F42FB"/>
    <w:rsid w:val="001F51A5"/>
    <w:rsid w:val="001F5807"/>
    <w:rsid w:val="001F58E0"/>
    <w:rsid w:val="001F6D17"/>
    <w:rsid w:val="00200433"/>
    <w:rsid w:val="002004F7"/>
    <w:rsid w:val="00200AB1"/>
    <w:rsid w:val="00201544"/>
    <w:rsid w:val="00201E28"/>
    <w:rsid w:val="00203E76"/>
    <w:rsid w:val="00203F1E"/>
    <w:rsid w:val="002044C5"/>
    <w:rsid w:val="0020520B"/>
    <w:rsid w:val="0020532F"/>
    <w:rsid w:val="00206505"/>
    <w:rsid w:val="00206509"/>
    <w:rsid w:val="00206CCE"/>
    <w:rsid w:val="00206E61"/>
    <w:rsid w:val="00207919"/>
    <w:rsid w:val="002079D8"/>
    <w:rsid w:val="002101FF"/>
    <w:rsid w:val="002105BD"/>
    <w:rsid w:val="00210934"/>
    <w:rsid w:val="00210C26"/>
    <w:rsid w:val="00211AC6"/>
    <w:rsid w:val="00211E3D"/>
    <w:rsid w:val="002121FA"/>
    <w:rsid w:val="00212827"/>
    <w:rsid w:val="00212FF1"/>
    <w:rsid w:val="00213D3C"/>
    <w:rsid w:val="002142BB"/>
    <w:rsid w:val="002146A5"/>
    <w:rsid w:val="002149AC"/>
    <w:rsid w:val="00215092"/>
    <w:rsid w:val="00215318"/>
    <w:rsid w:val="00215396"/>
    <w:rsid w:val="00215D1D"/>
    <w:rsid w:val="00216287"/>
    <w:rsid w:val="00216311"/>
    <w:rsid w:val="0021654A"/>
    <w:rsid w:val="00216728"/>
    <w:rsid w:val="00216B33"/>
    <w:rsid w:val="00216B9B"/>
    <w:rsid w:val="00216F17"/>
    <w:rsid w:val="0022024C"/>
    <w:rsid w:val="00220C62"/>
    <w:rsid w:val="00220D1F"/>
    <w:rsid w:val="00220DF0"/>
    <w:rsid w:val="002219B5"/>
    <w:rsid w:val="00221CFE"/>
    <w:rsid w:val="002228B5"/>
    <w:rsid w:val="00222C3A"/>
    <w:rsid w:val="00222CA1"/>
    <w:rsid w:val="00223734"/>
    <w:rsid w:val="00223DB9"/>
    <w:rsid w:val="00223DE3"/>
    <w:rsid w:val="00224462"/>
    <w:rsid w:val="00224771"/>
    <w:rsid w:val="0022499D"/>
    <w:rsid w:val="00224D41"/>
    <w:rsid w:val="00224FCA"/>
    <w:rsid w:val="002253C4"/>
    <w:rsid w:val="002262A8"/>
    <w:rsid w:val="00227372"/>
    <w:rsid w:val="002275EB"/>
    <w:rsid w:val="0022763B"/>
    <w:rsid w:val="00227BAD"/>
    <w:rsid w:val="00231248"/>
    <w:rsid w:val="0023146E"/>
    <w:rsid w:val="002315F3"/>
    <w:rsid w:val="00231BD2"/>
    <w:rsid w:val="00231E8C"/>
    <w:rsid w:val="00231E95"/>
    <w:rsid w:val="00232084"/>
    <w:rsid w:val="002323F4"/>
    <w:rsid w:val="00232555"/>
    <w:rsid w:val="00232D34"/>
    <w:rsid w:val="00233B46"/>
    <w:rsid w:val="00233E41"/>
    <w:rsid w:val="00234024"/>
    <w:rsid w:val="002342A6"/>
    <w:rsid w:val="002347FD"/>
    <w:rsid w:val="00234C95"/>
    <w:rsid w:val="00236C38"/>
    <w:rsid w:val="002371CE"/>
    <w:rsid w:val="002371D6"/>
    <w:rsid w:val="00237EBC"/>
    <w:rsid w:val="002403BB"/>
    <w:rsid w:val="00240839"/>
    <w:rsid w:val="00240C92"/>
    <w:rsid w:val="00241E85"/>
    <w:rsid w:val="00241F8C"/>
    <w:rsid w:val="00242464"/>
    <w:rsid w:val="00242CA6"/>
    <w:rsid w:val="00243301"/>
    <w:rsid w:val="0024343E"/>
    <w:rsid w:val="00243769"/>
    <w:rsid w:val="0024410E"/>
    <w:rsid w:val="0024454C"/>
    <w:rsid w:val="00245610"/>
    <w:rsid w:val="00245FF8"/>
    <w:rsid w:val="00247338"/>
    <w:rsid w:val="00247810"/>
    <w:rsid w:val="0024781F"/>
    <w:rsid w:val="00247B40"/>
    <w:rsid w:val="00247F81"/>
    <w:rsid w:val="0025013A"/>
    <w:rsid w:val="0025059C"/>
    <w:rsid w:val="002509C9"/>
    <w:rsid w:val="00250A5A"/>
    <w:rsid w:val="00250B93"/>
    <w:rsid w:val="00251286"/>
    <w:rsid w:val="002512F1"/>
    <w:rsid w:val="00252158"/>
    <w:rsid w:val="002529C7"/>
    <w:rsid w:val="00252DDD"/>
    <w:rsid w:val="00252E24"/>
    <w:rsid w:val="00252E58"/>
    <w:rsid w:val="00253714"/>
    <w:rsid w:val="00253BC2"/>
    <w:rsid w:val="00254AC5"/>
    <w:rsid w:val="00254B44"/>
    <w:rsid w:val="0025567E"/>
    <w:rsid w:val="002557C3"/>
    <w:rsid w:val="0025596E"/>
    <w:rsid w:val="00255D6B"/>
    <w:rsid w:val="00256003"/>
    <w:rsid w:val="002562D8"/>
    <w:rsid w:val="00256CF2"/>
    <w:rsid w:val="0025721F"/>
    <w:rsid w:val="00257D8D"/>
    <w:rsid w:val="002603F2"/>
    <w:rsid w:val="002603FE"/>
    <w:rsid w:val="0026050E"/>
    <w:rsid w:val="0026061E"/>
    <w:rsid w:val="00260771"/>
    <w:rsid w:val="002607C6"/>
    <w:rsid w:val="00261656"/>
    <w:rsid w:val="00261A52"/>
    <w:rsid w:val="00261E43"/>
    <w:rsid w:val="00263C9D"/>
    <w:rsid w:val="00264AAB"/>
    <w:rsid w:val="00264D54"/>
    <w:rsid w:val="002657A9"/>
    <w:rsid w:val="00265AF0"/>
    <w:rsid w:val="00265FD2"/>
    <w:rsid w:val="00266BC2"/>
    <w:rsid w:val="00267F97"/>
    <w:rsid w:val="0027062A"/>
    <w:rsid w:val="0027065A"/>
    <w:rsid w:val="00270FF6"/>
    <w:rsid w:val="002711CF"/>
    <w:rsid w:val="002718EB"/>
    <w:rsid w:val="00271A7F"/>
    <w:rsid w:val="00271F5D"/>
    <w:rsid w:val="00273031"/>
    <w:rsid w:val="002732A1"/>
    <w:rsid w:val="002735AB"/>
    <w:rsid w:val="002738D0"/>
    <w:rsid w:val="00273A22"/>
    <w:rsid w:val="00275BFF"/>
    <w:rsid w:val="00275C58"/>
    <w:rsid w:val="00275F70"/>
    <w:rsid w:val="00276793"/>
    <w:rsid w:val="00276B78"/>
    <w:rsid w:val="00276C92"/>
    <w:rsid w:val="002773DD"/>
    <w:rsid w:val="00277D57"/>
    <w:rsid w:val="00280CB2"/>
    <w:rsid w:val="00280FFF"/>
    <w:rsid w:val="00281597"/>
    <w:rsid w:val="0028187D"/>
    <w:rsid w:val="00281CE9"/>
    <w:rsid w:val="002825C0"/>
    <w:rsid w:val="002825DC"/>
    <w:rsid w:val="0028269B"/>
    <w:rsid w:val="002826C6"/>
    <w:rsid w:val="00282F7C"/>
    <w:rsid w:val="002836EA"/>
    <w:rsid w:val="00283932"/>
    <w:rsid w:val="00284475"/>
    <w:rsid w:val="00284CAD"/>
    <w:rsid w:val="0028507C"/>
    <w:rsid w:val="0028554C"/>
    <w:rsid w:val="002859CF"/>
    <w:rsid w:val="00285A52"/>
    <w:rsid w:val="002860ED"/>
    <w:rsid w:val="002860F6"/>
    <w:rsid w:val="0028648B"/>
    <w:rsid w:val="002865C5"/>
    <w:rsid w:val="002867B9"/>
    <w:rsid w:val="00286AE9"/>
    <w:rsid w:val="00286E0D"/>
    <w:rsid w:val="00286E11"/>
    <w:rsid w:val="002875EA"/>
    <w:rsid w:val="00287DDE"/>
    <w:rsid w:val="00287E5C"/>
    <w:rsid w:val="00290B13"/>
    <w:rsid w:val="0029178C"/>
    <w:rsid w:val="00292807"/>
    <w:rsid w:val="00292832"/>
    <w:rsid w:val="00292E9B"/>
    <w:rsid w:val="00293368"/>
    <w:rsid w:val="00293646"/>
    <w:rsid w:val="002938FE"/>
    <w:rsid w:val="0029398F"/>
    <w:rsid w:val="002942C2"/>
    <w:rsid w:val="00294CE2"/>
    <w:rsid w:val="002950A1"/>
    <w:rsid w:val="00295902"/>
    <w:rsid w:val="00296828"/>
    <w:rsid w:val="0029692F"/>
    <w:rsid w:val="00296D6E"/>
    <w:rsid w:val="00296EF9"/>
    <w:rsid w:val="002974A1"/>
    <w:rsid w:val="002978FB"/>
    <w:rsid w:val="002A02F5"/>
    <w:rsid w:val="002A03B4"/>
    <w:rsid w:val="002A0957"/>
    <w:rsid w:val="002A12B9"/>
    <w:rsid w:val="002A239C"/>
    <w:rsid w:val="002A239D"/>
    <w:rsid w:val="002A2420"/>
    <w:rsid w:val="002A2C1F"/>
    <w:rsid w:val="002A2F18"/>
    <w:rsid w:val="002A3284"/>
    <w:rsid w:val="002A34DA"/>
    <w:rsid w:val="002A374F"/>
    <w:rsid w:val="002A379A"/>
    <w:rsid w:val="002A44DC"/>
    <w:rsid w:val="002A57AC"/>
    <w:rsid w:val="002A5BFB"/>
    <w:rsid w:val="002A616F"/>
    <w:rsid w:val="002A6452"/>
    <w:rsid w:val="002A666E"/>
    <w:rsid w:val="002A73EC"/>
    <w:rsid w:val="002A74E9"/>
    <w:rsid w:val="002A76F6"/>
    <w:rsid w:val="002A78F2"/>
    <w:rsid w:val="002B00FC"/>
    <w:rsid w:val="002B0696"/>
    <w:rsid w:val="002B072E"/>
    <w:rsid w:val="002B07FB"/>
    <w:rsid w:val="002B0B49"/>
    <w:rsid w:val="002B0D86"/>
    <w:rsid w:val="002B11C1"/>
    <w:rsid w:val="002B2AFE"/>
    <w:rsid w:val="002B3275"/>
    <w:rsid w:val="002B3CA1"/>
    <w:rsid w:val="002B402A"/>
    <w:rsid w:val="002B41DA"/>
    <w:rsid w:val="002B4AA7"/>
    <w:rsid w:val="002B54F4"/>
    <w:rsid w:val="002B5CDD"/>
    <w:rsid w:val="002B5D2E"/>
    <w:rsid w:val="002B6430"/>
    <w:rsid w:val="002B6DEA"/>
    <w:rsid w:val="002B72D2"/>
    <w:rsid w:val="002B7805"/>
    <w:rsid w:val="002C021B"/>
    <w:rsid w:val="002C08CC"/>
    <w:rsid w:val="002C0942"/>
    <w:rsid w:val="002C094F"/>
    <w:rsid w:val="002C14E4"/>
    <w:rsid w:val="002C1C7C"/>
    <w:rsid w:val="002C2314"/>
    <w:rsid w:val="002C3797"/>
    <w:rsid w:val="002C37EA"/>
    <w:rsid w:val="002C384A"/>
    <w:rsid w:val="002C4105"/>
    <w:rsid w:val="002C4679"/>
    <w:rsid w:val="002C4EFB"/>
    <w:rsid w:val="002C5E88"/>
    <w:rsid w:val="002C5EB8"/>
    <w:rsid w:val="002C641A"/>
    <w:rsid w:val="002C64BC"/>
    <w:rsid w:val="002C6544"/>
    <w:rsid w:val="002C68A1"/>
    <w:rsid w:val="002C68BE"/>
    <w:rsid w:val="002C6A82"/>
    <w:rsid w:val="002C7597"/>
    <w:rsid w:val="002C7E06"/>
    <w:rsid w:val="002D01EB"/>
    <w:rsid w:val="002D066F"/>
    <w:rsid w:val="002D0B1F"/>
    <w:rsid w:val="002D0BAB"/>
    <w:rsid w:val="002D10A8"/>
    <w:rsid w:val="002D16D8"/>
    <w:rsid w:val="002D1AC3"/>
    <w:rsid w:val="002D266B"/>
    <w:rsid w:val="002D26ED"/>
    <w:rsid w:val="002D2C3C"/>
    <w:rsid w:val="002D3217"/>
    <w:rsid w:val="002D3610"/>
    <w:rsid w:val="002D6B9A"/>
    <w:rsid w:val="002D6D3B"/>
    <w:rsid w:val="002D6D3D"/>
    <w:rsid w:val="002D7477"/>
    <w:rsid w:val="002D7B0D"/>
    <w:rsid w:val="002E06D0"/>
    <w:rsid w:val="002E0700"/>
    <w:rsid w:val="002E0958"/>
    <w:rsid w:val="002E095B"/>
    <w:rsid w:val="002E0B05"/>
    <w:rsid w:val="002E0E42"/>
    <w:rsid w:val="002E11CC"/>
    <w:rsid w:val="002E2B05"/>
    <w:rsid w:val="002E2F8C"/>
    <w:rsid w:val="002E363B"/>
    <w:rsid w:val="002E64A4"/>
    <w:rsid w:val="002E693F"/>
    <w:rsid w:val="002E7128"/>
    <w:rsid w:val="002E7EB9"/>
    <w:rsid w:val="002F0D25"/>
    <w:rsid w:val="002F118D"/>
    <w:rsid w:val="002F1202"/>
    <w:rsid w:val="002F13F8"/>
    <w:rsid w:val="002F16D8"/>
    <w:rsid w:val="002F18FA"/>
    <w:rsid w:val="002F2079"/>
    <w:rsid w:val="002F20DF"/>
    <w:rsid w:val="002F3C3F"/>
    <w:rsid w:val="002F3E03"/>
    <w:rsid w:val="002F4C21"/>
    <w:rsid w:val="002F703B"/>
    <w:rsid w:val="002F7DE0"/>
    <w:rsid w:val="003004F1"/>
    <w:rsid w:val="00301060"/>
    <w:rsid w:val="0030133A"/>
    <w:rsid w:val="003014D5"/>
    <w:rsid w:val="00301F5E"/>
    <w:rsid w:val="00301FEF"/>
    <w:rsid w:val="00302A20"/>
    <w:rsid w:val="00303A21"/>
    <w:rsid w:val="00304A3E"/>
    <w:rsid w:val="00304C9C"/>
    <w:rsid w:val="0030533C"/>
    <w:rsid w:val="00305720"/>
    <w:rsid w:val="003064C7"/>
    <w:rsid w:val="00306C45"/>
    <w:rsid w:val="00306F5D"/>
    <w:rsid w:val="00310260"/>
    <w:rsid w:val="00310465"/>
    <w:rsid w:val="00310E4C"/>
    <w:rsid w:val="00311155"/>
    <w:rsid w:val="0031154A"/>
    <w:rsid w:val="003117B6"/>
    <w:rsid w:val="0031180A"/>
    <w:rsid w:val="00311AFA"/>
    <w:rsid w:val="0031214F"/>
    <w:rsid w:val="0031225B"/>
    <w:rsid w:val="0031262C"/>
    <w:rsid w:val="00312771"/>
    <w:rsid w:val="00312E72"/>
    <w:rsid w:val="0031418F"/>
    <w:rsid w:val="003145A3"/>
    <w:rsid w:val="00314C3A"/>
    <w:rsid w:val="00315069"/>
    <w:rsid w:val="003154B1"/>
    <w:rsid w:val="0031557D"/>
    <w:rsid w:val="003157B7"/>
    <w:rsid w:val="00316227"/>
    <w:rsid w:val="0031628F"/>
    <w:rsid w:val="0031630D"/>
    <w:rsid w:val="003166D8"/>
    <w:rsid w:val="00316729"/>
    <w:rsid w:val="00316EE2"/>
    <w:rsid w:val="0031766C"/>
    <w:rsid w:val="00317CF4"/>
    <w:rsid w:val="003206BD"/>
    <w:rsid w:val="00320C21"/>
    <w:rsid w:val="00320CC5"/>
    <w:rsid w:val="00321090"/>
    <w:rsid w:val="003222D9"/>
    <w:rsid w:val="0032269C"/>
    <w:rsid w:val="00322918"/>
    <w:rsid w:val="00322B28"/>
    <w:rsid w:val="00323781"/>
    <w:rsid w:val="00323E7C"/>
    <w:rsid w:val="00323F21"/>
    <w:rsid w:val="00323FB4"/>
    <w:rsid w:val="003243CD"/>
    <w:rsid w:val="00324B99"/>
    <w:rsid w:val="00324E4B"/>
    <w:rsid w:val="00325460"/>
    <w:rsid w:val="0032559D"/>
    <w:rsid w:val="003257FE"/>
    <w:rsid w:val="00325803"/>
    <w:rsid w:val="0032734E"/>
    <w:rsid w:val="003273F9"/>
    <w:rsid w:val="003275C8"/>
    <w:rsid w:val="00327BD3"/>
    <w:rsid w:val="00330035"/>
    <w:rsid w:val="0033041F"/>
    <w:rsid w:val="00330891"/>
    <w:rsid w:val="0033173A"/>
    <w:rsid w:val="003329F7"/>
    <w:rsid w:val="00332B9C"/>
    <w:rsid w:val="00333206"/>
    <w:rsid w:val="00333525"/>
    <w:rsid w:val="003335F2"/>
    <w:rsid w:val="00333669"/>
    <w:rsid w:val="00333722"/>
    <w:rsid w:val="00334015"/>
    <w:rsid w:val="003349AD"/>
    <w:rsid w:val="003349DE"/>
    <w:rsid w:val="00334A9B"/>
    <w:rsid w:val="00334CFE"/>
    <w:rsid w:val="00334ED9"/>
    <w:rsid w:val="00335C9A"/>
    <w:rsid w:val="0033613F"/>
    <w:rsid w:val="003362BC"/>
    <w:rsid w:val="003362D1"/>
    <w:rsid w:val="00336523"/>
    <w:rsid w:val="00336572"/>
    <w:rsid w:val="00336AA6"/>
    <w:rsid w:val="00337442"/>
    <w:rsid w:val="003374DE"/>
    <w:rsid w:val="00340B6F"/>
    <w:rsid w:val="00340DD1"/>
    <w:rsid w:val="003421BF"/>
    <w:rsid w:val="003425A9"/>
    <w:rsid w:val="00342F75"/>
    <w:rsid w:val="00343AAE"/>
    <w:rsid w:val="0034436E"/>
    <w:rsid w:val="0034552D"/>
    <w:rsid w:val="003456A3"/>
    <w:rsid w:val="00345E7E"/>
    <w:rsid w:val="00345F55"/>
    <w:rsid w:val="00346407"/>
    <w:rsid w:val="003464AB"/>
    <w:rsid w:val="00346981"/>
    <w:rsid w:val="00346C58"/>
    <w:rsid w:val="00347372"/>
    <w:rsid w:val="00347587"/>
    <w:rsid w:val="0034758D"/>
    <w:rsid w:val="00347B62"/>
    <w:rsid w:val="00347BB3"/>
    <w:rsid w:val="00350503"/>
    <w:rsid w:val="00351003"/>
    <w:rsid w:val="0035131C"/>
    <w:rsid w:val="00351A61"/>
    <w:rsid w:val="00351FF1"/>
    <w:rsid w:val="003529DA"/>
    <w:rsid w:val="00352C10"/>
    <w:rsid w:val="00352C21"/>
    <w:rsid w:val="00353249"/>
    <w:rsid w:val="0035359D"/>
    <w:rsid w:val="00353698"/>
    <w:rsid w:val="00354432"/>
    <w:rsid w:val="00354759"/>
    <w:rsid w:val="00355345"/>
    <w:rsid w:val="00355BBB"/>
    <w:rsid w:val="00356635"/>
    <w:rsid w:val="0035754C"/>
    <w:rsid w:val="00360331"/>
    <w:rsid w:val="003615BF"/>
    <w:rsid w:val="00361891"/>
    <w:rsid w:val="003624A3"/>
    <w:rsid w:val="003627CC"/>
    <w:rsid w:val="00363160"/>
    <w:rsid w:val="00363858"/>
    <w:rsid w:val="00363A99"/>
    <w:rsid w:val="00363CFF"/>
    <w:rsid w:val="00363DDC"/>
    <w:rsid w:val="00364053"/>
    <w:rsid w:val="00364221"/>
    <w:rsid w:val="0036455A"/>
    <w:rsid w:val="00364794"/>
    <w:rsid w:val="00364B2B"/>
    <w:rsid w:val="00364F2D"/>
    <w:rsid w:val="003657F6"/>
    <w:rsid w:val="00365AD7"/>
    <w:rsid w:val="00365D89"/>
    <w:rsid w:val="00365E1E"/>
    <w:rsid w:val="0036601D"/>
    <w:rsid w:val="00367141"/>
    <w:rsid w:val="00367C89"/>
    <w:rsid w:val="00370060"/>
    <w:rsid w:val="003701EC"/>
    <w:rsid w:val="0037064C"/>
    <w:rsid w:val="00370682"/>
    <w:rsid w:val="00370C7E"/>
    <w:rsid w:val="00371474"/>
    <w:rsid w:val="00371637"/>
    <w:rsid w:val="003718D4"/>
    <w:rsid w:val="00373AF5"/>
    <w:rsid w:val="00374182"/>
    <w:rsid w:val="00374CAF"/>
    <w:rsid w:val="00375876"/>
    <w:rsid w:val="00375983"/>
    <w:rsid w:val="00375D35"/>
    <w:rsid w:val="00375D54"/>
    <w:rsid w:val="00375E7F"/>
    <w:rsid w:val="00375F9C"/>
    <w:rsid w:val="00376A82"/>
    <w:rsid w:val="00376B13"/>
    <w:rsid w:val="00377B8C"/>
    <w:rsid w:val="00380214"/>
    <w:rsid w:val="00380240"/>
    <w:rsid w:val="00380457"/>
    <w:rsid w:val="00380464"/>
    <w:rsid w:val="0038069F"/>
    <w:rsid w:val="003807BC"/>
    <w:rsid w:val="00381442"/>
    <w:rsid w:val="00381B9A"/>
    <w:rsid w:val="0038204B"/>
    <w:rsid w:val="003820BA"/>
    <w:rsid w:val="00382B2A"/>
    <w:rsid w:val="00382F8A"/>
    <w:rsid w:val="0038328B"/>
    <w:rsid w:val="0038375D"/>
    <w:rsid w:val="003837AE"/>
    <w:rsid w:val="003837C9"/>
    <w:rsid w:val="00384487"/>
    <w:rsid w:val="00384715"/>
    <w:rsid w:val="0038492A"/>
    <w:rsid w:val="00384F88"/>
    <w:rsid w:val="00384FC1"/>
    <w:rsid w:val="00385159"/>
    <w:rsid w:val="00386CAB"/>
    <w:rsid w:val="0038721F"/>
    <w:rsid w:val="00387223"/>
    <w:rsid w:val="003873E3"/>
    <w:rsid w:val="003874DC"/>
    <w:rsid w:val="003877A3"/>
    <w:rsid w:val="00390EFA"/>
    <w:rsid w:val="00391798"/>
    <w:rsid w:val="0039270C"/>
    <w:rsid w:val="003927E7"/>
    <w:rsid w:val="003928D0"/>
    <w:rsid w:val="00392EEE"/>
    <w:rsid w:val="00393A95"/>
    <w:rsid w:val="00393B8A"/>
    <w:rsid w:val="0039429C"/>
    <w:rsid w:val="0039586D"/>
    <w:rsid w:val="00395BFF"/>
    <w:rsid w:val="00396A06"/>
    <w:rsid w:val="00396E4C"/>
    <w:rsid w:val="0039702B"/>
    <w:rsid w:val="0039734D"/>
    <w:rsid w:val="00397627"/>
    <w:rsid w:val="00397997"/>
    <w:rsid w:val="003A0980"/>
    <w:rsid w:val="003A1760"/>
    <w:rsid w:val="003A18AE"/>
    <w:rsid w:val="003A1B3D"/>
    <w:rsid w:val="003A200F"/>
    <w:rsid w:val="003A23FB"/>
    <w:rsid w:val="003A371A"/>
    <w:rsid w:val="003A3753"/>
    <w:rsid w:val="003A3A36"/>
    <w:rsid w:val="003A3D57"/>
    <w:rsid w:val="003A4C73"/>
    <w:rsid w:val="003A500A"/>
    <w:rsid w:val="003A5248"/>
    <w:rsid w:val="003A5478"/>
    <w:rsid w:val="003A5F74"/>
    <w:rsid w:val="003A7576"/>
    <w:rsid w:val="003A77F4"/>
    <w:rsid w:val="003B004A"/>
    <w:rsid w:val="003B0148"/>
    <w:rsid w:val="003B0649"/>
    <w:rsid w:val="003B0AEC"/>
    <w:rsid w:val="003B1010"/>
    <w:rsid w:val="003B13F5"/>
    <w:rsid w:val="003B236E"/>
    <w:rsid w:val="003B26EB"/>
    <w:rsid w:val="003B2EC3"/>
    <w:rsid w:val="003B2F1F"/>
    <w:rsid w:val="003B3476"/>
    <w:rsid w:val="003B368A"/>
    <w:rsid w:val="003B4893"/>
    <w:rsid w:val="003B4E71"/>
    <w:rsid w:val="003B4EB8"/>
    <w:rsid w:val="003B5074"/>
    <w:rsid w:val="003B51C5"/>
    <w:rsid w:val="003B54D4"/>
    <w:rsid w:val="003B5872"/>
    <w:rsid w:val="003B6381"/>
    <w:rsid w:val="003B68C9"/>
    <w:rsid w:val="003B69EC"/>
    <w:rsid w:val="003B6B46"/>
    <w:rsid w:val="003C01FA"/>
    <w:rsid w:val="003C029B"/>
    <w:rsid w:val="003C0637"/>
    <w:rsid w:val="003C121A"/>
    <w:rsid w:val="003C2054"/>
    <w:rsid w:val="003C2084"/>
    <w:rsid w:val="003C240F"/>
    <w:rsid w:val="003C285E"/>
    <w:rsid w:val="003C2B2D"/>
    <w:rsid w:val="003C2DB7"/>
    <w:rsid w:val="003C34E4"/>
    <w:rsid w:val="003C3B5D"/>
    <w:rsid w:val="003C4438"/>
    <w:rsid w:val="003C44C7"/>
    <w:rsid w:val="003C4789"/>
    <w:rsid w:val="003C4CF3"/>
    <w:rsid w:val="003C5295"/>
    <w:rsid w:val="003C5B92"/>
    <w:rsid w:val="003C628F"/>
    <w:rsid w:val="003C657D"/>
    <w:rsid w:val="003C66F0"/>
    <w:rsid w:val="003C69C3"/>
    <w:rsid w:val="003C6A7B"/>
    <w:rsid w:val="003C7802"/>
    <w:rsid w:val="003C7A5D"/>
    <w:rsid w:val="003C7AE9"/>
    <w:rsid w:val="003C7FF4"/>
    <w:rsid w:val="003D08E6"/>
    <w:rsid w:val="003D0924"/>
    <w:rsid w:val="003D0B6E"/>
    <w:rsid w:val="003D0DD7"/>
    <w:rsid w:val="003D10B0"/>
    <w:rsid w:val="003D1B67"/>
    <w:rsid w:val="003D1B74"/>
    <w:rsid w:val="003D1BC2"/>
    <w:rsid w:val="003D1E87"/>
    <w:rsid w:val="003D26A3"/>
    <w:rsid w:val="003D30B4"/>
    <w:rsid w:val="003D352C"/>
    <w:rsid w:val="003D4DFE"/>
    <w:rsid w:val="003D4FE2"/>
    <w:rsid w:val="003D5BC7"/>
    <w:rsid w:val="003D5CA4"/>
    <w:rsid w:val="003D60E5"/>
    <w:rsid w:val="003D64A4"/>
    <w:rsid w:val="003D6A7E"/>
    <w:rsid w:val="003D70CB"/>
    <w:rsid w:val="003D71B8"/>
    <w:rsid w:val="003D796D"/>
    <w:rsid w:val="003D7AD8"/>
    <w:rsid w:val="003E0187"/>
    <w:rsid w:val="003E08E7"/>
    <w:rsid w:val="003E0FF3"/>
    <w:rsid w:val="003E105A"/>
    <w:rsid w:val="003E18A3"/>
    <w:rsid w:val="003E1B3A"/>
    <w:rsid w:val="003E1BD1"/>
    <w:rsid w:val="003E2054"/>
    <w:rsid w:val="003E2429"/>
    <w:rsid w:val="003E3628"/>
    <w:rsid w:val="003E3723"/>
    <w:rsid w:val="003E3DCD"/>
    <w:rsid w:val="003E4198"/>
    <w:rsid w:val="003E4E2C"/>
    <w:rsid w:val="003E5403"/>
    <w:rsid w:val="003E60A1"/>
    <w:rsid w:val="003E6CCD"/>
    <w:rsid w:val="003E72C6"/>
    <w:rsid w:val="003E7FAC"/>
    <w:rsid w:val="003F0091"/>
    <w:rsid w:val="003F00DB"/>
    <w:rsid w:val="003F0699"/>
    <w:rsid w:val="003F0E4B"/>
    <w:rsid w:val="003F17DE"/>
    <w:rsid w:val="003F185F"/>
    <w:rsid w:val="003F1A25"/>
    <w:rsid w:val="003F23B3"/>
    <w:rsid w:val="003F284A"/>
    <w:rsid w:val="003F2C8D"/>
    <w:rsid w:val="003F2F68"/>
    <w:rsid w:val="003F3644"/>
    <w:rsid w:val="003F3F45"/>
    <w:rsid w:val="003F4061"/>
    <w:rsid w:val="003F4AF2"/>
    <w:rsid w:val="003F4BDE"/>
    <w:rsid w:val="003F5A7A"/>
    <w:rsid w:val="003F5E1B"/>
    <w:rsid w:val="003F6739"/>
    <w:rsid w:val="003F680F"/>
    <w:rsid w:val="003F79DC"/>
    <w:rsid w:val="003F7C2E"/>
    <w:rsid w:val="00400A6A"/>
    <w:rsid w:val="00400B0F"/>
    <w:rsid w:val="004016D0"/>
    <w:rsid w:val="00402A11"/>
    <w:rsid w:val="00402C2A"/>
    <w:rsid w:val="00402EA5"/>
    <w:rsid w:val="00403743"/>
    <w:rsid w:val="00403BA1"/>
    <w:rsid w:val="00404021"/>
    <w:rsid w:val="0040414F"/>
    <w:rsid w:val="00404D80"/>
    <w:rsid w:val="004051FA"/>
    <w:rsid w:val="00405A0F"/>
    <w:rsid w:val="00405FDF"/>
    <w:rsid w:val="004062F4"/>
    <w:rsid w:val="00406657"/>
    <w:rsid w:val="0040730D"/>
    <w:rsid w:val="004073C5"/>
    <w:rsid w:val="00407621"/>
    <w:rsid w:val="00407DA4"/>
    <w:rsid w:val="00410015"/>
    <w:rsid w:val="004100B7"/>
    <w:rsid w:val="004107BD"/>
    <w:rsid w:val="00410F71"/>
    <w:rsid w:val="00411158"/>
    <w:rsid w:val="004112DF"/>
    <w:rsid w:val="00411749"/>
    <w:rsid w:val="00411ABB"/>
    <w:rsid w:val="00411CC3"/>
    <w:rsid w:val="00412301"/>
    <w:rsid w:val="004129C4"/>
    <w:rsid w:val="00412C56"/>
    <w:rsid w:val="00415053"/>
    <w:rsid w:val="00415AF0"/>
    <w:rsid w:val="00416104"/>
    <w:rsid w:val="0041648E"/>
    <w:rsid w:val="00416D21"/>
    <w:rsid w:val="0041711A"/>
    <w:rsid w:val="00417B77"/>
    <w:rsid w:val="00417D3F"/>
    <w:rsid w:val="004201A9"/>
    <w:rsid w:val="0042079A"/>
    <w:rsid w:val="00420C6D"/>
    <w:rsid w:val="004212B8"/>
    <w:rsid w:val="00421483"/>
    <w:rsid w:val="0042257A"/>
    <w:rsid w:val="00422D4E"/>
    <w:rsid w:val="0042390A"/>
    <w:rsid w:val="00423B90"/>
    <w:rsid w:val="00424276"/>
    <w:rsid w:val="00424346"/>
    <w:rsid w:val="00424744"/>
    <w:rsid w:val="00424AE0"/>
    <w:rsid w:val="00424D7A"/>
    <w:rsid w:val="00424EA3"/>
    <w:rsid w:val="004259FF"/>
    <w:rsid w:val="00425EBC"/>
    <w:rsid w:val="004260AA"/>
    <w:rsid w:val="004264D4"/>
    <w:rsid w:val="004267D6"/>
    <w:rsid w:val="00426B92"/>
    <w:rsid w:val="00426B95"/>
    <w:rsid w:val="00426E47"/>
    <w:rsid w:val="00426F0E"/>
    <w:rsid w:val="00426FAE"/>
    <w:rsid w:val="00427820"/>
    <w:rsid w:val="0043002C"/>
    <w:rsid w:val="00430431"/>
    <w:rsid w:val="004304A7"/>
    <w:rsid w:val="004306B3"/>
    <w:rsid w:val="00430B1D"/>
    <w:rsid w:val="00430C26"/>
    <w:rsid w:val="00431C9B"/>
    <w:rsid w:val="0043238A"/>
    <w:rsid w:val="004324A6"/>
    <w:rsid w:val="004326A1"/>
    <w:rsid w:val="00432D6B"/>
    <w:rsid w:val="00432F87"/>
    <w:rsid w:val="00433036"/>
    <w:rsid w:val="00433ECA"/>
    <w:rsid w:val="004340FB"/>
    <w:rsid w:val="00434234"/>
    <w:rsid w:val="0043511E"/>
    <w:rsid w:val="0043544C"/>
    <w:rsid w:val="004356AE"/>
    <w:rsid w:val="004357CA"/>
    <w:rsid w:val="00435BE9"/>
    <w:rsid w:val="00435EC8"/>
    <w:rsid w:val="00436564"/>
    <w:rsid w:val="00436ADB"/>
    <w:rsid w:val="00436C37"/>
    <w:rsid w:val="00437821"/>
    <w:rsid w:val="00437D52"/>
    <w:rsid w:val="00440999"/>
    <w:rsid w:val="00441561"/>
    <w:rsid w:val="00441E25"/>
    <w:rsid w:val="00442B4A"/>
    <w:rsid w:val="00442B7F"/>
    <w:rsid w:val="004432C1"/>
    <w:rsid w:val="00443BC4"/>
    <w:rsid w:val="004459B7"/>
    <w:rsid w:val="00445E6B"/>
    <w:rsid w:val="00446E89"/>
    <w:rsid w:val="004476C2"/>
    <w:rsid w:val="00447862"/>
    <w:rsid w:val="00447A29"/>
    <w:rsid w:val="00450522"/>
    <w:rsid w:val="0045072A"/>
    <w:rsid w:val="00450C0F"/>
    <w:rsid w:val="00450C74"/>
    <w:rsid w:val="00450E7F"/>
    <w:rsid w:val="00451F7D"/>
    <w:rsid w:val="00452DD1"/>
    <w:rsid w:val="004533AF"/>
    <w:rsid w:val="004534CD"/>
    <w:rsid w:val="0045382C"/>
    <w:rsid w:val="00454D08"/>
    <w:rsid w:val="00455096"/>
    <w:rsid w:val="0045560D"/>
    <w:rsid w:val="00456671"/>
    <w:rsid w:val="00457978"/>
    <w:rsid w:val="004609CD"/>
    <w:rsid w:val="00460E9B"/>
    <w:rsid w:val="004616AB"/>
    <w:rsid w:val="00461719"/>
    <w:rsid w:val="004619D1"/>
    <w:rsid w:val="00461A81"/>
    <w:rsid w:val="00461D14"/>
    <w:rsid w:val="004628D2"/>
    <w:rsid w:val="00463A93"/>
    <w:rsid w:val="00463EBE"/>
    <w:rsid w:val="00464B91"/>
    <w:rsid w:val="00464D3F"/>
    <w:rsid w:val="0046532C"/>
    <w:rsid w:val="00465464"/>
    <w:rsid w:val="00465A95"/>
    <w:rsid w:val="004661D1"/>
    <w:rsid w:val="004664E7"/>
    <w:rsid w:val="0046720F"/>
    <w:rsid w:val="004673E6"/>
    <w:rsid w:val="00467480"/>
    <w:rsid w:val="00467877"/>
    <w:rsid w:val="004678CB"/>
    <w:rsid w:val="00467A33"/>
    <w:rsid w:val="00467E30"/>
    <w:rsid w:val="00470786"/>
    <w:rsid w:val="00470D21"/>
    <w:rsid w:val="00470DB8"/>
    <w:rsid w:val="00471324"/>
    <w:rsid w:val="00471E7B"/>
    <w:rsid w:val="004721AB"/>
    <w:rsid w:val="004727E8"/>
    <w:rsid w:val="004731F3"/>
    <w:rsid w:val="00473827"/>
    <w:rsid w:val="004739BE"/>
    <w:rsid w:val="00474C3E"/>
    <w:rsid w:val="00475148"/>
    <w:rsid w:val="00475215"/>
    <w:rsid w:val="00475313"/>
    <w:rsid w:val="00475CBD"/>
    <w:rsid w:val="00475E4C"/>
    <w:rsid w:val="0047674A"/>
    <w:rsid w:val="00476891"/>
    <w:rsid w:val="004771AE"/>
    <w:rsid w:val="00477273"/>
    <w:rsid w:val="0047750B"/>
    <w:rsid w:val="0048035C"/>
    <w:rsid w:val="004804A2"/>
    <w:rsid w:val="00480B0B"/>
    <w:rsid w:val="00480B8E"/>
    <w:rsid w:val="00480D20"/>
    <w:rsid w:val="00480F51"/>
    <w:rsid w:val="00481321"/>
    <w:rsid w:val="004813B5"/>
    <w:rsid w:val="004818AF"/>
    <w:rsid w:val="00482983"/>
    <w:rsid w:val="00482F7D"/>
    <w:rsid w:val="00483763"/>
    <w:rsid w:val="00483AB3"/>
    <w:rsid w:val="00483B6B"/>
    <w:rsid w:val="004842BE"/>
    <w:rsid w:val="00485446"/>
    <w:rsid w:val="00486F22"/>
    <w:rsid w:val="004874A9"/>
    <w:rsid w:val="00487D62"/>
    <w:rsid w:val="00490056"/>
    <w:rsid w:val="00490204"/>
    <w:rsid w:val="0049035B"/>
    <w:rsid w:val="00490C3A"/>
    <w:rsid w:val="00491F35"/>
    <w:rsid w:val="00492CCB"/>
    <w:rsid w:val="004932F2"/>
    <w:rsid w:val="004934C7"/>
    <w:rsid w:val="0049367D"/>
    <w:rsid w:val="0049387D"/>
    <w:rsid w:val="004947B8"/>
    <w:rsid w:val="004949CE"/>
    <w:rsid w:val="004949F5"/>
    <w:rsid w:val="00494A93"/>
    <w:rsid w:val="00494E71"/>
    <w:rsid w:val="00495238"/>
    <w:rsid w:val="0049568E"/>
    <w:rsid w:val="00495AE6"/>
    <w:rsid w:val="00496C3B"/>
    <w:rsid w:val="00496D6F"/>
    <w:rsid w:val="00497518"/>
    <w:rsid w:val="00497A15"/>
    <w:rsid w:val="00497D5C"/>
    <w:rsid w:val="00497FC7"/>
    <w:rsid w:val="004A04A9"/>
    <w:rsid w:val="004A0946"/>
    <w:rsid w:val="004A0D80"/>
    <w:rsid w:val="004A16AA"/>
    <w:rsid w:val="004A16E0"/>
    <w:rsid w:val="004A233E"/>
    <w:rsid w:val="004A23E3"/>
    <w:rsid w:val="004A257D"/>
    <w:rsid w:val="004A343A"/>
    <w:rsid w:val="004A4798"/>
    <w:rsid w:val="004A5077"/>
    <w:rsid w:val="004A5235"/>
    <w:rsid w:val="004A5437"/>
    <w:rsid w:val="004A563A"/>
    <w:rsid w:val="004A57B2"/>
    <w:rsid w:val="004A64B9"/>
    <w:rsid w:val="004A65EA"/>
    <w:rsid w:val="004A70BA"/>
    <w:rsid w:val="004B0C31"/>
    <w:rsid w:val="004B12C6"/>
    <w:rsid w:val="004B1486"/>
    <w:rsid w:val="004B1955"/>
    <w:rsid w:val="004B2447"/>
    <w:rsid w:val="004B2483"/>
    <w:rsid w:val="004B2582"/>
    <w:rsid w:val="004B25D5"/>
    <w:rsid w:val="004B2800"/>
    <w:rsid w:val="004B2FF8"/>
    <w:rsid w:val="004B326B"/>
    <w:rsid w:val="004B386F"/>
    <w:rsid w:val="004B4189"/>
    <w:rsid w:val="004B4429"/>
    <w:rsid w:val="004B44DA"/>
    <w:rsid w:val="004B4EF6"/>
    <w:rsid w:val="004B567D"/>
    <w:rsid w:val="004B56A0"/>
    <w:rsid w:val="004B6363"/>
    <w:rsid w:val="004B6564"/>
    <w:rsid w:val="004B68B2"/>
    <w:rsid w:val="004B6D1B"/>
    <w:rsid w:val="004B7199"/>
    <w:rsid w:val="004B730A"/>
    <w:rsid w:val="004B78DB"/>
    <w:rsid w:val="004B7DAD"/>
    <w:rsid w:val="004B7E15"/>
    <w:rsid w:val="004C0B93"/>
    <w:rsid w:val="004C1372"/>
    <w:rsid w:val="004C1525"/>
    <w:rsid w:val="004C1A38"/>
    <w:rsid w:val="004C1F64"/>
    <w:rsid w:val="004C366F"/>
    <w:rsid w:val="004C3FA8"/>
    <w:rsid w:val="004C6AA3"/>
    <w:rsid w:val="004C6F69"/>
    <w:rsid w:val="004C7127"/>
    <w:rsid w:val="004C7659"/>
    <w:rsid w:val="004C7EC6"/>
    <w:rsid w:val="004D100C"/>
    <w:rsid w:val="004D23CD"/>
    <w:rsid w:val="004D35F4"/>
    <w:rsid w:val="004D3E25"/>
    <w:rsid w:val="004D3FD2"/>
    <w:rsid w:val="004D405C"/>
    <w:rsid w:val="004D40DA"/>
    <w:rsid w:val="004D434A"/>
    <w:rsid w:val="004D44A8"/>
    <w:rsid w:val="004D4B83"/>
    <w:rsid w:val="004D54A1"/>
    <w:rsid w:val="004D63C3"/>
    <w:rsid w:val="004D6AC2"/>
    <w:rsid w:val="004D72DC"/>
    <w:rsid w:val="004D73BE"/>
    <w:rsid w:val="004D7FF7"/>
    <w:rsid w:val="004E0856"/>
    <w:rsid w:val="004E157F"/>
    <w:rsid w:val="004E1A28"/>
    <w:rsid w:val="004E25BB"/>
    <w:rsid w:val="004E26A4"/>
    <w:rsid w:val="004E2971"/>
    <w:rsid w:val="004E2C0F"/>
    <w:rsid w:val="004E2DAC"/>
    <w:rsid w:val="004E384D"/>
    <w:rsid w:val="004E39B1"/>
    <w:rsid w:val="004E3ACE"/>
    <w:rsid w:val="004E444F"/>
    <w:rsid w:val="004E4575"/>
    <w:rsid w:val="004E4A5C"/>
    <w:rsid w:val="004E4E5F"/>
    <w:rsid w:val="004E5027"/>
    <w:rsid w:val="004E53FA"/>
    <w:rsid w:val="004E56C4"/>
    <w:rsid w:val="004E56FB"/>
    <w:rsid w:val="004E5725"/>
    <w:rsid w:val="004E6EE8"/>
    <w:rsid w:val="004E6F4B"/>
    <w:rsid w:val="004E7245"/>
    <w:rsid w:val="004E7EF6"/>
    <w:rsid w:val="004E7F46"/>
    <w:rsid w:val="004F0FFB"/>
    <w:rsid w:val="004F11B6"/>
    <w:rsid w:val="004F1385"/>
    <w:rsid w:val="004F13CC"/>
    <w:rsid w:val="004F159B"/>
    <w:rsid w:val="004F1CF6"/>
    <w:rsid w:val="004F27A4"/>
    <w:rsid w:val="004F30B2"/>
    <w:rsid w:val="004F3956"/>
    <w:rsid w:val="004F3B95"/>
    <w:rsid w:val="004F41A7"/>
    <w:rsid w:val="004F4D28"/>
    <w:rsid w:val="004F5E81"/>
    <w:rsid w:val="004F638E"/>
    <w:rsid w:val="004F6702"/>
    <w:rsid w:val="004F6C35"/>
    <w:rsid w:val="004F6CA9"/>
    <w:rsid w:val="004F7982"/>
    <w:rsid w:val="004F7F0C"/>
    <w:rsid w:val="005000DD"/>
    <w:rsid w:val="005005C7"/>
    <w:rsid w:val="005008C4"/>
    <w:rsid w:val="005014F4"/>
    <w:rsid w:val="00501675"/>
    <w:rsid w:val="00502122"/>
    <w:rsid w:val="0050280D"/>
    <w:rsid w:val="00502882"/>
    <w:rsid w:val="005033DD"/>
    <w:rsid w:val="0050362A"/>
    <w:rsid w:val="00503752"/>
    <w:rsid w:val="0050385A"/>
    <w:rsid w:val="00504FE2"/>
    <w:rsid w:val="00505CF8"/>
    <w:rsid w:val="005062E4"/>
    <w:rsid w:val="00507E40"/>
    <w:rsid w:val="0050C71B"/>
    <w:rsid w:val="00510D62"/>
    <w:rsid w:val="00511735"/>
    <w:rsid w:val="0051174E"/>
    <w:rsid w:val="00511804"/>
    <w:rsid w:val="005119A6"/>
    <w:rsid w:val="00512618"/>
    <w:rsid w:val="00512705"/>
    <w:rsid w:val="00512B0E"/>
    <w:rsid w:val="00512C86"/>
    <w:rsid w:val="005131A1"/>
    <w:rsid w:val="00513736"/>
    <w:rsid w:val="00513C1B"/>
    <w:rsid w:val="005143EF"/>
    <w:rsid w:val="00514869"/>
    <w:rsid w:val="005149F2"/>
    <w:rsid w:val="00514F68"/>
    <w:rsid w:val="005153D6"/>
    <w:rsid w:val="005155E6"/>
    <w:rsid w:val="00515630"/>
    <w:rsid w:val="005158AC"/>
    <w:rsid w:val="00515D0A"/>
    <w:rsid w:val="0051614C"/>
    <w:rsid w:val="00516348"/>
    <w:rsid w:val="00516DAC"/>
    <w:rsid w:val="005204F2"/>
    <w:rsid w:val="00520618"/>
    <w:rsid w:val="005206F0"/>
    <w:rsid w:val="00520BDC"/>
    <w:rsid w:val="00520D0D"/>
    <w:rsid w:val="00520F27"/>
    <w:rsid w:val="00521426"/>
    <w:rsid w:val="0052250E"/>
    <w:rsid w:val="005226DD"/>
    <w:rsid w:val="0052288A"/>
    <w:rsid w:val="00522EBB"/>
    <w:rsid w:val="00523513"/>
    <w:rsid w:val="005239EC"/>
    <w:rsid w:val="00524898"/>
    <w:rsid w:val="005248E9"/>
    <w:rsid w:val="00524FD1"/>
    <w:rsid w:val="005252C2"/>
    <w:rsid w:val="00525350"/>
    <w:rsid w:val="00525F0E"/>
    <w:rsid w:val="005263E4"/>
    <w:rsid w:val="005268ED"/>
    <w:rsid w:val="00527A6A"/>
    <w:rsid w:val="00530170"/>
    <w:rsid w:val="00530247"/>
    <w:rsid w:val="005306CE"/>
    <w:rsid w:val="00530E81"/>
    <w:rsid w:val="00530E9B"/>
    <w:rsid w:val="005310BA"/>
    <w:rsid w:val="0053113C"/>
    <w:rsid w:val="00531272"/>
    <w:rsid w:val="0053247C"/>
    <w:rsid w:val="005325DB"/>
    <w:rsid w:val="005326CB"/>
    <w:rsid w:val="00532A17"/>
    <w:rsid w:val="00533282"/>
    <w:rsid w:val="00533396"/>
    <w:rsid w:val="0053362F"/>
    <w:rsid w:val="005338D4"/>
    <w:rsid w:val="00533947"/>
    <w:rsid w:val="005339EB"/>
    <w:rsid w:val="00533CD3"/>
    <w:rsid w:val="00534DDD"/>
    <w:rsid w:val="00534E07"/>
    <w:rsid w:val="005351D3"/>
    <w:rsid w:val="00535321"/>
    <w:rsid w:val="005353BA"/>
    <w:rsid w:val="00535AD1"/>
    <w:rsid w:val="00536299"/>
    <w:rsid w:val="0053708B"/>
    <w:rsid w:val="005372E0"/>
    <w:rsid w:val="005377E0"/>
    <w:rsid w:val="00537C25"/>
    <w:rsid w:val="0054036F"/>
    <w:rsid w:val="00540A66"/>
    <w:rsid w:val="00541224"/>
    <w:rsid w:val="00541AA1"/>
    <w:rsid w:val="00541B14"/>
    <w:rsid w:val="00541E70"/>
    <w:rsid w:val="005426C6"/>
    <w:rsid w:val="0054411A"/>
    <w:rsid w:val="00544BC6"/>
    <w:rsid w:val="00544C37"/>
    <w:rsid w:val="00544E28"/>
    <w:rsid w:val="0054590A"/>
    <w:rsid w:val="00545A0E"/>
    <w:rsid w:val="00545C5A"/>
    <w:rsid w:val="0054627D"/>
    <w:rsid w:val="005465C7"/>
    <w:rsid w:val="00546A1A"/>
    <w:rsid w:val="00546A35"/>
    <w:rsid w:val="00546B73"/>
    <w:rsid w:val="00546BC4"/>
    <w:rsid w:val="00546EEA"/>
    <w:rsid w:val="0054736B"/>
    <w:rsid w:val="005476BD"/>
    <w:rsid w:val="00547C80"/>
    <w:rsid w:val="0055002E"/>
    <w:rsid w:val="00550600"/>
    <w:rsid w:val="005508FE"/>
    <w:rsid w:val="00551885"/>
    <w:rsid w:val="00552272"/>
    <w:rsid w:val="00552A93"/>
    <w:rsid w:val="005534C3"/>
    <w:rsid w:val="005535EE"/>
    <w:rsid w:val="0055378F"/>
    <w:rsid w:val="005538B5"/>
    <w:rsid w:val="00553CE0"/>
    <w:rsid w:val="00554384"/>
    <w:rsid w:val="00555149"/>
    <w:rsid w:val="00557034"/>
    <w:rsid w:val="00557312"/>
    <w:rsid w:val="0055748C"/>
    <w:rsid w:val="00557C45"/>
    <w:rsid w:val="00557D5A"/>
    <w:rsid w:val="0056038B"/>
    <w:rsid w:val="0056054C"/>
    <w:rsid w:val="005619E8"/>
    <w:rsid w:val="0056231C"/>
    <w:rsid w:val="0056234B"/>
    <w:rsid w:val="005624C3"/>
    <w:rsid w:val="0056262F"/>
    <w:rsid w:val="00562B29"/>
    <w:rsid w:val="0056351F"/>
    <w:rsid w:val="00563BDE"/>
    <w:rsid w:val="00564DA3"/>
    <w:rsid w:val="00564F72"/>
    <w:rsid w:val="0056517F"/>
    <w:rsid w:val="00565F1B"/>
    <w:rsid w:val="00566005"/>
    <w:rsid w:val="00566151"/>
    <w:rsid w:val="00566293"/>
    <w:rsid w:val="00566D26"/>
    <w:rsid w:val="0056710D"/>
    <w:rsid w:val="005672D0"/>
    <w:rsid w:val="00567823"/>
    <w:rsid w:val="00570F09"/>
    <w:rsid w:val="005711A6"/>
    <w:rsid w:val="0057179F"/>
    <w:rsid w:val="005719BF"/>
    <w:rsid w:val="005724EE"/>
    <w:rsid w:val="005727BC"/>
    <w:rsid w:val="0057282F"/>
    <w:rsid w:val="0057306B"/>
    <w:rsid w:val="0057371A"/>
    <w:rsid w:val="00573A75"/>
    <w:rsid w:val="00573BFD"/>
    <w:rsid w:val="00573F77"/>
    <w:rsid w:val="00574713"/>
    <w:rsid w:val="00574845"/>
    <w:rsid w:val="00574CCB"/>
    <w:rsid w:val="00574EA8"/>
    <w:rsid w:val="005751EC"/>
    <w:rsid w:val="0057553F"/>
    <w:rsid w:val="00575A0D"/>
    <w:rsid w:val="00575C5A"/>
    <w:rsid w:val="00576001"/>
    <w:rsid w:val="005766D6"/>
    <w:rsid w:val="00576EC5"/>
    <w:rsid w:val="00576F10"/>
    <w:rsid w:val="0057786A"/>
    <w:rsid w:val="00577ADA"/>
    <w:rsid w:val="00577FBB"/>
    <w:rsid w:val="00580013"/>
    <w:rsid w:val="0058092D"/>
    <w:rsid w:val="00580C85"/>
    <w:rsid w:val="00580EE8"/>
    <w:rsid w:val="00581382"/>
    <w:rsid w:val="005813B5"/>
    <w:rsid w:val="00581415"/>
    <w:rsid w:val="005819C0"/>
    <w:rsid w:val="00581C5F"/>
    <w:rsid w:val="00581F33"/>
    <w:rsid w:val="0058231A"/>
    <w:rsid w:val="00582377"/>
    <w:rsid w:val="00582BB5"/>
    <w:rsid w:val="00582BD1"/>
    <w:rsid w:val="005830E4"/>
    <w:rsid w:val="00583244"/>
    <w:rsid w:val="0058395C"/>
    <w:rsid w:val="00583993"/>
    <w:rsid w:val="005845A6"/>
    <w:rsid w:val="00585BE0"/>
    <w:rsid w:val="00585D73"/>
    <w:rsid w:val="005864B8"/>
    <w:rsid w:val="00586555"/>
    <w:rsid w:val="005908FA"/>
    <w:rsid w:val="00590900"/>
    <w:rsid w:val="0059151A"/>
    <w:rsid w:val="0059277C"/>
    <w:rsid w:val="00592A42"/>
    <w:rsid w:val="005935C6"/>
    <w:rsid w:val="005940FC"/>
    <w:rsid w:val="00594699"/>
    <w:rsid w:val="005946EF"/>
    <w:rsid w:val="00594A0B"/>
    <w:rsid w:val="00594C0D"/>
    <w:rsid w:val="00594D64"/>
    <w:rsid w:val="005950AA"/>
    <w:rsid w:val="00595EA8"/>
    <w:rsid w:val="00595F0F"/>
    <w:rsid w:val="00596423"/>
    <w:rsid w:val="0059673E"/>
    <w:rsid w:val="00596AF3"/>
    <w:rsid w:val="00596B89"/>
    <w:rsid w:val="00596FC4"/>
    <w:rsid w:val="005978BA"/>
    <w:rsid w:val="00597B1F"/>
    <w:rsid w:val="00597D5E"/>
    <w:rsid w:val="00597E38"/>
    <w:rsid w:val="005A09F1"/>
    <w:rsid w:val="005A0BE1"/>
    <w:rsid w:val="005A0F6E"/>
    <w:rsid w:val="005A190E"/>
    <w:rsid w:val="005A2384"/>
    <w:rsid w:val="005A26CE"/>
    <w:rsid w:val="005A2781"/>
    <w:rsid w:val="005A2A42"/>
    <w:rsid w:val="005A2D04"/>
    <w:rsid w:val="005A38AC"/>
    <w:rsid w:val="005A446C"/>
    <w:rsid w:val="005A4A2C"/>
    <w:rsid w:val="005A4DD0"/>
    <w:rsid w:val="005A500D"/>
    <w:rsid w:val="005A52FD"/>
    <w:rsid w:val="005A54E4"/>
    <w:rsid w:val="005A5B07"/>
    <w:rsid w:val="005A5B3C"/>
    <w:rsid w:val="005A6341"/>
    <w:rsid w:val="005A6870"/>
    <w:rsid w:val="005A69D5"/>
    <w:rsid w:val="005A6D3E"/>
    <w:rsid w:val="005A765A"/>
    <w:rsid w:val="005A7A96"/>
    <w:rsid w:val="005A7C64"/>
    <w:rsid w:val="005A7CAB"/>
    <w:rsid w:val="005A7D18"/>
    <w:rsid w:val="005A7F05"/>
    <w:rsid w:val="005B057B"/>
    <w:rsid w:val="005B083A"/>
    <w:rsid w:val="005B0B1B"/>
    <w:rsid w:val="005B12F6"/>
    <w:rsid w:val="005B153F"/>
    <w:rsid w:val="005B18E5"/>
    <w:rsid w:val="005B1905"/>
    <w:rsid w:val="005B2C49"/>
    <w:rsid w:val="005B3171"/>
    <w:rsid w:val="005B3305"/>
    <w:rsid w:val="005B3665"/>
    <w:rsid w:val="005B3C9F"/>
    <w:rsid w:val="005B3F43"/>
    <w:rsid w:val="005B4F39"/>
    <w:rsid w:val="005B534F"/>
    <w:rsid w:val="005B5E33"/>
    <w:rsid w:val="005B6893"/>
    <w:rsid w:val="005C00C4"/>
    <w:rsid w:val="005C1535"/>
    <w:rsid w:val="005C1ECF"/>
    <w:rsid w:val="005C239F"/>
    <w:rsid w:val="005C2B70"/>
    <w:rsid w:val="005C2BEA"/>
    <w:rsid w:val="005C2C18"/>
    <w:rsid w:val="005C3F4B"/>
    <w:rsid w:val="005C4595"/>
    <w:rsid w:val="005C46C8"/>
    <w:rsid w:val="005C57F9"/>
    <w:rsid w:val="005C5999"/>
    <w:rsid w:val="005C6734"/>
    <w:rsid w:val="005C7219"/>
    <w:rsid w:val="005C76FE"/>
    <w:rsid w:val="005C7E93"/>
    <w:rsid w:val="005D048B"/>
    <w:rsid w:val="005D07BC"/>
    <w:rsid w:val="005D0D96"/>
    <w:rsid w:val="005D1309"/>
    <w:rsid w:val="005D18B4"/>
    <w:rsid w:val="005D1BED"/>
    <w:rsid w:val="005D1C44"/>
    <w:rsid w:val="005D24F3"/>
    <w:rsid w:val="005D285A"/>
    <w:rsid w:val="005D2947"/>
    <w:rsid w:val="005D2E55"/>
    <w:rsid w:val="005D2F4A"/>
    <w:rsid w:val="005D330D"/>
    <w:rsid w:val="005D388A"/>
    <w:rsid w:val="005D3CB1"/>
    <w:rsid w:val="005D3FC3"/>
    <w:rsid w:val="005D45A7"/>
    <w:rsid w:val="005D4A36"/>
    <w:rsid w:val="005D5705"/>
    <w:rsid w:val="005D5AD9"/>
    <w:rsid w:val="005D5C1B"/>
    <w:rsid w:val="005D615A"/>
    <w:rsid w:val="005D616E"/>
    <w:rsid w:val="005D61DE"/>
    <w:rsid w:val="005D668A"/>
    <w:rsid w:val="005D6975"/>
    <w:rsid w:val="005D6A59"/>
    <w:rsid w:val="005D6B2F"/>
    <w:rsid w:val="005D6D4E"/>
    <w:rsid w:val="005D7923"/>
    <w:rsid w:val="005E02B4"/>
    <w:rsid w:val="005E0A8E"/>
    <w:rsid w:val="005E0B18"/>
    <w:rsid w:val="005E0D31"/>
    <w:rsid w:val="005E14B5"/>
    <w:rsid w:val="005E1555"/>
    <w:rsid w:val="005E1B2F"/>
    <w:rsid w:val="005E1CDB"/>
    <w:rsid w:val="005E2303"/>
    <w:rsid w:val="005E25F8"/>
    <w:rsid w:val="005E291C"/>
    <w:rsid w:val="005E2A5F"/>
    <w:rsid w:val="005E32FF"/>
    <w:rsid w:val="005E3532"/>
    <w:rsid w:val="005E3907"/>
    <w:rsid w:val="005E3E95"/>
    <w:rsid w:val="005E411B"/>
    <w:rsid w:val="005E4178"/>
    <w:rsid w:val="005E41B5"/>
    <w:rsid w:val="005E4865"/>
    <w:rsid w:val="005E5955"/>
    <w:rsid w:val="005E5AD2"/>
    <w:rsid w:val="005E5D25"/>
    <w:rsid w:val="005E5F83"/>
    <w:rsid w:val="005E6F58"/>
    <w:rsid w:val="005E70CB"/>
    <w:rsid w:val="005E7177"/>
    <w:rsid w:val="005F064B"/>
    <w:rsid w:val="005F0D5B"/>
    <w:rsid w:val="005F0FD3"/>
    <w:rsid w:val="005F13D9"/>
    <w:rsid w:val="005F22A3"/>
    <w:rsid w:val="005F2BB7"/>
    <w:rsid w:val="005F2F18"/>
    <w:rsid w:val="005F2F40"/>
    <w:rsid w:val="005F350D"/>
    <w:rsid w:val="005F4315"/>
    <w:rsid w:val="005F4A6C"/>
    <w:rsid w:val="005F4D11"/>
    <w:rsid w:val="005F54DB"/>
    <w:rsid w:val="005F5A05"/>
    <w:rsid w:val="005F6602"/>
    <w:rsid w:val="005F6973"/>
    <w:rsid w:val="005F7790"/>
    <w:rsid w:val="005F781E"/>
    <w:rsid w:val="005F799D"/>
    <w:rsid w:val="006006F0"/>
    <w:rsid w:val="00600F1F"/>
    <w:rsid w:val="00600F64"/>
    <w:rsid w:val="006013E8"/>
    <w:rsid w:val="00601556"/>
    <w:rsid w:val="00601AA5"/>
    <w:rsid w:val="006022B2"/>
    <w:rsid w:val="00602624"/>
    <w:rsid w:val="00602CCC"/>
    <w:rsid w:val="00602D6A"/>
    <w:rsid w:val="006031E3"/>
    <w:rsid w:val="00603228"/>
    <w:rsid w:val="00603FDE"/>
    <w:rsid w:val="00604D07"/>
    <w:rsid w:val="00604E48"/>
    <w:rsid w:val="00604E56"/>
    <w:rsid w:val="00604F53"/>
    <w:rsid w:val="00605F80"/>
    <w:rsid w:val="006067BB"/>
    <w:rsid w:val="00606A11"/>
    <w:rsid w:val="0060762B"/>
    <w:rsid w:val="006076DA"/>
    <w:rsid w:val="00607FEA"/>
    <w:rsid w:val="006105EF"/>
    <w:rsid w:val="0061096F"/>
    <w:rsid w:val="00610B84"/>
    <w:rsid w:val="00610E4E"/>
    <w:rsid w:val="006116CC"/>
    <w:rsid w:val="00611FF4"/>
    <w:rsid w:val="006128E7"/>
    <w:rsid w:val="00613E99"/>
    <w:rsid w:val="0061477D"/>
    <w:rsid w:val="006155D5"/>
    <w:rsid w:val="006162BE"/>
    <w:rsid w:val="0061663E"/>
    <w:rsid w:val="00616721"/>
    <w:rsid w:val="00616E2C"/>
    <w:rsid w:val="006170C4"/>
    <w:rsid w:val="0061780B"/>
    <w:rsid w:val="00617996"/>
    <w:rsid w:val="00617A45"/>
    <w:rsid w:val="00617C3A"/>
    <w:rsid w:val="00617E7C"/>
    <w:rsid w:val="00620594"/>
    <w:rsid w:val="006208FB"/>
    <w:rsid w:val="00620C06"/>
    <w:rsid w:val="0062142A"/>
    <w:rsid w:val="0062157E"/>
    <w:rsid w:val="006225DD"/>
    <w:rsid w:val="006234A1"/>
    <w:rsid w:val="006234CD"/>
    <w:rsid w:val="006235D7"/>
    <w:rsid w:val="00624B4C"/>
    <w:rsid w:val="00624DD9"/>
    <w:rsid w:val="00624EFA"/>
    <w:rsid w:val="00624F06"/>
    <w:rsid w:val="00625098"/>
    <w:rsid w:val="006251A3"/>
    <w:rsid w:val="006264AB"/>
    <w:rsid w:val="006266BA"/>
    <w:rsid w:val="00626D90"/>
    <w:rsid w:val="00626F18"/>
    <w:rsid w:val="00627C6F"/>
    <w:rsid w:val="00630175"/>
    <w:rsid w:val="0063116A"/>
    <w:rsid w:val="006311AA"/>
    <w:rsid w:val="006312BF"/>
    <w:rsid w:val="00631850"/>
    <w:rsid w:val="00631897"/>
    <w:rsid w:val="00631DFA"/>
    <w:rsid w:val="0063212B"/>
    <w:rsid w:val="00632DFE"/>
    <w:rsid w:val="006334B4"/>
    <w:rsid w:val="00633849"/>
    <w:rsid w:val="00633A75"/>
    <w:rsid w:val="00633D4B"/>
    <w:rsid w:val="00634330"/>
    <w:rsid w:val="006343BA"/>
    <w:rsid w:val="0063491A"/>
    <w:rsid w:val="006355A1"/>
    <w:rsid w:val="00635784"/>
    <w:rsid w:val="00635A5A"/>
    <w:rsid w:val="00636321"/>
    <w:rsid w:val="00636BE7"/>
    <w:rsid w:val="00636F7D"/>
    <w:rsid w:val="0064029C"/>
    <w:rsid w:val="00640D4C"/>
    <w:rsid w:val="00640EC5"/>
    <w:rsid w:val="006410EB"/>
    <w:rsid w:val="0064115A"/>
    <w:rsid w:val="00641189"/>
    <w:rsid w:val="00641A65"/>
    <w:rsid w:val="00641DEA"/>
    <w:rsid w:val="00643301"/>
    <w:rsid w:val="00644445"/>
    <w:rsid w:val="00645E9E"/>
    <w:rsid w:val="006461F2"/>
    <w:rsid w:val="00646E15"/>
    <w:rsid w:val="006470F6"/>
    <w:rsid w:val="0064764D"/>
    <w:rsid w:val="00647677"/>
    <w:rsid w:val="006478B7"/>
    <w:rsid w:val="00647B1A"/>
    <w:rsid w:val="00650820"/>
    <w:rsid w:val="00650B9D"/>
    <w:rsid w:val="00650FD3"/>
    <w:rsid w:val="00651752"/>
    <w:rsid w:val="00651D8E"/>
    <w:rsid w:val="0065209F"/>
    <w:rsid w:val="00652D14"/>
    <w:rsid w:val="00653720"/>
    <w:rsid w:val="0065397D"/>
    <w:rsid w:val="006545F4"/>
    <w:rsid w:val="00654ACE"/>
    <w:rsid w:val="00654B17"/>
    <w:rsid w:val="006557D4"/>
    <w:rsid w:val="0065592C"/>
    <w:rsid w:val="00655B90"/>
    <w:rsid w:val="00655D2F"/>
    <w:rsid w:val="00656140"/>
    <w:rsid w:val="00656309"/>
    <w:rsid w:val="00656794"/>
    <w:rsid w:val="0065696E"/>
    <w:rsid w:val="00661381"/>
    <w:rsid w:val="006613B7"/>
    <w:rsid w:val="0066176E"/>
    <w:rsid w:val="00661900"/>
    <w:rsid w:val="00661905"/>
    <w:rsid w:val="006619E3"/>
    <w:rsid w:val="00661A31"/>
    <w:rsid w:val="00662141"/>
    <w:rsid w:val="00662767"/>
    <w:rsid w:val="00663185"/>
    <w:rsid w:val="00663358"/>
    <w:rsid w:val="006637BD"/>
    <w:rsid w:val="00663B3C"/>
    <w:rsid w:val="00663CC3"/>
    <w:rsid w:val="0066405D"/>
    <w:rsid w:val="006640A5"/>
    <w:rsid w:val="006640D8"/>
    <w:rsid w:val="00664228"/>
    <w:rsid w:val="00664677"/>
    <w:rsid w:val="00665916"/>
    <w:rsid w:val="00665CF4"/>
    <w:rsid w:val="006660E6"/>
    <w:rsid w:val="006662E8"/>
    <w:rsid w:val="006667B3"/>
    <w:rsid w:val="006668B8"/>
    <w:rsid w:val="0066746C"/>
    <w:rsid w:val="006674FD"/>
    <w:rsid w:val="00667BAC"/>
    <w:rsid w:val="00670129"/>
    <w:rsid w:val="00670141"/>
    <w:rsid w:val="00670FB0"/>
    <w:rsid w:val="0067146A"/>
    <w:rsid w:val="006715B5"/>
    <w:rsid w:val="00671A1A"/>
    <w:rsid w:val="0067254C"/>
    <w:rsid w:val="00673E48"/>
    <w:rsid w:val="006743CD"/>
    <w:rsid w:val="00674571"/>
    <w:rsid w:val="0067482E"/>
    <w:rsid w:val="00674C13"/>
    <w:rsid w:val="006751C3"/>
    <w:rsid w:val="0067587B"/>
    <w:rsid w:val="00675D45"/>
    <w:rsid w:val="006769FD"/>
    <w:rsid w:val="00677921"/>
    <w:rsid w:val="006806F9"/>
    <w:rsid w:val="00680AC3"/>
    <w:rsid w:val="00680C56"/>
    <w:rsid w:val="006818FE"/>
    <w:rsid w:val="00681C2C"/>
    <w:rsid w:val="00682ED1"/>
    <w:rsid w:val="00683324"/>
    <w:rsid w:val="00684011"/>
    <w:rsid w:val="00684089"/>
    <w:rsid w:val="00684222"/>
    <w:rsid w:val="0068471C"/>
    <w:rsid w:val="00684CA9"/>
    <w:rsid w:val="00684D8E"/>
    <w:rsid w:val="00685F14"/>
    <w:rsid w:val="0068651F"/>
    <w:rsid w:val="00686A9B"/>
    <w:rsid w:val="00686D67"/>
    <w:rsid w:val="00687363"/>
    <w:rsid w:val="00687FC5"/>
    <w:rsid w:val="00691449"/>
    <w:rsid w:val="0069226D"/>
    <w:rsid w:val="006925A1"/>
    <w:rsid w:val="006928E3"/>
    <w:rsid w:val="00692EDF"/>
    <w:rsid w:val="00692EEC"/>
    <w:rsid w:val="00693988"/>
    <w:rsid w:val="00693B26"/>
    <w:rsid w:val="00694628"/>
    <w:rsid w:val="0069499D"/>
    <w:rsid w:val="006949EA"/>
    <w:rsid w:val="00694B9C"/>
    <w:rsid w:val="006950A7"/>
    <w:rsid w:val="00695917"/>
    <w:rsid w:val="0069599A"/>
    <w:rsid w:val="00696137"/>
    <w:rsid w:val="006967DD"/>
    <w:rsid w:val="00696B4F"/>
    <w:rsid w:val="00696BA2"/>
    <w:rsid w:val="0069724B"/>
    <w:rsid w:val="006A001A"/>
    <w:rsid w:val="006A05C0"/>
    <w:rsid w:val="006A07FE"/>
    <w:rsid w:val="006A0A47"/>
    <w:rsid w:val="006A0C93"/>
    <w:rsid w:val="006A0D6F"/>
    <w:rsid w:val="006A1D1C"/>
    <w:rsid w:val="006A1D3C"/>
    <w:rsid w:val="006A1FA7"/>
    <w:rsid w:val="006A2131"/>
    <w:rsid w:val="006A27C3"/>
    <w:rsid w:val="006A2C20"/>
    <w:rsid w:val="006A2C3C"/>
    <w:rsid w:val="006A2C85"/>
    <w:rsid w:val="006A2E4B"/>
    <w:rsid w:val="006A31BD"/>
    <w:rsid w:val="006A328F"/>
    <w:rsid w:val="006A34F8"/>
    <w:rsid w:val="006A423D"/>
    <w:rsid w:val="006A43EC"/>
    <w:rsid w:val="006A4634"/>
    <w:rsid w:val="006A4C75"/>
    <w:rsid w:val="006A4EDD"/>
    <w:rsid w:val="006A4FFD"/>
    <w:rsid w:val="006A543C"/>
    <w:rsid w:val="006A6441"/>
    <w:rsid w:val="006A6D70"/>
    <w:rsid w:val="006A6DE7"/>
    <w:rsid w:val="006A721E"/>
    <w:rsid w:val="006A7C04"/>
    <w:rsid w:val="006A7CB9"/>
    <w:rsid w:val="006B0283"/>
    <w:rsid w:val="006B087E"/>
    <w:rsid w:val="006B0C36"/>
    <w:rsid w:val="006B0FA5"/>
    <w:rsid w:val="006B18CD"/>
    <w:rsid w:val="006B1DB6"/>
    <w:rsid w:val="006B1EED"/>
    <w:rsid w:val="006B2B8B"/>
    <w:rsid w:val="006B3773"/>
    <w:rsid w:val="006B3A58"/>
    <w:rsid w:val="006B4623"/>
    <w:rsid w:val="006B5EAB"/>
    <w:rsid w:val="006B6492"/>
    <w:rsid w:val="006B667D"/>
    <w:rsid w:val="006B68AC"/>
    <w:rsid w:val="006B6916"/>
    <w:rsid w:val="006B6970"/>
    <w:rsid w:val="006B7112"/>
    <w:rsid w:val="006B79E5"/>
    <w:rsid w:val="006B7C74"/>
    <w:rsid w:val="006C069E"/>
    <w:rsid w:val="006C0B42"/>
    <w:rsid w:val="006C0D93"/>
    <w:rsid w:val="006C130F"/>
    <w:rsid w:val="006C17E4"/>
    <w:rsid w:val="006C19BE"/>
    <w:rsid w:val="006C1F7B"/>
    <w:rsid w:val="006C2171"/>
    <w:rsid w:val="006C21CA"/>
    <w:rsid w:val="006C24B6"/>
    <w:rsid w:val="006C263C"/>
    <w:rsid w:val="006C2A55"/>
    <w:rsid w:val="006C2D0C"/>
    <w:rsid w:val="006C41E3"/>
    <w:rsid w:val="006C42C9"/>
    <w:rsid w:val="006C457D"/>
    <w:rsid w:val="006C47AE"/>
    <w:rsid w:val="006C4DFA"/>
    <w:rsid w:val="006C5321"/>
    <w:rsid w:val="006C59EB"/>
    <w:rsid w:val="006C6367"/>
    <w:rsid w:val="006C6C87"/>
    <w:rsid w:val="006D06E5"/>
    <w:rsid w:val="006D0A6B"/>
    <w:rsid w:val="006D1FA7"/>
    <w:rsid w:val="006D20C4"/>
    <w:rsid w:val="006D21CF"/>
    <w:rsid w:val="006D29F7"/>
    <w:rsid w:val="006D2C42"/>
    <w:rsid w:val="006D3023"/>
    <w:rsid w:val="006D3AA0"/>
    <w:rsid w:val="006D52B0"/>
    <w:rsid w:val="006D55C1"/>
    <w:rsid w:val="006D60A0"/>
    <w:rsid w:val="006D60B0"/>
    <w:rsid w:val="006D6135"/>
    <w:rsid w:val="006D6A34"/>
    <w:rsid w:val="006E00C1"/>
    <w:rsid w:val="006E03D4"/>
    <w:rsid w:val="006E0DDE"/>
    <w:rsid w:val="006E0EDA"/>
    <w:rsid w:val="006E1176"/>
    <w:rsid w:val="006E2416"/>
    <w:rsid w:val="006E33A5"/>
    <w:rsid w:val="006E3BCE"/>
    <w:rsid w:val="006E40DD"/>
    <w:rsid w:val="006E445C"/>
    <w:rsid w:val="006E4C64"/>
    <w:rsid w:val="006E4F71"/>
    <w:rsid w:val="006E5389"/>
    <w:rsid w:val="006E542F"/>
    <w:rsid w:val="006E60A6"/>
    <w:rsid w:val="006E60EC"/>
    <w:rsid w:val="006E649A"/>
    <w:rsid w:val="006E6B0E"/>
    <w:rsid w:val="006E6CFE"/>
    <w:rsid w:val="006E7CC7"/>
    <w:rsid w:val="006F0074"/>
    <w:rsid w:val="006F01DF"/>
    <w:rsid w:val="006F03E9"/>
    <w:rsid w:val="006F1682"/>
    <w:rsid w:val="006F179D"/>
    <w:rsid w:val="006F19EE"/>
    <w:rsid w:val="006F1A2A"/>
    <w:rsid w:val="006F235D"/>
    <w:rsid w:val="006F2445"/>
    <w:rsid w:val="006F249E"/>
    <w:rsid w:val="006F28D3"/>
    <w:rsid w:val="006F296D"/>
    <w:rsid w:val="006F2FBE"/>
    <w:rsid w:val="006F3458"/>
    <w:rsid w:val="006F36D1"/>
    <w:rsid w:val="006F4621"/>
    <w:rsid w:val="006F4BAD"/>
    <w:rsid w:val="006F4C0D"/>
    <w:rsid w:val="006F4ED8"/>
    <w:rsid w:val="006F580D"/>
    <w:rsid w:val="006F6289"/>
    <w:rsid w:val="006F73EF"/>
    <w:rsid w:val="006F74A5"/>
    <w:rsid w:val="006F769D"/>
    <w:rsid w:val="0070032A"/>
    <w:rsid w:val="00700A65"/>
    <w:rsid w:val="00701153"/>
    <w:rsid w:val="00701246"/>
    <w:rsid w:val="007014B9"/>
    <w:rsid w:val="0070206F"/>
    <w:rsid w:val="00702596"/>
    <w:rsid w:val="007027E6"/>
    <w:rsid w:val="00702F1C"/>
    <w:rsid w:val="007036DC"/>
    <w:rsid w:val="0070381A"/>
    <w:rsid w:val="00703C21"/>
    <w:rsid w:val="00705106"/>
    <w:rsid w:val="007051EE"/>
    <w:rsid w:val="0070544F"/>
    <w:rsid w:val="00705A59"/>
    <w:rsid w:val="00705F61"/>
    <w:rsid w:val="007067B6"/>
    <w:rsid w:val="007069A7"/>
    <w:rsid w:val="007069F5"/>
    <w:rsid w:val="00706AAC"/>
    <w:rsid w:val="007071AA"/>
    <w:rsid w:val="00707769"/>
    <w:rsid w:val="00707CEC"/>
    <w:rsid w:val="007105A1"/>
    <w:rsid w:val="007105FD"/>
    <w:rsid w:val="00710B2E"/>
    <w:rsid w:val="00711431"/>
    <w:rsid w:val="0071163A"/>
    <w:rsid w:val="00712972"/>
    <w:rsid w:val="0071374C"/>
    <w:rsid w:val="00713FA1"/>
    <w:rsid w:val="00714633"/>
    <w:rsid w:val="00714FDF"/>
    <w:rsid w:val="007151CB"/>
    <w:rsid w:val="0071621E"/>
    <w:rsid w:val="007163DA"/>
    <w:rsid w:val="00716947"/>
    <w:rsid w:val="00716C8C"/>
    <w:rsid w:val="00716E29"/>
    <w:rsid w:val="00716EBE"/>
    <w:rsid w:val="00716F76"/>
    <w:rsid w:val="00716FA5"/>
    <w:rsid w:val="00717590"/>
    <w:rsid w:val="00717E97"/>
    <w:rsid w:val="00720B20"/>
    <w:rsid w:val="007216C5"/>
    <w:rsid w:val="00721703"/>
    <w:rsid w:val="00721894"/>
    <w:rsid w:val="00721D79"/>
    <w:rsid w:val="00721E1E"/>
    <w:rsid w:val="007228D7"/>
    <w:rsid w:val="00722CB3"/>
    <w:rsid w:val="007235F1"/>
    <w:rsid w:val="00723708"/>
    <w:rsid w:val="00723A4C"/>
    <w:rsid w:val="007243EC"/>
    <w:rsid w:val="00724590"/>
    <w:rsid w:val="00724BD8"/>
    <w:rsid w:val="00724E6A"/>
    <w:rsid w:val="007256E9"/>
    <w:rsid w:val="00725805"/>
    <w:rsid w:val="0072634B"/>
    <w:rsid w:val="007263B8"/>
    <w:rsid w:val="007267B1"/>
    <w:rsid w:val="00726C6C"/>
    <w:rsid w:val="00726CC8"/>
    <w:rsid w:val="00726D4F"/>
    <w:rsid w:val="00727853"/>
    <w:rsid w:val="0072796B"/>
    <w:rsid w:val="00727A26"/>
    <w:rsid w:val="007300CC"/>
    <w:rsid w:val="0073030F"/>
    <w:rsid w:val="007304E4"/>
    <w:rsid w:val="0073073B"/>
    <w:rsid w:val="00730F00"/>
    <w:rsid w:val="00731907"/>
    <w:rsid w:val="00731E79"/>
    <w:rsid w:val="00731F95"/>
    <w:rsid w:val="00732745"/>
    <w:rsid w:val="0073277A"/>
    <w:rsid w:val="0073297F"/>
    <w:rsid w:val="00732A61"/>
    <w:rsid w:val="00732FD1"/>
    <w:rsid w:val="00733155"/>
    <w:rsid w:val="007333BB"/>
    <w:rsid w:val="00733998"/>
    <w:rsid w:val="00734FB7"/>
    <w:rsid w:val="0073518F"/>
    <w:rsid w:val="007351DE"/>
    <w:rsid w:val="00735375"/>
    <w:rsid w:val="00735547"/>
    <w:rsid w:val="007358EC"/>
    <w:rsid w:val="007367B1"/>
    <w:rsid w:val="00736CF1"/>
    <w:rsid w:val="00736E00"/>
    <w:rsid w:val="007373FD"/>
    <w:rsid w:val="00737B8F"/>
    <w:rsid w:val="00740758"/>
    <w:rsid w:val="00740C35"/>
    <w:rsid w:val="00740EE2"/>
    <w:rsid w:val="00742016"/>
    <w:rsid w:val="00742596"/>
    <w:rsid w:val="00742CED"/>
    <w:rsid w:val="00742F90"/>
    <w:rsid w:val="00743351"/>
    <w:rsid w:val="0074385D"/>
    <w:rsid w:val="00743CBC"/>
    <w:rsid w:val="00744073"/>
    <w:rsid w:val="00744199"/>
    <w:rsid w:val="0074452C"/>
    <w:rsid w:val="00744C5E"/>
    <w:rsid w:val="00745874"/>
    <w:rsid w:val="00746307"/>
    <w:rsid w:val="00746B99"/>
    <w:rsid w:val="00747090"/>
    <w:rsid w:val="007478DA"/>
    <w:rsid w:val="0074A51D"/>
    <w:rsid w:val="007501D0"/>
    <w:rsid w:val="00750364"/>
    <w:rsid w:val="00751210"/>
    <w:rsid w:val="0075150B"/>
    <w:rsid w:val="007519EB"/>
    <w:rsid w:val="00751A69"/>
    <w:rsid w:val="00753334"/>
    <w:rsid w:val="00753DE7"/>
    <w:rsid w:val="00754BD9"/>
    <w:rsid w:val="00755691"/>
    <w:rsid w:val="00755906"/>
    <w:rsid w:val="00755A19"/>
    <w:rsid w:val="00755D33"/>
    <w:rsid w:val="00755E06"/>
    <w:rsid w:val="00756113"/>
    <w:rsid w:val="00756307"/>
    <w:rsid w:val="007564E3"/>
    <w:rsid w:val="0075670E"/>
    <w:rsid w:val="0075685A"/>
    <w:rsid w:val="00756C67"/>
    <w:rsid w:val="00756E55"/>
    <w:rsid w:val="00756F08"/>
    <w:rsid w:val="0075789F"/>
    <w:rsid w:val="0076007B"/>
    <w:rsid w:val="007604EA"/>
    <w:rsid w:val="00760B99"/>
    <w:rsid w:val="00761130"/>
    <w:rsid w:val="00761296"/>
    <w:rsid w:val="0076161B"/>
    <w:rsid w:val="007617D0"/>
    <w:rsid w:val="00761883"/>
    <w:rsid w:val="0076203E"/>
    <w:rsid w:val="0076217A"/>
    <w:rsid w:val="007626DE"/>
    <w:rsid w:val="00762FFD"/>
    <w:rsid w:val="007631C1"/>
    <w:rsid w:val="00763451"/>
    <w:rsid w:val="0076351C"/>
    <w:rsid w:val="00763A72"/>
    <w:rsid w:val="00763D82"/>
    <w:rsid w:val="0076425A"/>
    <w:rsid w:val="0076455B"/>
    <w:rsid w:val="00764601"/>
    <w:rsid w:val="007648D1"/>
    <w:rsid w:val="007653C4"/>
    <w:rsid w:val="00765A1C"/>
    <w:rsid w:val="00765FB1"/>
    <w:rsid w:val="00766689"/>
    <w:rsid w:val="0076712C"/>
    <w:rsid w:val="00767259"/>
    <w:rsid w:val="00767406"/>
    <w:rsid w:val="0076761A"/>
    <w:rsid w:val="00767AEC"/>
    <w:rsid w:val="0077060B"/>
    <w:rsid w:val="00771434"/>
    <w:rsid w:val="0077195D"/>
    <w:rsid w:val="00771A8B"/>
    <w:rsid w:val="00772621"/>
    <w:rsid w:val="0077354C"/>
    <w:rsid w:val="00773B49"/>
    <w:rsid w:val="00773C71"/>
    <w:rsid w:val="00773FA1"/>
    <w:rsid w:val="00774274"/>
    <w:rsid w:val="00774CC0"/>
    <w:rsid w:val="00774DFF"/>
    <w:rsid w:val="00775D0E"/>
    <w:rsid w:val="007763A4"/>
    <w:rsid w:val="0077676E"/>
    <w:rsid w:val="007769E8"/>
    <w:rsid w:val="00776F8F"/>
    <w:rsid w:val="0077788B"/>
    <w:rsid w:val="00777CC1"/>
    <w:rsid w:val="0078013D"/>
    <w:rsid w:val="007809BB"/>
    <w:rsid w:val="00780DA6"/>
    <w:rsid w:val="007813F1"/>
    <w:rsid w:val="0078158F"/>
    <w:rsid w:val="00781B7C"/>
    <w:rsid w:val="00782C2C"/>
    <w:rsid w:val="00782DC5"/>
    <w:rsid w:val="00784443"/>
    <w:rsid w:val="00784A61"/>
    <w:rsid w:val="00784A70"/>
    <w:rsid w:val="00784EBB"/>
    <w:rsid w:val="00785723"/>
    <w:rsid w:val="0078574D"/>
    <w:rsid w:val="007859D0"/>
    <w:rsid w:val="00786070"/>
    <w:rsid w:val="00786DC5"/>
    <w:rsid w:val="00790C9A"/>
    <w:rsid w:val="00790E15"/>
    <w:rsid w:val="007911FA"/>
    <w:rsid w:val="0079135C"/>
    <w:rsid w:val="00791E6D"/>
    <w:rsid w:val="007922EA"/>
    <w:rsid w:val="00792660"/>
    <w:rsid w:val="0079382A"/>
    <w:rsid w:val="00794E9F"/>
    <w:rsid w:val="00794FB4"/>
    <w:rsid w:val="0079513C"/>
    <w:rsid w:val="00795410"/>
    <w:rsid w:val="00797395"/>
    <w:rsid w:val="0079740B"/>
    <w:rsid w:val="007975C2"/>
    <w:rsid w:val="007A0788"/>
    <w:rsid w:val="007A0916"/>
    <w:rsid w:val="007A245B"/>
    <w:rsid w:val="007A3A13"/>
    <w:rsid w:val="007A474D"/>
    <w:rsid w:val="007A4F6A"/>
    <w:rsid w:val="007A5351"/>
    <w:rsid w:val="007A5820"/>
    <w:rsid w:val="007A5C34"/>
    <w:rsid w:val="007A62EB"/>
    <w:rsid w:val="007A69EA"/>
    <w:rsid w:val="007A7003"/>
    <w:rsid w:val="007B0124"/>
    <w:rsid w:val="007B0267"/>
    <w:rsid w:val="007B0623"/>
    <w:rsid w:val="007B0F57"/>
    <w:rsid w:val="007B1811"/>
    <w:rsid w:val="007B1D41"/>
    <w:rsid w:val="007B1D7E"/>
    <w:rsid w:val="007B1E00"/>
    <w:rsid w:val="007B2140"/>
    <w:rsid w:val="007B3570"/>
    <w:rsid w:val="007B3A12"/>
    <w:rsid w:val="007B4028"/>
    <w:rsid w:val="007B40D6"/>
    <w:rsid w:val="007B508E"/>
    <w:rsid w:val="007B5227"/>
    <w:rsid w:val="007B5AB5"/>
    <w:rsid w:val="007B5EA7"/>
    <w:rsid w:val="007B6023"/>
    <w:rsid w:val="007B6FFE"/>
    <w:rsid w:val="007B7699"/>
    <w:rsid w:val="007C0A1B"/>
    <w:rsid w:val="007C0D48"/>
    <w:rsid w:val="007C0E3D"/>
    <w:rsid w:val="007C0F0B"/>
    <w:rsid w:val="007C20B7"/>
    <w:rsid w:val="007C25EA"/>
    <w:rsid w:val="007C2AB3"/>
    <w:rsid w:val="007C2CC3"/>
    <w:rsid w:val="007C2F2B"/>
    <w:rsid w:val="007C30D6"/>
    <w:rsid w:val="007C36D7"/>
    <w:rsid w:val="007C3F16"/>
    <w:rsid w:val="007C431C"/>
    <w:rsid w:val="007C478D"/>
    <w:rsid w:val="007C4A51"/>
    <w:rsid w:val="007C6499"/>
    <w:rsid w:val="007C67F6"/>
    <w:rsid w:val="007C6F0E"/>
    <w:rsid w:val="007C7B64"/>
    <w:rsid w:val="007D0175"/>
    <w:rsid w:val="007D1528"/>
    <w:rsid w:val="007D238D"/>
    <w:rsid w:val="007D29B8"/>
    <w:rsid w:val="007D3022"/>
    <w:rsid w:val="007D3394"/>
    <w:rsid w:val="007D34D2"/>
    <w:rsid w:val="007D4C60"/>
    <w:rsid w:val="007D5224"/>
    <w:rsid w:val="007D5440"/>
    <w:rsid w:val="007D562F"/>
    <w:rsid w:val="007D5877"/>
    <w:rsid w:val="007D5D41"/>
    <w:rsid w:val="007D65F8"/>
    <w:rsid w:val="007D67DE"/>
    <w:rsid w:val="007D685B"/>
    <w:rsid w:val="007D6DD9"/>
    <w:rsid w:val="007D7EB5"/>
    <w:rsid w:val="007E0140"/>
    <w:rsid w:val="007E1EAC"/>
    <w:rsid w:val="007E20F3"/>
    <w:rsid w:val="007E27B9"/>
    <w:rsid w:val="007E2B55"/>
    <w:rsid w:val="007E2D90"/>
    <w:rsid w:val="007E2F30"/>
    <w:rsid w:val="007E345B"/>
    <w:rsid w:val="007E3662"/>
    <w:rsid w:val="007E3EA0"/>
    <w:rsid w:val="007E3F1D"/>
    <w:rsid w:val="007E43BF"/>
    <w:rsid w:val="007E440D"/>
    <w:rsid w:val="007E44F8"/>
    <w:rsid w:val="007E464B"/>
    <w:rsid w:val="007E4936"/>
    <w:rsid w:val="007E4D28"/>
    <w:rsid w:val="007E548A"/>
    <w:rsid w:val="007E5748"/>
    <w:rsid w:val="007E5B8D"/>
    <w:rsid w:val="007E5D28"/>
    <w:rsid w:val="007E5E61"/>
    <w:rsid w:val="007E6033"/>
    <w:rsid w:val="007E67B4"/>
    <w:rsid w:val="007E6A7C"/>
    <w:rsid w:val="007E72B8"/>
    <w:rsid w:val="007E7F76"/>
    <w:rsid w:val="007F02EC"/>
    <w:rsid w:val="007F0BB5"/>
    <w:rsid w:val="007F1244"/>
    <w:rsid w:val="007F137D"/>
    <w:rsid w:val="007F1866"/>
    <w:rsid w:val="007F1CCD"/>
    <w:rsid w:val="007F2174"/>
    <w:rsid w:val="007F250F"/>
    <w:rsid w:val="007F2776"/>
    <w:rsid w:val="007F2939"/>
    <w:rsid w:val="007F43F2"/>
    <w:rsid w:val="007F5C77"/>
    <w:rsid w:val="007F5D89"/>
    <w:rsid w:val="007F6136"/>
    <w:rsid w:val="007F6391"/>
    <w:rsid w:val="007F6601"/>
    <w:rsid w:val="007F7106"/>
    <w:rsid w:val="007F774A"/>
    <w:rsid w:val="007F775A"/>
    <w:rsid w:val="007F78C7"/>
    <w:rsid w:val="007F79C4"/>
    <w:rsid w:val="007F7CB2"/>
    <w:rsid w:val="008002DF"/>
    <w:rsid w:val="0080042A"/>
    <w:rsid w:val="0080071A"/>
    <w:rsid w:val="00800F6C"/>
    <w:rsid w:val="008029AE"/>
    <w:rsid w:val="00802C81"/>
    <w:rsid w:val="00803326"/>
    <w:rsid w:val="00803378"/>
    <w:rsid w:val="008038BE"/>
    <w:rsid w:val="00803E7A"/>
    <w:rsid w:val="00804044"/>
    <w:rsid w:val="008048C8"/>
    <w:rsid w:val="00804BFD"/>
    <w:rsid w:val="00804EEB"/>
    <w:rsid w:val="00805107"/>
    <w:rsid w:val="0080593D"/>
    <w:rsid w:val="00805E38"/>
    <w:rsid w:val="0080620A"/>
    <w:rsid w:val="008062C2"/>
    <w:rsid w:val="00806EF8"/>
    <w:rsid w:val="00807A9E"/>
    <w:rsid w:val="00810719"/>
    <w:rsid w:val="00811792"/>
    <w:rsid w:val="008127EC"/>
    <w:rsid w:val="00812BDE"/>
    <w:rsid w:val="00813F70"/>
    <w:rsid w:val="00814495"/>
    <w:rsid w:val="008147BA"/>
    <w:rsid w:val="00814C54"/>
    <w:rsid w:val="008150E6"/>
    <w:rsid w:val="008166E9"/>
    <w:rsid w:val="00816F65"/>
    <w:rsid w:val="0081763D"/>
    <w:rsid w:val="00817D8E"/>
    <w:rsid w:val="00820017"/>
    <w:rsid w:val="00820190"/>
    <w:rsid w:val="008201C6"/>
    <w:rsid w:val="00820251"/>
    <w:rsid w:val="008203CE"/>
    <w:rsid w:val="008210EB"/>
    <w:rsid w:val="0082114E"/>
    <w:rsid w:val="008215AB"/>
    <w:rsid w:val="00821C31"/>
    <w:rsid w:val="00822353"/>
    <w:rsid w:val="00822A16"/>
    <w:rsid w:val="0082357D"/>
    <w:rsid w:val="00823A3B"/>
    <w:rsid w:val="00823C1D"/>
    <w:rsid w:val="00823D49"/>
    <w:rsid w:val="00823D96"/>
    <w:rsid w:val="0082479F"/>
    <w:rsid w:val="00824C29"/>
    <w:rsid w:val="008251F0"/>
    <w:rsid w:val="00825914"/>
    <w:rsid w:val="00825DBF"/>
    <w:rsid w:val="008263E0"/>
    <w:rsid w:val="00826411"/>
    <w:rsid w:val="00826709"/>
    <w:rsid w:val="00826C32"/>
    <w:rsid w:val="00826C81"/>
    <w:rsid w:val="00826D91"/>
    <w:rsid w:val="008270EB"/>
    <w:rsid w:val="008272A7"/>
    <w:rsid w:val="00827A9D"/>
    <w:rsid w:val="00830D57"/>
    <w:rsid w:val="0083112C"/>
    <w:rsid w:val="008311C5"/>
    <w:rsid w:val="00831674"/>
    <w:rsid w:val="00831746"/>
    <w:rsid w:val="00831773"/>
    <w:rsid w:val="00831D93"/>
    <w:rsid w:val="008322B2"/>
    <w:rsid w:val="00832776"/>
    <w:rsid w:val="00832784"/>
    <w:rsid w:val="00832D69"/>
    <w:rsid w:val="00833BA5"/>
    <w:rsid w:val="00833CD4"/>
    <w:rsid w:val="00833CFB"/>
    <w:rsid w:val="00834199"/>
    <w:rsid w:val="00834782"/>
    <w:rsid w:val="00834E60"/>
    <w:rsid w:val="0083519A"/>
    <w:rsid w:val="00835CAE"/>
    <w:rsid w:val="00836525"/>
    <w:rsid w:val="00836688"/>
    <w:rsid w:val="0083674B"/>
    <w:rsid w:val="00836994"/>
    <w:rsid w:val="00837A64"/>
    <w:rsid w:val="00837A79"/>
    <w:rsid w:val="00837EB5"/>
    <w:rsid w:val="00837EF3"/>
    <w:rsid w:val="008405D1"/>
    <w:rsid w:val="00840685"/>
    <w:rsid w:val="00840C80"/>
    <w:rsid w:val="00841076"/>
    <w:rsid w:val="00841243"/>
    <w:rsid w:val="00841494"/>
    <w:rsid w:val="0084155C"/>
    <w:rsid w:val="00841F5F"/>
    <w:rsid w:val="00842596"/>
    <w:rsid w:val="00842E57"/>
    <w:rsid w:val="00843CC8"/>
    <w:rsid w:val="00844558"/>
    <w:rsid w:val="00844EFE"/>
    <w:rsid w:val="00844F1A"/>
    <w:rsid w:val="00844FB5"/>
    <w:rsid w:val="008460B7"/>
    <w:rsid w:val="008462FD"/>
    <w:rsid w:val="0084639C"/>
    <w:rsid w:val="008468A3"/>
    <w:rsid w:val="00846E05"/>
    <w:rsid w:val="00847B2B"/>
    <w:rsid w:val="00847D5A"/>
    <w:rsid w:val="008500E8"/>
    <w:rsid w:val="008504D9"/>
    <w:rsid w:val="008506CF"/>
    <w:rsid w:val="00850732"/>
    <w:rsid w:val="008514DE"/>
    <w:rsid w:val="00851BAA"/>
    <w:rsid w:val="00852072"/>
    <w:rsid w:val="008520B9"/>
    <w:rsid w:val="00852461"/>
    <w:rsid w:val="00853083"/>
    <w:rsid w:val="00853246"/>
    <w:rsid w:val="00853387"/>
    <w:rsid w:val="00853973"/>
    <w:rsid w:val="00853C0B"/>
    <w:rsid w:val="00853D27"/>
    <w:rsid w:val="00853D9E"/>
    <w:rsid w:val="00854BD5"/>
    <w:rsid w:val="008554A5"/>
    <w:rsid w:val="008557CD"/>
    <w:rsid w:val="008558C1"/>
    <w:rsid w:val="00855DC5"/>
    <w:rsid w:val="0085694E"/>
    <w:rsid w:val="008572F1"/>
    <w:rsid w:val="00857D2A"/>
    <w:rsid w:val="008603E7"/>
    <w:rsid w:val="00860408"/>
    <w:rsid w:val="00860EF7"/>
    <w:rsid w:val="00860F44"/>
    <w:rsid w:val="00862080"/>
    <w:rsid w:val="00862141"/>
    <w:rsid w:val="008622B8"/>
    <w:rsid w:val="0086245D"/>
    <w:rsid w:val="00862812"/>
    <w:rsid w:val="00862DC7"/>
    <w:rsid w:val="00862E06"/>
    <w:rsid w:val="00863B0B"/>
    <w:rsid w:val="008644CA"/>
    <w:rsid w:val="00864DA0"/>
    <w:rsid w:val="00865197"/>
    <w:rsid w:val="00865853"/>
    <w:rsid w:val="00865F39"/>
    <w:rsid w:val="00866135"/>
    <w:rsid w:val="00866553"/>
    <w:rsid w:val="008665C2"/>
    <w:rsid w:val="008669E3"/>
    <w:rsid w:val="00866DF1"/>
    <w:rsid w:val="00867A8F"/>
    <w:rsid w:val="00871432"/>
    <w:rsid w:val="008717ED"/>
    <w:rsid w:val="0087194C"/>
    <w:rsid w:val="008720B6"/>
    <w:rsid w:val="00872431"/>
    <w:rsid w:val="008725B0"/>
    <w:rsid w:val="00873070"/>
    <w:rsid w:val="00873C0C"/>
    <w:rsid w:val="00873DBC"/>
    <w:rsid w:val="00873EEF"/>
    <w:rsid w:val="00873F04"/>
    <w:rsid w:val="00873F7E"/>
    <w:rsid w:val="00873FC6"/>
    <w:rsid w:val="0087472B"/>
    <w:rsid w:val="008748C9"/>
    <w:rsid w:val="00874B6C"/>
    <w:rsid w:val="00874F48"/>
    <w:rsid w:val="00875803"/>
    <w:rsid w:val="0087585C"/>
    <w:rsid w:val="00875B81"/>
    <w:rsid w:val="00875DB7"/>
    <w:rsid w:val="00875F06"/>
    <w:rsid w:val="008761BA"/>
    <w:rsid w:val="0087711B"/>
    <w:rsid w:val="00877350"/>
    <w:rsid w:val="00877BB2"/>
    <w:rsid w:val="00877D32"/>
    <w:rsid w:val="00877D4E"/>
    <w:rsid w:val="00880D5A"/>
    <w:rsid w:val="0088113D"/>
    <w:rsid w:val="00881346"/>
    <w:rsid w:val="00881828"/>
    <w:rsid w:val="00881BE2"/>
    <w:rsid w:val="00881EE9"/>
    <w:rsid w:val="00882253"/>
    <w:rsid w:val="00882F88"/>
    <w:rsid w:val="00883414"/>
    <w:rsid w:val="008839EE"/>
    <w:rsid w:val="00883A5B"/>
    <w:rsid w:val="00883C5A"/>
    <w:rsid w:val="00883D41"/>
    <w:rsid w:val="00885BE1"/>
    <w:rsid w:val="0088659E"/>
    <w:rsid w:val="00886BB3"/>
    <w:rsid w:val="00886E5C"/>
    <w:rsid w:val="008872A4"/>
    <w:rsid w:val="008876FE"/>
    <w:rsid w:val="0088775B"/>
    <w:rsid w:val="00887E71"/>
    <w:rsid w:val="00890205"/>
    <w:rsid w:val="00890BF3"/>
    <w:rsid w:val="00890F25"/>
    <w:rsid w:val="0089145C"/>
    <w:rsid w:val="008922A6"/>
    <w:rsid w:val="0089266C"/>
    <w:rsid w:val="00893922"/>
    <w:rsid w:val="00893B15"/>
    <w:rsid w:val="00893BC6"/>
    <w:rsid w:val="00893BF6"/>
    <w:rsid w:val="00893F2E"/>
    <w:rsid w:val="008943A9"/>
    <w:rsid w:val="0089453C"/>
    <w:rsid w:val="00895442"/>
    <w:rsid w:val="0089544B"/>
    <w:rsid w:val="0089567A"/>
    <w:rsid w:val="008957FC"/>
    <w:rsid w:val="00896826"/>
    <w:rsid w:val="00896A8F"/>
    <w:rsid w:val="00896B8C"/>
    <w:rsid w:val="00896D15"/>
    <w:rsid w:val="008974F8"/>
    <w:rsid w:val="00897838"/>
    <w:rsid w:val="00897BED"/>
    <w:rsid w:val="00897D2D"/>
    <w:rsid w:val="008A06E0"/>
    <w:rsid w:val="008A0860"/>
    <w:rsid w:val="008A0D1E"/>
    <w:rsid w:val="008A0D44"/>
    <w:rsid w:val="008A10E4"/>
    <w:rsid w:val="008A11C5"/>
    <w:rsid w:val="008A1297"/>
    <w:rsid w:val="008A13C1"/>
    <w:rsid w:val="008A2879"/>
    <w:rsid w:val="008A4158"/>
    <w:rsid w:val="008A4AE2"/>
    <w:rsid w:val="008A4DB9"/>
    <w:rsid w:val="008A5343"/>
    <w:rsid w:val="008A54BC"/>
    <w:rsid w:val="008A5A0A"/>
    <w:rsid w:val="008A6788"/>
    <w:rsid w:val="008A7148"/>
    <w:rsid w:val="008A7B1C"/>
    <w:rsid w:val="008B130E"/>
    <w:rsid w:val="008B15F2"/>
    <w:rsid w:val="008B1A87"/>
    <w:rsid w:val="008B2BA3"/>
    <w:rsid w:val="008B2DF1"/>
    <w:rsid w:val="008B2E61"/>
    <w:rsid w:val="008B2F45"/>
    <w:rsid w:val="008B3051"/>
    <w:rsid w:val="008B39B3"/>
    <w:rsid w:val="008B4493"/>
    <w:rsid w:val="008B494E"/>
    <w:rsid w:val="008B4985"/>
    <w:rsid w:val="008B540F"/>
    <w:rsid w:val="008B572F"/>
    <w:rsid w:val="008B5A4F"/>
    <w:rsid w:val="008B67E7"/>
    <w:rsid w:val="008B694E"/>
    <w:rsid w:val="008B69F0"/>
    <w:rsid w:val="008B6B35"/>
    <w:rsid w:val="008B712C"/>
    <w:rsid w:val="008B774F"/>
    <w:rsid w:val="008C07E5"/>
    <w:rsid w:val="008C1314"/>
    <w:rsid w:val="008C1570"/>
    <w:rsid w:val="008C20D8"/>
    <w:rsid w:val="008C2218"/>
    <w:rsid w:val="008C2333"/>
    <w:rsid w:val="008C2A3D"/>
    <w:rsid w:val="008C303A"/>
    <w:rsid w:val="008C34EA"/>
    <w:rsid w:val="008C3E00"/>
    <w:rsid w:val="008C4742"/>
    <w:rsid w:val="008C5114"/>
    <w:rsid w:val="008C5898"/>
    <w:rsid w:val="008C6283"/>
    <w:rsid w:val="008C6817"/>
    <w:rsid w:val="008C7752"/>
    <w:rsid w:val="008D3E40"/>
    <w:rsid w:val="008D4239"/>
    <w:rsid w:val="008D48F2"/>
    <w:rsid w:val="008D491B"/>
    <w:rsid w:val="008D4CBD"/>
    <w:rsid w:val="008D4E9A"/>
    <w:rsid w:val="008D5535"/>
    <w:rsid w:val="008D6AD9"/>
    <w:rsid w:val="008D6C59"/>
    <w:rsid w:val="008D6CE6"/>
    <w:rsid w:val="008D72D7"/>
    <w:rsid w:val="008D794F"/>
    <w:rsid w:val="008D7A7B"/>
    <w:rsid w:val="008D7DF8"/>
    <w:rsid w:val="008E0A5E"/>
    <w:rsid w:val="008E0A5F"/>
    <w:rsid w:val="008E0D93"/>
    <w:rsid w:val="008E0F07"/>
    <w:rsid w:val="008E1D42"/>
    <w:rsid w:val="008E23E6"/>
    <w:rsid w:val="008E2565"/>
    <w:rsid w:val="008E274C"/>
    <w:rsid w:val="008E27C2"/>
    <w:rsid w:val="008E3B1F"/>
    <w:rsid w:val="008E433E"/>
    <w:rsid w:val="008E4EC3"/>
    <w:rsid w:val="008E5102"/>
    <w:rsid w:val="008E608E"/>
    <w:rsid w:val="008E6DD3"/>
    <w:rsid w:val="008E6ED5"/>
    <w:rsid w:val="008E733C"/>
    <w:rsid w:val="008E73F7"/>
    <w:rsid w:val="008E74D4"/>
    <w:rsid w:val="008E7A79"/>
    <w:rsid w:val="008F029D"/>
    <w:rsid w:val="008F037C"/>
    <w:rsid w:val="008F141B"/>
    <w:rsid w:val="008F18A7"/>
    <w:rsid w:val="008F1B10"/>
    <w:rsid w:val="008F23E6"/>
    <w:rsid w:val="008F26FB"/>
    <w:rsid w:val="008F29F1"/>
    <w:rsid w:val="008F2F89"/>
    <w:rsid w:val="008F31B8"/>
    <w:rsid w:val="008F31ED"/>
    <w:rsid w:val="008F3763"/>
    <w:rsid w:val="008F460C"/>
    <w:rsid w:val="008F4B76"/>
    <w:rsid w:val="008F50E0"/>
    <w:rsid w:val="008F5D15"/>
    <w:rsid w:val="008F6F7C"/>
    <w:rsid w:val="008F7113"/>
    <w:rsid w:val="008F7213"/>
    <w:rsid w:val="008F72E6"/>
    <w:rsid w:val="008F796B"/>
    <w:rsid w:val="00901194"/>
    <w:rsid w:val="009011CD"/>
    <w:rsid w:val="00901FDC"/>
    <w:rsid w:val="009025A5"/>
    <w:rsid w:val="00902CDA"/>
    <w:rsid w:val="00903527"/>
    <w:rsid w:val="00903C88"/>
    <w:rsid w:val="00903FBB"/>
    <w:rsid w:val="009043D3"/>
    <w:rsid w:val="009043FE"/>
    <w:rsid w:val="00904C2E"/>
    <w:rsid w:val="00904F57"/>
    <w:rsid w:val="0090515D"/>
    <w:rsid w:val="009058E6"/>
    <w:rsid w:val="009061CD"/>
    <w:rsid w:val="00906961"/>
    <w:rsid w:val="009071D6"/>
    <w:rsid w:val="009073DF"/>
    <w:rsid w:val="00907412"/>
    <w:rsid w:val="009076F0"/>
    <w:rsid w:val="00907A90"/>
    <w:rsid w:val="00907F1D"/>
    <w:rsid w:val="00910D1B"/>
    <w:rsid w:val="00910DE5"/>
    <w:rsid w:val="0091118E"/>
    <w:rsid w:val="0091151F"/>
    <w:rsid w:val="00911AF3"/>
    <w:rsid w:val="00912409"/>
    <w:rsid w:val="00912C1F"/>
    <w:rsid w:val="00912C41"/>
    <w:rsid w:val="00913267"/>
    <w:rsid w:val="009137A3"/>
    <w:rsid w:val="00913C10"/>
    <w:rsid w:val="00913D0A"/>
    <w:rsid w:val="00913D84"/>
    <w:rsid w:val="00913E59"/>
    <w:rsid w:val="00914480"/>
    <w:rsid w:val="009145CA"/>
    <w:rsid w:val="009146EE"/>
    <w:rsid w:val="00915045"/>
    <w:rsid w:val="0091591B"/>
    <w:rsid w:val="009160E3"/>
    <w:rsid w:val="0091623D"/>
    <w:rsid w:val="0091706F"/>
    <w:rsid w:val="009170B2"/>
    <w:rsid w:val="00917104"/>
    <w:rsid w:val="00917374"/>
    <w:rsid w:val="00917B50"/>
    <w:rsid w:val="00917F29"/>
    <w:rsid w:val="00917F50"/>
    <w:rsid w:val="0092002F"/>
    <w:rsid w:val="009204C3"/>
    <w:rsid w:val="00920B76"/>
    <w:rsid w:val="00920E3C"/>
    <w:rsid w:val="009215B8"/>
    <w:rsid w:val="0092211E"/>
    <w:rsid w:val="009237E8"/>
    <w:rsid w:val="009238E8"/>
    <w:rsid w:val="00923B17"/>
    <w:rsid w:val="009243E1"/>
    <w:rsid w:val="009243EF"/>
    <w:rsid w:val="00925714"/>
    <w:rsid w:val="00925E40"/>
    <w:rsid w:val="009263AE"/>
    <w:rsid w:val="009263C5"/>
    <w:rsid w:val="0092647A"/>
    <w:rsid w:val="00926781"/>
    <w:rsid w:val="00926854"/>
    <w:rsid w:val="00926B18"/>
    <w:rsid w:val="00926C43"/>
    <w:rsid w:val="00927426"/>
    <w:rsid w:val="00927B0E"/>
    <w:rsid w:val="00927B6D"/>
    <w:rsid w:val="00927C0D"/>
    <w:rsid w:val="0093018C"/>
    <w:rsid w:val="00930D6F"/>
    <w:rsid w:val="0093117E"/>
    <w:rsid w:val="0093137A"/>
    <w:rsid w:val="00931440"/>
    <w:rsid w:val="009316CE"/>
    <w:rsid w:val="00931DE1"/>
    <w:rsid w:val="0093343D"/>
    <w:rsid w:val="00933A6D"/>
    <w:rsid w:val="00933AB6"/>
    <w:rsid w:val="009343DA"/>
    <w:rsid w:val="00934760"/>
    <w:rsid w:val="00934BDB"/>
    <w:rsid w:val="00935FC8"/>
    <w:rsid w:val="00936309"/>
    <w:rsid w:val="00936CA6"/>
    <w:rsid w:val="009374A3"/>
    <w:rsid w:val="009374CB"/>
    <w:rsid w:val="00937D3F"/>
    <w:rsid w:val="0094220A"/>
    <w:rsid w:val="00942602"/>
    <w:rsid w:val="00942DB4"/>
    <w:rsid w:val="00943515"/>
    <w:rsid w:val="00943E89"/>
    <w:rsid w:val="00943EE0"/>
    <w:rsid w:val="00943F6B"/>
    <w:rsid w:val="00945368"/>
    <w:rsid w:val="009460A9"/>
    <w:rsid w:val="0094614B"/>
    <w:rsid w:val="00946969"/>
    <w:rsid w:val="009476E1"/>
    <w:rsid w:val="0094792C"/>
    <w:rsid w:val="00947E83"/>
    <w:rsid w:val="00950069"/>
    <w:rsid w:val="0095035E"/>
    <w:rsid w:val="00950529"/>
    <w:rsid w:val="00952B3A"/>
    <w:rsid w:val="00952CF0"/>
    <w:rsid w:val="00952D61"/>
    <w:rsid w:val="00952D6C"/>
    <w:rsid w:val="00953085"/>
    <w:rsid w:val="0095328F"/>
    <w:rsid w:val="009535AC"/>
    <w:rsid w:val="00953F90"/>
    <w:rsid w:val="00954022"/>
    <w:rsid w:val="00954499"/>
    <w:rsid w:val="00954661"/>
    <w:rsid w:val="00954D60"/>
    <w:rsid w:val="00955ABC"/>
    <w:rsid w:val="00956141"/>
    <w:rsid w:val="009561C5"/>
    <w:rsid w:val="00956527"/>
    <w:rsid w:val="00957086"/>
    <w:rsid w:val="0095750F"/>
    <w:rsid w:val="00957E39"/>
    <w:rsid w:val="009610D0"/>
    <w:rsid w:val="009622AD"/>
    <w:rsid w:val="00962572"/>
    <w:rsid w:val="009626E2"/>
    <w:rsid w:val="00962868"/>
    <w:rsid w:val="00962A53"/>
    <w:rsid w:val="00962E70"/>
    <w:rsid w:val="00962EA6"/>
    <w:rsid w:val="0096301F"/>
    <w:rsid w:val="009630CE"/>
    <w:rsid w:val="009633D5"/>
    <w:rsid w:val="009635C4"/>
    <w:rsid w:val="0096385D"/>
    <w:rsid w:val="00963873"/>
    <w:rsid w:val="00963927"/>
    <w:rsid w:val="00963A00"/>
    <w:rsid w:val="00963A86"/>
    <w:rsid w:val="009646D0"/>
    <w:rsid w:val="00964F8F"/>
    <w:rsid w:val="00965703"/>
    <w:rsid w:val="00965734"/>
    <w:rsid w:val="00965E7A"/>
    <w:rsid w:val="00966C5A"/>
    <w:rsid w:val="00966E20"/>
    <w:rsid w:val="00967680"/>
    <w:rsid w:val="0096794C"/>
    <w:rsid w:val="00967AFA"/>
    <w:rsid w:val="00967EA9"/>
    <w:rsid w:val="00970C1B"/>
    <w:rsid w:val="00970C56"/>
    <w:rsid w:val="0097102C"/>
    <w:rsid w:val="00972539"/>
    <w:rsid w:val="00972B75"/>
    <w:rsid w:val="00972B8E"/>
    <w:rsid w:val="00972D77"/>
    <w:rsid w:val="0097313B"/>
    <w:rsid w:val="00973C73"/>
    <w:rsid w:val="009748BD"/>
    <w:rsid w:val="009755CA"/>
    <w:rsid w:val="00975612"/>
    <w:rsid w:val="009767A9"/>
    <w:rsid w:val="00977064"/>
    <w:rsid w:val="0097751C"/>
    <w:rsid w:val="00977BA4"/>
    <w:rsid w:val="00980783"/>
    <w:rsid w:val="009810FB"/>
    <w:rsid w:val="00981407"/>
    <w:rsid w:val="00981EE6"/>
    <w:rsid w:val="00983C11"/>
    <w:rsid w:val="00984144"/>
    <w:rsid w:val="009844F6"/>
    <w:rsid w:val="009849FB"/>
    <w:rsid w:val="00984A19"/>
    <w:rsid w:val="00984D11"/>
    <w:rsid w:val="00985D95"/>
    <w:rsid w:val="00985DC0"/>
    <w:rsid w:val="00985F3F"/>
    <w:rsid w:val="00986698"/>
    <w:rsid w:val="00987238"/>
    <w:rsid w:val="00987521"/>
    <w:rsid w:val="0098754B"/>
    <w:rsid w:val="009875E9"/>
    <w:rsid w:val="00987B59"/>
    <w:rsid w:val="00990120"/>
    <w:rsid w:val="00990491"/>
    <w:rsid w:val="00990BBD"/>
    <w:rsid w:val="00990C4E"/>
    <w:rsid w:val="00991168"/>
    <w:rsid w:val="00991260"/>
    <w:rsid w:val="0099269E"/>
    <w:rsid w:val="00992F8C"/>
    <w:rsid w:val="0099379B"/>
    <w:rsid w:val="00993851"/>
    <w:rsid w:val="009945DC"/>
    <w:rsid w:val="00994F52"/>
    <w:rsid w:val="0099502D"/>
    <w:rsid w:val="0099512F"/>
    <w:rsid w:val="009953C0"/>
    <w:rsid w:val="0099571F"/>
    <w:rsid w:val="009965BB"/>
    <w:rsid w:val="009975F9"/>
    <w:rsid w:val="009A0CAE"/>
    <w:rsid w:val="009A0CCD"/>
    <w:rsid w:val="009A1194"/>
    <w:rsid w:val="009A11C8"/>
    <w:rsid w:val="009A142B"/>
    <w:rsid w:val="009A152F"/>
    <w:rsid w:val="009A159C"/>
    <w:rsid w:val="009A1664"/>
    <w:rsid w:val="009A19BE"/>
    <w:rsid w:val="009A1A50"/>
    <w:rsid w:val="009A1ADD"/>
    <w:rsid w:val="009A1C7B"/>
    <w:rsid w:val="009A1DDE"/>
    <w:rsid w:val="009A1EB6"/>
    <w:rsid w:val="009A25A9"/>
    <w:rsid w:val="009A3367"/>
    <w:rsid w:val="009A3BE5"/>
    <w:rsid w:val="009A4322"/>
    <w:rsid w:val="009A4774"/>
    <w:rsid w:val="009A5597"/>
    <w:rsid w:val="009A584A"/>
    <w:rsid w:val="009A6337"/>
    <w:rsid w:val="009A6CE8"/>
    <w:rsid w:val="009A7326"/>
    <w:rsid w:val="009A7536"/>
    <w:rsid w:val="009A7625"/>
    <w:rsid w:val="009B0499"/>
    <w:rsid w:val="009B158A"/>
    <w:rsid w:val="009B166D"/>
    <w:rsid w:val="009B3246"/>
    <w:rsid w:val="009B45E9"/>
    <w:rsid w:val="009B49F9"/>
    <w:rsid w:val="009B505B"/>
    <w:rsid w:val="009B51C5"/>
    <w:rsid w:val="009B565E"/>
    <w:rsid w:val="009B5FCD"/>
    <w:rsid w:val="009B665C"/>
    <w:rsid w:val="009B6A74"/>
    <w:rsid w:val="009B6D7F"/>
    <w:rsid w:val="009B6EDA"/>
    <w:rsid w:val="009B6FF2"/>
    <w:rsid w:val="009B76BE"/>
    <w:rsid w:val="009B779D"/>
    <w:rsid w:val="009B7ABA"/>
    <w:rsid w:val="009C01F7"/>
    <w:rsid w:val="009C0C40"/>
    <w:rsid w:val="009C0D23"/>
    <w:rsid w:val="009C1081"/>
    <w:rsid w:val="009C16B2"/>
    <w:rsid w:val="009C191A"/>
    <w:rsid w:val="009C302E"/>
    <w:rsid w:val="009C3BC7"/>
    <w:rsid w:val="009C4626"/>
    <w:rsid w:val="009C4ACE"/>
    <w:rsid w:val="009C5D03"/>
    <w:rsid w:val="009C5D08"/>
    <w:rsid w:val="009C6031"/>
    <w:rsid w:val="009C607E"/>
    <w:rsid w:val="009C609C"/>
    <w:rsid w:val="009C6109"/>
    <w:rsid w:val="009C6342"/>
    <w:rsid w:val="009C65F3"/>
    <w:rsid w:val="009C6628"/>
    <w:rsid w:val="009C677A"/>
    <w:rsid w:val="009C692D"/>
    <w:rsid w:val="009C6FD3"/>
    <w:rsid w:val="009C72FA"/>
    <w:rsid w:val="009C7865"/>
    <w:rsid w:val="009C7E3F"/>
    <w:rsid w:val="009C7E69"/>
    <w:rsid w:val="009D04BE"/>
    <w:rsid w:val="009D1006"/>
    <w:rsid w:val="009D147C"/>
    <w:rsid w:val="009D1D2E"/>
    <w:rsid w:val="009D2271"/>
    <w:rsid w:val="009D296D"/>
    <w:rsid w:val="009D3837"/>
    <w:rsid w:val="009D4738"/>
    <w:rsid w:val="009D4EF7"/>
    <w:rsid w:val="009D5D8C"/>
    <w:rsid w:val="009D5EE2"/>
    <w:rsid w:val="009D673C"/>
    <w:rsid w:val="009D6AD8"/>
    <w:rsid w:val="009D6B57"/>
    <w:rsid w:val="009D6EF6"/>
    <w:rsid w:val="009D78C3"/>
    <w:rsid w:val="009E041D"/>
    <w:rsid w:val="009E13CC"/>
    <w:rsid w:val="009E1768"/>
    <w:rsid w:val="009E185D"/>
    <w:rsid w:val="009E1884"/>
    <w:rsid w:val="009E1E76"/>
    <w:rsid w:val="009E2353"/>
    <w:rsid w:val="009E2D97"/>
    <w:rsid w:val="009E3226"/>
    <w:rsid w:val="009E372E"/>
    <w:rsid w:val="009E3C9A"/>
    <w:rsid w:val="009E3D6F"/>
    <w:rsid w:val="009E40FA"/>
    <w:rsid w:val="009E4265"/>
    <w:rsid w:val="009E46E5"/>
    <w:rsid w:val="009E583B"/>
    <w:rsid w:val="009E583C"/>
    <w:rsid w:val="009E60F9"/>
    <w:rsid w:val="009E621E"/>
    <w:rsid w:val="009E6436"/>
    <w:rsid w:val="009E67BE"/>
    <w:rsid w:val="009E6C54"/>
    <w:rsid w:val="009E6F85"/>
    <w:rsid w:val="009E709F"/>
    <w:rsid w:val="009E76B8"/>
    <w:rsid w:val="009E7977"/>
    <w:rsid w:val="009E7A4F"/>
    <w:rsid w:val="009F0628"/>
    <w:rsid w:val="009F07F3"/>
    <w:rsid w:val="009F1305"/>
    <w:rsid w:val="009F1B86"/>
    <w:rsid w:val="009F1D3B"/>
    <w:rsid w:val="009F20E5"/>
    <w:rsid w:val="009F23D5"/>
    <w:rsid w:val="009F24A2"/>
    <w:rsid w:val="009F2C1E"/>
    <w:rsid w:val="009F2DB6"/>
    <w:rsid w:val="009F2E45"/>
    <w:rsid w:val="009F2F6B"/>
    <w:rsid w:val="009F3355"/>
    <w:rsid w:val="009F3C6C"/>
    <w:rsid w:val="009F3DC8"/>
    <w:rsid w:val="009F4996"/>
    <w:rsid w:val="009F4E55"/>
    <w:rsid w:val="009F534A"/>
    <w:rsid w:val="009F55B9"/>
    <w:rsid w:val="009F5930"/>
    <w:rsid w:val="009F6F76"/>
    <w:rsid w:val="009F7396"/>
    <w:rsid w:val="00A00151"/>
    <w:rsid w:val="00A0022C"/>
    <w:rsid w:val="00A00A7A"/>
    <w:rsid w:val="00A017E2"/>
    <w:rsid w:val="00A0184A"/>
    <w:rsid w:val="00A02547"/>
    <w:rsid w:val="00A0297C"/>
    <w:rsid w:val="00A02D68"/>
    <w:rsid w:val="00A02EA1"/>
    <w:rsid w:val="00A02F77"/>
    <w:rsid w:val="00A04275"/>
    <w:rsid w:val="00A04BFD"/>
    <w:rsid w:val="00A0526D"/>
    <w:rsid w:val="00A057B4"/>
    <w:rsid w:val="00A05A24"/>
    <w:rsid w:val="00A05F00"/>
    <w:rsid w:val="00A0624D"/>
    <w:rsid w:val="00A06392"/>
    <w:rsid w:val="00A063D5"/>
    <w:rsid w:val="00A06D7E"/>
    <w:rsid w:val="00A07283"/>
    <w:rsid w:val="00A0737A"/>
    <w:rsid w:val="00A07930"/>
    <w:rsid w:val="00A10116"/>
    <w:rsid w:val="00A1041A"/>
    <w:rsid w:val="00A11A98"/>
    <w:rsid w:val="00A11E13"/>
    <w:rsid w:val="00A11E6C"/>
    <w:rsid w:val="00A121CB"/>
    <w:rsid w:val="00A1239A"/>
    <w:rsid w:val="00A1245A"/>
    <w:rsid w:val="00A12549"/>
    <w:rsid w:val="00A126C9"/>
    <w:rsid w:val="00A12B07"/>
    <w:rsid w:val="00A13104"/>
    <w:rsid w:val="00A1376A"/>
    <w:rsid w:val="00A1378D"/>
    <w:rsid w:val="00A13A1A"/>
    <w:rsid w:val="00A147DB"/>
    <w:rsid w:val="00A148EE"/>
    <w:rsid w:val="00A14E20"/>
    <w:rsid w:val="00A15B1D"/>
    <w:rsid w:val="00A162BB"/>
    <w:rsid w:val="00A16EA6"/>
    <w:rsid w:val="00A17057"/>
    <w:rsid w:val="00A17141"/>
    <w:rsid w:val="00A21263"/>
    <w:rsid w:val="00A21DA4"/>
    <w:rsid w:val="00A22246"/>
    <w:rsid w:val="00A223FA"/>
    <w:rsid w:val="00A2242B"/>
    <w:rsid w:val="00A22564"/>
    <w:rsid w:val="00A2296E"/>
    <w:rsid w:val="00A22D41"/>
    <w:rsid w:val="00A2365F"/>
    <w:rsid w:val="00A23820"/>
    <w:rsid w:val="00A2427C"/>
    <w:rsid w:val="00A24626"/>
    <w:rsid w:val="00A24804"/>
    <w:rsid w:val="00A24908"/>
    <w:rsid w:val="00A249A2"/>
    <w:rsid w:val="00A24CCE"/>
    <w:rsid w:val="00A25131"/>
    <w:rsid w:val="00A25F7A"/>
    <w:rsid w:val="00A26008"/>
    <w:rsid w:val="00A2672F"/>
    <w:rsid w:val="00A26803"/>
    <w:rsid w:val="00A30126"/>
    <w:rsid w:val="00A30AD0"/>
    <w:rsid w:val="00A30B33"/>
    <w:rsid w:val="00A30F38"/>
    <w:rsid w:val="00A31D75"/>
    <w:rsid w:val="00A321B3"/>
    <w:rsid w:val="00A32D1B"/>
    <w:rsid w:val="00A32E19"/>
    <w:rsid w:val="00A32F7C"/>
    <w:rsid w:val="00A33788"/>
    <w:rsid w:val="00A33876"/>
    <w:rsid w:val="00A33A59"/>
    <w:rsid w:val="00A33C29"/>
    <w:rsid w:val="00A33CB3"/>
    <w:rsid w:val="00A34422"/>
    <w:rsid w:val="00A346AA"/>
    <w:rsid w:val="00A352D3"/>
    <w:rsid w:val="00A36B79"/>
    <w:rsid w:val="00A36C58"/>
    <w:rsid w:val="00A3730B"/>
    <w:rsid w:val="00A37E9C"/>
    <w:rsid w:val="00A40861"/>
    <w:rsid w:val="00A4277A"/>
    <w:rsid w:val="00A4318A"/>
    <w:rsid w:val="00A43449"/>
    <w:rsid w:val="00A43C70"/>
    <w:rsid w:val="00A440EA"/>
    <w:rsid w:val="00A44138"/>
    <w:rsid w:val="00A441BA"/>
    <w:rsid w:val="00A441FD"/>
    <w:rsid w:val="00A44CE4"/>
    <w:rsid w:val="00A44D08"/>
    <w:rsid w:val="00A450F0"/>
    <w:rsid w:val="00A45148"/>
    <w:rsid w:val="00A45419"/>
    <w:rsid w:val="00A46F29"/>
    <w:rsid w:val="00A473FC"/>
    <w:rsid w:val="00A47762"/>
    <w:rsid w:val="00A47A08"/>
    <w:rsid w:val="00A50296"/>
    <w:rsid w:val="00A503B0"/>
    <w:rsid w:val="00A51533"/>
    <w:rsid w:val="00A51674"/>
    <w:rsid w:val="00A51D3F"/>
    <w:rsid w:val="00A5200C"/>
    <w:rsid w:val="00A52012"/>
    <w:rsid w:val="00A52388"/>
    <w:rsid w:val="00A5260A"/>
    <w:rsid w:val="00A52A11"/>
    <w:rsid w:val="00A52BF1"/>
    <w:rsid w:val="00A52CA6"/>
    <w:rsid w:val="00A52F4C"/>
    <w:rsid w:val="00A5390B"/>
    <w:rsid w:val="00A53AB7"/>
    <w:rsid w:val="00A53CFD"/>
    <w:rsid w:val="00A549A1"/>
    <w:rsid w:val="00A54AD8"/>
    <w:rsid w:val="00A550F5"/>
    <w:rsid w:val="00A55526"/>
    <w:rsid w:val="00A5559E"/>
    <w:rsid w:val="00A55A97"/>
    <w:rsid w:val="00A55DF4"/>
    <w:rsid w:val="00A55F0D"/>
    <w:rsid w:val="00A55F79"/>
    <w:rsid w:val="00A563E5"/>
    <w:rsid w:val="00A570B7"/>
    <w:rsid w:val="00A5765D"/>
    <w:rsid w:val="00A57FC0"/>
    <w:rsid w:val="00A603E8"/>
    <w:rsid w:val="00A605CC"/>
    <w:rsid w:val="00A60E42"/>
    <w:rsid w:val="00A610A4"/>
    <w:rsid w:val="00A610B7"/>
    <w:rsid w:val="00A6124A"/>
    <w:rsid w:val="00A6167C"/>
    <w:rsid w:val="00A61697"/>
    <w:rsid w:val="00A62552"/>
    <w:rsid w:val="00A636A8"/>
    <w:rsid w:val="00A63714"/>
    <w:rsid w:val="00A63B04"/>
    <w:rsid w:val="00A63DEF"/>
    <w:rsid w:val="00A63F23"/>
    <w:rsid w:val="00A64C04"/>
    <w:rsid w:val="00A658B0"/>
    <w:rsid w:val="00A65ECF"/>
    <w:rsid w:val="00A66BC5"/>
    <w:rsid w:val="00A672BD"/>
    <w:rsid w:val="00A70995"/>
    <w:rsid w:val="00A70EEE"/>
    <w:rsid w:val="00A71402"/>
    <w:rsid w:val="00A71AA3"/>
    <w:rsid w:val="00A73352"/>
    <w:rsid w:val="00A73732"/>
    <w:rsid w:val="00A73881"/>
    <w:rsid w:val="00A7450E"/>
    <w:rsid w:val="00A751CC"/>
    <w:rsid w:val="00A76F89"/>
    <w:rsid w:val="00A77162"/>
    <w:rsid w:val="00A77722"/>
    <w:rsid w:val="00A7778B"/>
    <w:rsid w:val="00A813EB"/>
    <w:rsid w:val="00A8145B"/>
    <w:rsid w:val="00A817F9"/>
    <w:rsid w:val="00A81AD8"/>
    <w:rsid w:val="00A8201E"/>
    <w:rsid w:val="00A822DD"/>
    <w:rsid w:val="00A829E0"/>
    <w:rsid w:val="00A82F10"/>
    <w:rsid w:val="00A82F1A"/>
    <w:rsid w:val="00A830B4"/>
    <w:rsid w:val="00A8334E"/>
    <w:rsid w:val="00A8386A"/>
    <w:rsid w:val="00A83C03"/>
    <w:rsid w:val="00A841D4"/>
    <w:rsid w:val="00A84214"/>
    <w:rsid w:val="00A848DA"/>
    <w:rsid w:val="00A84CE9"/>
    <w:rsid w:val="00A84F1F"/>
    <w:rsid w:val="00A85092"/>
    <w:rsid w:val="00A851DE"/>
    <w:rsid w:val="00A851F6"/>
    <w:rsid w:val="00A85243"/>
    <w:rsid w:val="00A852C8"/>
    <w:rsid w:val="00A8609C"/>
    <w:rsid w:val="00A86377"/>
    <w:rsid w:val="00A86BCE"/>
    <w:rsid w:val="00A8747A"/>
    <w:rsid w:val="00A8784F"/>
    <w:rsid w:val="00A90F59"/>
    <w:rsid w:val="00A90F95"/>
    <w:rsid w:val="00A913AE"/>
    <w:rsid w:val="00A915D5"/>
    <w:rsid w:val="00A918F6"/>
    <w:rsid w:val="00A91BE9"/>
    <w:rsid w:val="00A92611"/>
    <w:rsid w:val="00A9309F"/>
    <w:rsid w:val="00A932C3"/>
    <w:rsid w:val="00A93449"/>
    <w:rsid w:val="00A93A4A"/>
    <w:rsid w:val="00A93CFD"/>
    <w:rsid w:val="00A94380"/>
    <w:rsid w:val="00A94C21"/>
    <w:rsid w:val="00A95470"/>
    <w:rsid w:val="00A95833"/>
    <w:rsid w:val="00A95AAE"/>
    <w:rsid w:val="00A9614A"/>
    <w:rsid w:val="00A975B4"/>
    <w:rsid w:val="00A978A6"/>
    <w:rsid w:val="00AA07C5"/>
    <w:rsid w:val="00AA09B8"/>
    <w:rsid w:val="00AA0CF6"/>
    <w:rsid w:val="00AA0E56"/>
    <w:rsid w:val="00AA0F2E"/>
    <w:rsid w:val="00AA117D"/>
    <w:rsid w:val="00AA15D5"/>
    <w:rsid w:val="00AA2097"/>
    <w:rsid w:val="00AA23B1"/>
    <w:rsid w:val="00AA2A77"/>
    <w:rsid w:val="00AA2C23"/>
    <w:rsid w:val="00AA2DAF"/>
    <w:rsid w:val="00AA4676"/>
    <w:rsid w:val="00AA50DA"/>
    <w:rsid w:val="00AA5457"/>
    <w:rsid w:val="00AA55E0"/>
    <w:rsid w:val="00AA5922"/>
    <w:rsid w:val="00AA5924"/>
    <w:rsid w:val="00AA597A"/>
    <w:rsid w:val="00AA6785"/>
    <w:rsid w:val="00AA6A85"/>
    <w:rsid w:val="00AA773F"/>
    <w:rsid w:val="00AB05BC"/>
    <w:rsid w:val="00AB06C7"/>
    <w:rsid w:val="00AB09A7"/>
    <w:rsid w:val="00AB0A9E"/>
    <w:rsid w:val="00AB0D87"/>
    <w:rsid w:val="00AB13FD"/>
    <w:rsid w:val="00AB166D"/>
    <w:rsid w:val="00AB1806"/>
    <w:rsid w:val="00AB1A8D"/>
    <w:rsid w:val="00AB1BF0"/>
    <w:rsid w:val="00AB2137"/>
    <w:rsid w:val="00AB2A25"/>
    <w:rsid w:val="00AB2ADC"/>
    <w:rsid w:val="00AB3C77"/>
    <w:rsid w:val="00AB4196"/>
    <w:rsid w:val="00AB4A41"/>
    <w:rsid w:val="00AB5145"/>
    <w:rsid w:val="00AB5720"/>
    <w:rsid w:val="00AB5729"/>
    <w:rsid w:val="00AB574B"/>
    <w:rsid w:val="00AB600D"/>
    <w:rsid w:val="00AB62E4"/>
    <w:rsid w:val="00AB658B"/>
    <w:rsid w:val="00AB7641"/>
    <w:rsid w:val="00AB7E17"/>
    <w:rsid w:val="00AC0614"/>
    <w:rsid w:val="00AC0623"/>
    <w:rsid w:val="00AC0915"/>
    <w:rsid w:val="00AC0C21"/>
    <w:rsid w:val="00AC0FFF"/>
    <w:rsid w:val="00AC1E20"/>
    <w:rsid w:val="00AC254D"/>
    <w:rsid w:val="00AC29FC"/>
    <w:rsid w:val="00AC314F"/>
    <w:rsid w:val="00AC35EE"/>
    <w:rsid w:val="00AC36A3"/>
    <w:rsid w:val="00AC377A"/>
    <w:rsid w:val="00AC417A"/>
    <w:rsid w:val="00AC4BD0"/>
    <w:rsid w:val="00AC508B"/>
    <w:rsid w:val="00AC5697"/>
    <w:rsid w:val="00AC5A84"/>
    <w:rsid w:val="00AC6088"/>
    <w:rsid w:val="00AC6DF0"/>
    <w:rsid w:val="00AC7204"/>
    <w:rsid w:val="00AC78C0"/>
    <w:rsid w:val="00AC7A95"/>
    <w:rsid w:val="00AC7C3E"/>
    <w:rsid w:val="00AC7D44"/>
    <w:rsid w:val="00AD059E"/>
    <w:rsid w:val="00AD125B"/>
    <w:rsid w:val="00AD202D"/>
    <w:rsid w:val="00AD26D9"/>
    <w:rsid w:val="00AD2BEA"/>
    <w:rsid w:val="00AD39F2"/>
    <w:rsid w:val="00AD3E2E"/>
    <w:rsid w:val="00AD43F5"/>
    <w:rsid w:val="00AD5039"/>
    <w:rsid w:val="00AD54C1"/>
    <w:rsid w:val="00AD5C2C"/>
    <w:rsid w:val="00AD6517"/>
    <w:rsid w:val="00AD6F43"/>
    <w:rsid w:val="00AD70AC"/>
    <w:rsid w:val="00AD7469"/>
    <w:rsid w:val="00AE079D"/>
    <w:rsid w:val="00AE095E"/>
    <w:rsid w:val="00AE14EF"/>
    <w:rsid w:val="00AE15A5"/>
    <w:rsid w:val="00AE1B78"/>
    <w:rsid w:val="00AE1C47"/>
    <w:rsid w:val="00AE2861"/>
    <w:rsid w:val="00AE2C5E"/>
    <w:rsid w:val="00AE2FC1"/>
    <w:rsid w:val="00AE3C78"/>
    <w:rsid w:val="00AE3D7B"/>
    <w:rsid w:val="00AE4619"/>
    <w:rsid w:val="00AE5243"/>
    <w:rsid w:val="00AE5644"/>
    <w:rsid w:val="00AE577A"/>
    <w:rsid w:val="00AE5A08"/>
    <w:rsid w:val="00AE5B8D"/>
    <w:rsid w:val="00AE639D"/>
    <w:rsid w:val="00AE64C0"/>
    <w:rsid w:val="00AE6B7F"/>
    <w:rsid w:val="00AE7BBE"/>
    <w:rsid w:val="00AF01A6"/>
    <w:rsid w:val="00AF0470"/>
    <w:rsid w:val="00AF0735"/>
    <w:rsid w:val="00AF0E24"/>
    <w:rsid w:val="00AF0F1E"/>
    <w:rsid w:val="00AF0FCB"/>
    <w:rsid w:val="00AF1F6A"/>
    <w:rsid w:val="00AF1FCB"/>
    <w:rsid w:val="00AF22C6"/>
    <w:rsid w:val="00AF27D1"/>
    <w:rsid w:val="00AF339C"/>
    <w:rsid w:val="00AF44C7"/>
    <w:rsid w:val="00AF4934"/>
    <w:rsid w:val="00AF5407"/>
    <w:rsid w:val="00AF5B23"/>
    <w:rsid w:val="00AF5EE4"/>
    <w:rsid w:val="00AF6773"/>
    <w:rsid w:val="00AF67A8"/>
    <w:rsid w:val="00AF6887"/>
    <w:rsid w:val="00AF6A27"/>
    <w:rsid w:val="00AF7EB6"/>
    <w:rsid w:val="00AF7FE1"/>
    <w:rsid w:val="00B004FD"/>
    <w:rsid w:val="00B01299"/>
    <w:rsid w:val="00B01CE4"/>
    <w:rsid w:val="00B02711"/>
    <w:rsid w:val="00B0331B"/>
    <w:rsid w:val="00B03B78"/>
    <w:rsid w:val="00B0454E"/>
    <w:rsid w:val="00B04563"/>
    <w:rsid w:val="00B0492C"/>
    <w:rsid w:val="00B04961"/>
    <w:rsid w:val="00B04985"/>
    <w:rsid w:val="00B04D6F"/>
    <w:rsid w:val="00B04F18"/>
    <w:rsid w:val="00B05AF9"/>
    <w:rsid w:val="00B05E81"/>
    <w:rsid w:val="00B05E85"/>
    <w:rsid w:val="00B071D3"/>
    <w:rsid w:val="00B072D4"/>
    <w:rsid w:val="00B07E1F"/>
    <w:rsid w:val="00B1050F"/>
    <w:rsid w:val="00B1079D"/>
    <w:rsid w:val="00B10CC9"/>
    <w:rsid w:val="00B11FAA"/>
    <w:rsid w:val="00B12176"/>
    <w:rsid w:val="00B128A2"/>
    <w:rsid w:val="00B131B0"/>
    <w:rsid w:val="00B1388F"/>
    <w:rsid w:val="00B13A3E"/>
    <w:rsid w:val="00B14002"/>
    <w:rsid w:val="00B14206"/>
    <w:rsid w:val="00B14944"/>
    <w:rsid w:val="00B15F4C"/>
    <w:rsid w:val="00B16F1B"/>
    <w:rsid w:val="00B20591"/>
    <w:rsid w:val="00B20DB4"/>
    <w:rsid w:val="00B2124F"/>
    <w:rsid w:val="00B21403"/>
    <w:rsid w:val="00B21597"/>
    <w:rsid w:val="00B2181B"/>
    <w:rsid w:val="00B22D3E"/>
    <w:rsid w:val="00B23236"/>
    <w:rsid w:val="00B240A7"/>
    <w:rsid w:val="00B2499A"/>
    <w:rsid w:val="00B24C1F"/>
    <w:rsid w:val="00B252E0"/>
    <w:rsid w:val="00B256C3"/>
    <w:rsid w:val="00B25B7E"/>
    <w:rsid w:val="00B267BF"/>
    <w:rsid w:val="00B26EF1"/>
    <w:rsid w:val="00B27974"/>
    <w:rsid w:val="00B30EA8"/>
    <w:rsid w:val="00B311DA"/>
    <w:rsid w:val="00B31FBF"/>
    <w:rsid w:val="00B324AE"/>
    <w:rsid w:val="00B32518"/>
    <w:rsid w:val="00B32922"/>
    <w:rsid w:val="00B329D0"/>
    <w:rsid w:val="00B33093"/>
    <w:rsid w:val="00B3329A"/>
    <w:rsid w:val="00B33436"/>
    <w:rsid w:val="00B33469"/>
    <w:rsid w:val="00B33642"/>
    <w:rsid w:val="00B33C7C"/>
    <w:rsid w:val="00B33CBB"/>
    <w:rsid w:val="00B34A6C"/>
    <w:rsid w:val="00B34B9B"/>
    <w:rsid w:val="00B34F22"/>
    <w:rsid w:val="00B359F3"/>
    <w:rsid w:val="00B37654"/>
    <w:rsid w:val="00B37AFB"/>
    <w:rsid w:val="00B40D0A"/>
    <w:rsid w:val="00B40F42"/>
    <w:rsid w:val="00B40F7A"/>
    <w:rsid w:val="00B41123"/>
    <w:rsid w:val="00B42CFC"/>
    <w:rsid w:val="00B42E28"/>
    <w:rsid w:val="00B42E58"/>
    <w:rsid w:val="00B43175"/>
    <w:rsid w:val="00B43249"/>
    <w:rsid w:val="00B43CF7"/>
    <w:rsid w:val="00B44BB7"/>
    <w:rsid w:val="00B450A3"/>
    <w:rsid w:val="00B46181"/>
    <w:rsid w:val="00B46474"/>
    <w:rsid w:val="00B46631"/>
    <w:rsid w:val="00B469B5"/>
    <w:rsid w:val="00B46F92"/>
    <w:rsid w:val="00B47104"/>
    <w:rsid w:val="00B47AF3"/>
    <w:rsid w:val="00B47B7F"/>
    <w:rsid w:val="00B510FE"/>
    <w:rsid w:val="00B511ED"/>
    <w:rsid w:val="00B51E33"/>
    <w:rsid w:val="00B51E45"/>
    <w:rsid w:val="00B51FF6"/>
    <w:rsid w:val="00B52410"/>
    <w:rsid w:val="00B53054"/>
    <w:rsid w:val="00B53869"/>
    <w:rsid w:val="00B53B4F"/>
    <w:rsid w:val="00B54306"/>
    <w:rsid w:val="00B54DDC"/>
    <w:rsid w:val="00B55153"/>
    <w:rsid w:val="00B55F56"/>
    <w:rsid w:val="00B56079"/>
    <w:rsid w:val="00B5618F"/>
    <w:rsid w:val="00B566B2"/>
    <w:rsid w:val="00B5730D"/>
    <w:rsid w:val="00B5764A"/>
    <w:rsid w:val="00B60981"/>
    <w:rsid w:val="00B6112E"/>
    <w:rsid w:val="00B612B8"/>
    <w:rsid w:val="00B61326"/>
    <w:rsid w:val="00B618EE"/>
    <w:rsid w:val="00B619DC"/>
    <w:rsid w:val="00B6222C"/>
    <w:rsid w:val="00B624DF"/>
    <w:rsid w:val="00B6263C"/>
    <w:rsid w:val="00B628E3"/>
    <w:rsid w:val="00B62953"/>
    <w:rsid w:val="00B62F1A"/>
    <w:rsid w:val="00B630C7"/>
    <w:rsid w:val="00B63A66"/>
    <w:rsid w:val="00B643BF"/>
    <w:rsid w:val="00B64B64"/>
    <w:rsid w:val="00B66D7F"/>
    <w:rsid w:val="00B66F4E"/>
    <w:rsid w:val="00B678DC"/>
    <w:rsid w:val="00B67D8D"/>
    <w:rsid w:val="00B67EAD"/>
    <w:rsid w:val="00B7139A"/>
    <w:rsid w:val="00B71C74"/>
    <w:rsid w:val="00B72972"/>
    <w:rsid w:val="00B72C99"/>
    <w:rsid w:val="00B73504"/>
    <w:rsid w:val="00B74013"/>
    <w:rsid w:val="00B74AB3"/>
    <w:rsid w:val="00B75202"/>
    <w:rsid w:val="00B7558B"/>
    <w:rsid w:val="00B756FC"/>
    <w:rsid w:val="00B75764"/>
    <w:rsid w:val="00B76291"/>
    <w:rsid w:val="00B769B8"/>
    <w:rsid w:val="00B76D18"/>
    <w:rsid w:val="00B77B68"/>
    <w:rsid w:val="00B8034E"/>
    <w:rsid w:val="00B80653"/>
    <w:rsid w:val="00B8072C"/>
    <w:rsid w:val="00B80C15"/>
    <w:rsid w:val="00B80F7E"/>
    <w:rsid w:val="00B81B35"/>
    <w:rsid w:val="00B822B4"/>
    <w:rsid w:val="00B8291D"/>
    <w:rsid w:val="00B834EB"/>
    <w:rsid w:val="00B839EB"/>
    <w:rsid w:val="00B83B0B"/>
    <w:rsid w:val="00B841C6"/>
    <w:rsid w:val="00B84233"/>
    <w:rsid w:val="00B84371"/>
    <w:rsid w:val="00B84777"/>
    <w:rsid w:val="00B84DC6"/>
    <w:rsid w:val="00B85386"/>
    <w:rsid w:val="00B8555E"/>
    <w:rsid w:val="00B855F0"/>
    <w:rsid w:val="00B90ACF"/>
    <w:rsid w:val="00B911A7"/>
    <w:rsid w:val="00B912A7"/>
    <w:rsid w:val="00B912A8"/>
    <w:rsid w:val="00B917E8"/>
    <w:rsid w:val="00B92254"/>
    <w:rsid w:val="00B922AA"/>
    <w:rsid w:val="00B922FA"/>
    <w:rsid w:val="00B924F6"/>
    <w:rsid w:val="00B92B31"/>
    <w:rsid w:val="00B92DD1"/>
    <w:rsid w:val="00B92F75"/>
    <w:rsid w:val="00B92FCD"/>
    <w:rsid w:val="00B938C1"/>
    <w:rsid w:val="00B9482D"/>
    <w:rsid w:val="00B94B9A"/>
    <w:rsid w:val="00B951F4"/>
    <w:rsid w:val="00B95BBE"/>
    <w:rsid w:val="00B95E54"/>
    <w:rsid w:val="00B96966"/>
    <w:rsid w:val="00B97D90"/>
    <w:rsid w:val="00BA046A"/>
    <w:rsid w:val="00BA19E6"/>
    <w:rsid w:val="00BA1B67"/>
    <w:rsid w:val="00BA1CE2"/>
    <w:rsid w:val="00BA2799"/>
    <w:rsid w:val="00BA2C96"/>
    <w:rsid w:val="00BA30FA"/>
    <w:rsid w:val="00BA341F"/>
    <w:rsid w:val="00BA3AEA"/>
    <w:rsid w:val="00BA3B92"/>
    <w:rsid w:val="00BA44A2"/>
    <w:rsid w:val="00BA4792"/>
    <w:rsid w:val="00BA49F3"/>
    <w:rsid w:val="00BA4B1C"/>
    <w:rsid w:val="00BA4D74"/>
    <w:rsid w:val="00BA4DB6"/>
    <w:rsid w:val="00BA53B1"/>
    <w:rsid w:val="00BA5B8E"/>
    <w:rsid w:val="00BA5ED2"/>
    <w:rsid w:val="00BA61BA"/>
    <w:rsid w:val="00BA61D5"/>
    <w:rsid w:val="00BA769F"/>
    <w:rsid w:val="00BA7C90"/>
    <w:rsid w:val="00BB0080"/>
    <w:rsid w:val="00BB07C6"/>
    <w:rsid w:val="00BB0CD1"/>
    <w:rsid w:val="00BB133A"/>
    <w:rsid w:val="00BB1A16"/>
    <w:rsid w:val="00BB2263"/>
    <w:rsid w:val="00BB2292"/>
    <w:rsid w:val="00BB2FEF"/>
    <w:rsid w:val="00BB3104"/>
    <w:rsid w:val="00BB3518"/>
    <w:rsid w:val="00BB39BB"/>
    <w:rsid w:val="00BB3B02"/>
    <w:rsid w:val="00BB4186"/>
    <w:rsid w:val="00BB466D"/>
    <w:rsid w:val="00BB4898"/>
    <w:rsid w:val="00BB64BA"/>
    <w:rsid w:val="00BB64F3"/>
    <w:rsid w:val="00BB673D"/>
    <w:rsid w:val="00BB67A7"/>
    <w:rsid w:val="00BB6B06"/>
    <w:rsid w:val="00BB6F2A"/>
    <w:rsid w:val="00BB73DA"/>
    <w:rsid w:val="00BB7D50"/>
    <w:rsid w:val="00BC0223"/>
    <w:rsid w:val="00BC04A0"/>
    <w:rsid w:val="00BC0568"/>
    <w:rsid w:val="00BC0BAE"/>
    <w:rsid w:val="00BC1667"/>
    <w:rsid w:val="00BC16C4"/>
    <w:rsid w:val="00BC1737"/>
    <w:rsid w:val="00BC1FAE"/>
    <w:rsid w:val="00BC21AA"/>
    <w:rsid w:val="00BC288B"/>
    <w:rsid w:val="00BC3440"/>
    <w:rsid w:val="00BC38D4"/>
    <w:rsid w:val="00BC4262"/>
    <w:rsid w:val="00BC460A"/>
    <w:rsid w:val="00BC4676"/>
    <w:rsid w:val="00BC46AF"/>
    <w:rsid w:val="00BC4935"/>
    <w:rsid w:val="00BC4CD5"/>
    <w:rsid w:val="00BC5390"/>
    <w:rsid w:val="00BC54ED"/>
    <w:rsid w:val="00BC56E4"/>
    <w:rsid w:val="00BC5873"/>
    <w:rsid w:val="00BC5A1F"/>
    <w:rsid w:val="00BC5CB6"/>
    <w:rsid w:val="00BC66E0"/>
    <w:rsid w:val="00BC677E"/>
    <w:rsid w:val="00BC7940"/>
    <w:rsid w:val="00BC7C46"/>
    <w:rsid w:val="00BC7D5F"/>
    <w:rsid w:val="00BD0219"/>
    <w:rsid w:val="00BD0306"/>
    <w:rsid w:val="00BD117F"/>
    <w:rsid w:val="00BD1C06"/>
    <w:rsid w:val="00BD2346"/>
    <w:rsid w:val="00BD2580"/>
    <w:rsid w:val="00BD3B35"/>
    <w:rsid w:val="00BD5119"/>
    <w:rsid w:val="00BD53C7"/>
    <w:rsid w:val="00BD64EF"/>
    <w:rsid w:val="00BD6800"/>
    <w:rsid w:val="00BD7215"/>
    <w:rsid w:val="00BD79BA"/>
    <w:rsid w:val="00BD7A80"/>
    <w:rsid w:val="00BD7ECC"/>
    <w:rsid w:val="00BE0570"/>
    <w:rsid w:val="00BE0EEC"/>
    <w:rsid w:val="00BE113C"/>
    <w:rsid w:val="00BE12DE"/>
    <w:rsid w:val="00BE1744"/>
    <w:rsid w:val="00BE270B"/>
    <w:rsid w:val="00BE2826"/>
    <w:rsid w:val="00BE30EA"/>
    <w:rsid w:val="00BE37AB"/>
    <w:rsid w:val="00BE46F5"/>
    <w:rsid w:val="00BE4BFA"/>
    <w:rsid w:val="00BE4DF9"/>
    <w:rsid w:val="00BE558A"/>
    <w:rsid w:val="00BE5A3E"/>
    <w:rsid w:val="00BE5E0D"/>
    <w:rsid w:val="00BE5EB7"/>
    <w:rsid w:val="00BE6582"/>
    <w:rsid w:val="00BE667E"/>
    <w:rsid w:val="00BE6E67"/>
    <w:rsid w:val="00BE741C"/>
    <w:rsid w:val="00BE7B15"/>
    <w:rsid w:val="00BF057B"/>
    <w:rsid w:val="00BF07EB"/>
    <w:rsid w:val="00BF137E"/>
    <w:rsid w:val="00BF1472"/>
    <w:rsid w:val="00BF1CFE"/>
    <w:rsid w:val="00BF1D42"/>
    <w:rsid w:val="00BF2D41"/>
    <w:rsid w:val="00BF2F56"/>
    <w:rsid w:val="00BF3D18"/>
    <w:rsid w:val="00BF43CE"/>
    <w:rsid w:val="00BF4C09"/>
    <w:rsid w:val="00BF4F26"/>
    <w:rsid w:val="00BF51BD"/>
    <w:rsid w:val="00BF51EE"/>
    <w:rsid w:val="00BF5468"/>
    <w:rsid w:val="00BF5CFB"/>
    <w:rsid w:val="00BF65FF"/>
    <w:rsid w:val="00BF6948"/>
    <w:rsid w:val="00BF7349"/>
    <w:rsid w:val="00BF78FE"/>
    <w:rsid w:val="00BF7ADB"/>
    <w:rsid w:val="00C0024C"/>
    <w:rsid w:val="00C0096F"/>
    <w:rsid w:val="00C0149C"/>
    <w:rsid w:val="00C01FEB"/>
    <w:rsid w:val="00C028CB"/>
    <w:rsid w:val="00C03314"/>
    <w:rsid w:val="00C03702"/>
    <w:rsid w:val="00C0420E"/>
    <w:rsid w:val="00C0483F"/>
    <w:rsid w:val="00C04B8F"/>
    <w:rsid w:val="00C056E2"/>
    <w:rsid w:val="00C0576F"/>
    <w:rsid w:val="00C059BE"/>
    <w:rsid w:val="00C05BA1"/>
    <w:rsid w:val="00C062AE"/>
    <w:rsid w:val="00C0643E"/>
    <w:rsid w:val="00C10245"/>
    <w:rsid w:val="00C104E8"/>
    <w:rsid w:val="00C109F9"/>
    <w:rsid w:val="00C10F80"/>
    <w:rsid w:val="00C112BD"/>
    <w:rsid w:val="00C11889"/>
    <w:rsid w:val="00C1191B"/>
    <w:rsid w:val="00C11EF1"/>
    <w:rsid w:val="00C11EFE"/>
    <w:rsid w:val="00C124D0"/>
    <w:rsid w:val="00C1258D"/>
    <w:rsid w:val="00C12CF7"/>
    <w:rsid w:val="00C13153"/>
    <w:rsid w:val="00C13544"/>
    <w:rsid w:val="00C13568"/>
    <w:rsid w:val="00C1373B"/>
    <w:rsid w:val="00C140B2"/>
    <w:rsid w:val="00C1490E"/>
    <w:rsid w:val="00C14ADA"/>
    <w:rsid w:val="00C14B8F"/>
    <w:rsid w:val="00C14E60"/>
    <w:rsid w:val="00C1636F"/>
    <w:rsid w:val="00C164D2"/>
    <w:rsid w:val="00C17A3F"/>
    <w:rsid w:val="00C17AD1"/>
    <w:rsid w:val="00C17FC4"/>
    <w:rsid w:val="00C201D0"/>
    <w:rsid w:val="00C20330"/>
    <w:rsid w:val="00C217B9"/>
    <w:rsid w:val="00C21E5E"/>
    <w:rsid w:val="00C2270F"/>
    <w:rsid w:val="00C22C7C"/>
    <w:rsid w:val="00C2488D"/>
    <w:rsid w:val="00C24A54"/>
    <w:rsid w:val="00C24B06"/>
    <w:rsid w:val="00C24C17"/>
    <w:rsid w:val="00C25A7B"/>
    <w:rsid w:val="00C261E4"/>
    <w:rsid w:val="00C26942"/>
    <w:rsid w:val="00C26AB0"/>
    <w:rsid w:val="00C27139"/>
    <w:rsid w:val="00C274A6"/>
    <w:rsid w:val="00C3032E"/>
    <w:rsid w:val="00C304CE"/>
    <w:rsid w:val="00C31AC4"/>
    <w:rsid w:val="00C31C8A"/>
    <w:rsid w:val="00C320BA"/>
    <w:rsid w:val="00C32554"/>
    <w:rsid w:val="00C32F8C"/>
    <w:rsid w:val="00C33B6E"/>
    <w:rsid w:val="00C33ECC"/>
    <w:rsid w:val="00C352E8"/>
    <w:rsid w:val="00C35B45"/>
    <w:rsid w:val="00C35D2F"/>
    <w:rsid w:val="00C35E08"/>
    <w:rsid w:val="00C36472"/>
    <w:rsid w:val="00C36825"/>
    <w:rsid w:val="00C36D3F"/>
    <w:rsid w:val="00C370D2"/>
    <w:rsid w:val="00C37135"/>
    <w:rsid w:val="00C37380"/>
    <w:rsid w:val="00C377F0"/>
    <w:rsid w:val="00C37839"/>
    <w:rsid w:val="00C37C35"/>
    <w:rsid w:val="00C4002E"/>
    <w:rsid w:val="00C4010B"/>
    <w:rsid w:val="00C40472"/>
    <w:rsid w:val="00C40522"/>
    <w:rsid w:val="00C40A4A"/>
    <w:rsid w:val="00C41389"/>
    <w:rsid w:val="00C4140C"/>
    <w:rsid w:val="00C429F0"/>
    <w:rsid w:val="00C42E17"/>
    <w:rsid w:val="00C42ED2"/>
    <w:rsid w:val="00C439D0"/>
    <w:rsid w:val="00C4403A"/>
    <w:rsid w:val="00C445AB"/>
    <w:rsid w:val="00C44725"/>
    <w:rsid w:val="00C44BBC"/>
    <w:rsid w:val="00C453B8"/>
    <w:rsid w:val="00C458D7"/>
    <w:rsid w:val="00C46D74"/>
    <w:rsid w:val="00C46E5D"/>
    <w:rsid w:val="00C4737A"/>
    <w:rsid w:val="00C4778A"/>
    <w:rsid w:val="00C50602"/>
    <w:rsid w:val="00C50CB1"/>
    <w:rsid w:val="00C50DAF"/>
    <w:rsid w:val="00C517F3"/>
    <w:rsid w:val="00C51833"/>
    <w:rsid w:val="00C51AFA"/>
    <w:rsid w:val="00C525F5"/>
    <w:rsid w:val="00C52682"/>
    <w:rsid w:val="00C52D56"/>
    <w:rsid w:val="00C52EF2"/>
    <w:rsid w:val="00C52FF5"/>
    <w:rsid w:val="00C5311F"/>
    <w:rsid w:val="00C53D22"/>
    <w:rsid w:val="00C54F4E"/>
    <w:rsid w:val="00C5534B"/>
    <w:rsid w:val="00C558EC"/>
    <w:rsid w:val="00C55B0B"/>
    <w:rsid w:val="00C55F32"/>
    <w:rsid w:val="00C56024"/>
    <w:rsid w:val="00C56314"/>
    <w:rsid w:val="00C56C55"/>
    <w:rsid w:val="00C57438"/>
    <w:rsid w:val="00C57673"/>
    <w:rsid w:val="00C57875"/>
    <w:rsid w:val="00C579C6"/>
    <w:rsid w:val="00C57CBA"/>
    <w:rsid w:val="00C57D1F"/>
    <w:rsid w:val="00C60AE5"/>
    <w:rsid w:val="00C612A6"/>
    <w:rsid w:val="00C61366"/>
    <w:rsid w:val="00C6287C"/>
    <w:rsid w:val="00C62F2F"/>
    <w:rsid w:val="00C63874"/>
    <w:rsid w:val="00C63A38"/>
    <w:rsid w:val="00C63F52"/>
    <w:rsid w:val="00C64230"/>
    <w:rsid w:val="00C65A9D"/>
    <w:rsid w:val="00C66B01"/>
    <w:rsid w:val="00C66D77"/>
    <w:rsid w:val="00C6710B"/>
    <w:rsid w:val="00C7034C"/>
    <w:rsid w:val="00C7053A"/>
    <w:rsid w:val="00C70697"/>
    <w:rsid w:val="00C70D9B"/>
    <w:rsid w:val="00C71600"/>
    <w:rsid w:val="00C71DF5"/>
    <w:rsid w:val="00C71F2B"/>
    <w:rsid w:val="00C72E39"/>
    <w:rsid w:val="00C73095"/>
    <w:rsid w:val="00C730BD"/>
    <w:rsid w:val="00C7384A"/>
    <w:rsid w:val="00C7488B"/>
    <w:rsid w:val="00C74E45"/>
    <w:rsid w:val="00C753D2"/>
    <w:rsid w:val="00C75614"/>
    <w:rsid w:val="00C75D6C"/>
    <w:rsid w:val="00C761CA"/>
    <w:rsid w:val="00C7696D"/>
    <w:rsid w:val="00C772CA"/>
    <w:rsid w:val="00C8033F"/>
    <w:rsid w:val="00C805DC"/>
    <w:rsid w:val="00C80B9D"/>
    <w:rsid w:val="00C80D82"/>
    <w:rsid w:val="00C81248"/>
    <w:rsid w:val="00C81493"/>
    <w:rsid w:val="00C81896"/>
    <w:rsid w:val="00C81F6B"/>
    <w:rsid w:val="00C821FE"/>
    <w:rsid w:val="00C824E1"/>
    <w:rsid w:val="00C82E0D"/>
    <w:rsid w:val="00C83B8A"/>
    <w:rsid w:val="00C83DC2"/>
    <w:rsid w:val="00C83FB6"/>
    <w:rsid w:val="00C843B9"/>
    <w:rsid w:val="00C84463"/>
    <w:rsid w:val="00C856BD"/>
    <w:rsid w:val="00C85992"/>
    <w:rsid w:val="00C85E88"/>
    <w:rsid w:val="00C86051"/>
    <w:rsid w:val="00C86293"/>
    <w:rsid w:val="00C86A0E"/>
    <w:rsid w:val="00C87299"/>
    <w:rsid w:val="00C872E8"/>
    <w:rsid w:val="00C87A08"/>
    <w:rsid w:val="00C87A8B"/>
    <w:rsid w:val="00C87CF1"/>
    <w:rsid w:val="00C90086"/>
    <w:rsid w:val="00C904FC"/>
    <w:rsid w:val="00C905FC"/>
    <w:rsid w:val="00C90977"/>
    <w:rsid w:val="00C90E0E"/>
    <w:rsid w:val="00C90E58"/>
    <w:rsid w:val="00C91036"/>
    <w:rsid w:val="00C91560"/>
    <w:rsid w:val="00C9267D"/>
    <w:rsid w:val="00C9367C"/>
    <w:rsid w:val="00C9399C"/>
    <w:rsid w:val="00C93E9D"/>
    <w:rsid w:val="00C95038"/>
    <w:rsid w:val="00C951BB"/>
    <w:rsid w:val="00C9549F"/>
    <w:rsid w:val="00C95A71"/>
    <w:rsid w:val="00C968E6"/>
    <w:rsid w:val="00C96901"/>
    <w:rsid w:val="00C96C7A"/>
    <w:rsid w:val="00CA18A7"/>
    <w:rsid w:val="00CA1D04"/>
    <w:rsid w:val="00CA264E"/>
    <w:rsid w:val="00CA2700"/>
    <w:rsid w:val="00CA2E7C"/>
    <w:rsid w:val="00CA33BB"/>
    <w:rsid w:val="00CA3AA0"/>
    <w:rsid w:val="00CA3DA8"/>
    <w:rsid w:val="00CA3EB8"/>
    <w:rsid w:val="00CA45AA"/>
    <w:rsid w:val="00CA4664"/>
    <w:rsid w:val="00CA5772"/>
    <w:rsid w:val="00CA5CE6"/>
    <w:rsid w:val="00CA5D69"/>
    <w:rsid w:val="00CA6722"/>
    <w:rsid w:val="00CA68D6"/>
    <w:rsid w:val="00CA6A4C"/>
    <w:rsid w:val="00CA747B"/>
    <w:rsid w:val="00CA74CA"/>
    <w:rsid w:val="00CA75A5"/>
    <w:rsid w:val="00CA7918"/>
    <w:rsid w:val="00CA7B75"/>
    <w:rsid w:val="00CA7FFD"/>
    <w:rsid w:val="00CB0081"/>
    <w:rsid w:val="00CB03E8"/>
    <w:rsid w:val="00CB0E4D"/>
    <w:rsid w:val="00CB115C"/>
    <w:rsid w:val="00CB1876"/>
    <w:rsid w:val="00CB270B"/>
    <w:rsid w:val="00CB2A70"/>
    <w:rsid w:val="00CB3318"/>
    <w:rsid w:val="00CB3511"/>
    <w:rsid w:val="00CB380D"/>
    <w:rsid w:val="00CB3C6F"/>
    <w:rsid w:val="00CB4370"/>
    <w:rsid w:val="00CB6289"/>
    <w:rsid w:val="00CB62EA"/>
    <w:rsid w:val="00CB6861"/>
    <w:rsid w:val="00CB6E24"/>
    <w:rsid w:val="00CB7477"/>
    <w:rsid w:val="00CB758B"/>
    <w:rsid w:val="00CB7EF1"/>
    <w:rsid w:val="00CC198E"/>
    <w:rsid w:val="00CC1B29"/>
    <w:rsid w:val="00CC1D41"/>
    <w:rsid w:val="00CC21DD"/>
    <w:rsid w:val="00CC24F5"/>
    <w:rsid w:val="00CC25DC"/>
    <w:rsid w:val="00CC2765"/>
    <w:rsid w:val="00CC33F1"/>
    <w:rsid w:val="00CC47AB"/>
    <w:rsid w:val="00CC4D37"/>
    <w:rsid w:val="00CC4E5E"/>
    <w:rsid w:val="00CC56EC"/>
    <w:rsid w:val="00CC67DE"/>
    <w:rsid w:val="00CC6912"/>
    <w:rsid w:val="00CC76E1"/>
    <w:rsid w:val="00CC77D1"/>
    <w:rsid w:val="00CC77D4"/>
    <w:rsid w:val="00CC7DDD"/>
    <w:rsid w:val="00CC7E83"/>
    <w:rsid w:val="00CD004A"/>
    <w:rsid w:val="00CD007A"/>
    <w:rsid w:val="00CD0414"/>
    <w:rsid w:val="00CD051F"/>
    <w:rsid w:val="00CD0E00"/>
    <w:rsid w:val="00CD0E30"/>
    <w:rsid w:val="00CD0E7A"/>
    <w:rsid w:val="00CD10A1"/>
    <w:rsid w:val="00CD11D1"/>
    <w:rsid w:val="00CD1444"/>
    <w:rsid w:val="00CD16D2"/>
    <w:rsid w:val="00CD1A9B"/>
    <w:rsid w:val="00CD1D89"/>
    <w:rsid w:val="00CD1EDF"/>
    <w:rsid w:val="00CD2A76"/>
    <w:rsid w:val="00CD2C78"/>
    <w:rsid w:val="00CD2E5B"/>
    <w:rsid w:val="00CD3979"/>
    <w:rsid w:val="00CD3B01"/>
    <w:rsid w:val="00CD47E2"/>
    <w:rsid w:val="00CD47E3"/>
    <w:rsid w:val="00CD482E"/>
    <w:rsid w:val="00CD5350"/>
    <w:rsid w:val="00CD59F8"/>
    <w:rsid w:val="00CD66F1"/>
    <w:rsid w:val="00CD743E"/>
    <w:rsid w:val="00CD75A1"/>
    <w:rsid w:val="00CD7DA9"/>
    <w:rsid w:val="00CE0272"/>
    <w:rsid w:val="00CE04B6"/>
    <w:rsid w:val="00CE1083"/>
    <w:rsid w:val="00CE2210"/>
    <w:rsid w:val="00CE2293"/>
    <w:rsid w:val="00CE2619"/>
    <w:rsid w:val="00CE2746"/>
    <w:rsid w:val="00CE3582"/>
    <w:rsid w:val="00CE3A78"/>
    <w:rsid w:val="00CE3FCC"/>
    <w:rsid w:val="00CE3FEF"/>
    <w:rsid w:val="00CE4CEC"/>
    <w:rsid w:val="00CE4E5E"/>
    <w:rsid w:val="00CE54D3"/>
    <w:rsid w:val="00CE66EB"/>
    <w:rsid w:val="00CE73DD"/>
    <w:rsid w:val="00CE76CC"/>
    <w:rsid w:val="00CE78E7"/>
    <w:rsid w:val="00CF117E"/>
    <w:rsid w:val="00CF1580"/>
    <w:rsid w:val="00CF1865"/>
    <w:rsid w:val="00CF1A3C"/>
    <w:rsid w:val="00CF1EA0"/>
    <w:rsid w:val="00CF2AA7"/>
    <w:rsid w:val="00CF2FB2"/>
    <w:rsid w:val="00CF384C"/>
    <w:rsid w:val="00CF3D48"/>
    <w:rsid w:val="00CF409E"/>
    <w:rsid w:val="00CF42D0"/>
    <w:rsid w:val="00CF46F0"/>
    <w:rsid w:val="00CF4A2C"/>
    <w:rsid w:val="00CF54F9"/>
    <w:rsid w:val="00CF582C"/>
    <w:rsid w:val="00CF585B"/>
    <w:rsid w:val="00CF60B0"/>
    <w:rsid w:val="00CF7324"/>
    <w:rsid w:val="00CF75BC"/>
    <w:rsid w:val="00CF7D7A"/>
    <w:rsid w:val="00D001C7"/>
    <w:rsid w:val="00D0085F"/>
    <w:rsid w:val="00D010BB"/>
    <w:rsid w:val="00D014DC"/>
    <w:rsid w:val="00D015E8"/>
    <w:rsid w:val="00D01B4D"/>
    <w:rsid w:val="00D01CF1"/>
    <w:rsid w:val="00D03A82"/>
    <w:rsid w:val="00D03D0B"/>
    <w:rsid w:val="00D0411C"/>
    <w:rsid w:val="00D0481C"/>
    <w:rsid w:val="00D050F0"/>
    <w:rsid w:val="00D05547"/>
    <w:rsid w:val="00D055C2"/>
    <w:rsid w:val="00D0595A"/>
    <w:rsid w:val="00D05A2B"/>
    <w:rsid w:val="00D05D38"/>
    <w:rsid w:val="00D06018"/>
    <w:rsid w:val="00D06681"/>
    <w:rsid w:val="00D06B5B"/>
    <w:rsid w:val="00D06CDF"/>
    <w:rsid w:val="00D070B8"/>
    <w:rsid w:val="00D07693"/>
    <w:rsid w:val="00D078C5"/>
    <w:rsid w:val="00D1018E"/>
    <w:rsid w:val="00D10CC9"/>
    <w:rsid w:val="00D1134E"/>
    <w:rsid w:val="00D115E8"/>
    <w:rsid w:val="00D11AE4"/>
    <w:rsid w:val="00D11B84"/>
    <w:rsid w:val="00D123CB"/>
    <w:rsid w:val="00D124A2"/>
    <w:rsid w:val="00D131D4"/>
    <w:rsid w:val="00D134D7"/>
    <w:rsid w:val="00D13681"/>
    <w:rsid w:val="00D137B6"/>
    <w:rsid w:val="00D13F29"/>
    <w:rsid w:val="00D141CF"/>
    <w:rsid w:val="00D14843"/>
    <w:rsid w:val="00D14B7A"/>
    <w:rsid w:val="00D14EA7"/>
    <w:rsid w:val="00D15C0F"/>
    <w:rsid w:val="00D1658D"/>
    <w:rsid w:val="00D16773"/>
    <w:rsid w:val="00D17550"/>
    <w:rsid w:val="00D1756E"/>
    <w:rsid w:val="00D17A6A"/>
    <w:rsid w:val="00D200BF"/>
    <w:rsid w:val="00D21DD5"/>
    <w:rsid w:val="00D2233E"/>
    <w:rsid w:val="00D231FB"/>
    <w:rsid w:val="00D24D87"/>
    <w:rsid w:val="00D24E94"/>
    <w:rsid w:val="00D24F6C"/>
    <w:rsid w:val="00D25112"/>
    <w:rsid w:val="00D2553E"/>
    <w:rsid w:val="00D256D9"/>
    <w:rsid w:val="00D26521"/>
    <w:rsid w:val="00D2693A"/>
    <w:rsid w:val="00D26FDC"/>
    <w:rsid w:val="00D279A4"/>
    <w:rsid w:val="00D27C0B"/>
    <w:rsid w:val="00D27DFB"/>
    <w:rsid w:val="00D27F07"/>
    <w:rsid w:val="00D30120"/>
    <w:rsid w:val="00D3024E"/>
    <w:rsid w:val="00D308D3"/>
    <w:rsid w:val="00D309E6"/>
    <w:rsid w:val="00D312CF"/>
    <w:rsid w:val="00D31300"/>
    <w:rsid w:val="00D31651"/>
    <w:rsid w:val="00D31B1A"/>
    <w:rsid w:val="00D32259"/>
    <w:rsid w:val="00D323E6"/>
    <w:rsid w:val="00D329BD"/>
    <w:rsid w:val="00D32B34"/>
    <w:rsid w:val="00D32F22"/>
    <w:rsid w:val="00D33042"/>
    <w:rsid w:val="00D3370D"/>
    <w:rsid w:val="00D34C95"/>
    <w:rsid w:val="00D35B43"/>
    <w:rsid w:val="00D35BC6"/>
    <w:rsid w:val="00D3667F"/>
    <w:rsid w:val="00D36870"/>
    <w:rsid w:val="00D37E1A"/>
    <w:rsid w:val="00D4062A"/>
    <w:rsid w:val="00D40D9F"/>
    <w:rsid w:val="00D413AE"/>
    <w:rsid w:val="00D41427"/>
    <w:rsid w:val="00D41C69"/>
    <w:rsid w:val="00D42360"/>
    <w:rsid w:val="00D429BA"/>
    <w:rsid w:val="00D42F81"/>
    <w:rsid w:val="00D43646"/>
    <w:rsid w:val="00D43C27"/>
    <w:rsid w:val="00D43E16"/>
    <w:rsid w:val="00D43E98"/>
    <w:rsid w:val="00D455C5"/>
    <w:rsid w:val="00D4563C"/>
    <w:rsid w:val="00D4577A"/>
    <w:rsid w:val="00D45DD5"/>
    <w:rsid w:val="00D4626C"/>
    <w:rsid w:val="00D46ADE"/>
    <w:rsid w:val="00D4771E"/>
    <w:rsid w:val="00D47773"/>
    <w:rsid w:val="00D5095A"/>
    <w:rsid w:val="00D50EA6"/>
    <w:rsid w:val="00D51B1D"/>
    <w:rsid w:val="00D5208A"/>
    <w:rsid w:val="00D528A5"/>
    <w:rsid w:val="00D53714"/>
    <w:rsid w:val="00D5402D"/>
    <w:rsid w:val="00D540DE"/>
    <w:rsid w:val="00D543C3"/>
    <w:rsid w:val="00D54431"/>
    <w:rsid w:val="00D549D1"/>
    <w:rsid w:val="00D55242"/>
    <w:rsid w:val="00D553EF"/>
    <w:rsid w:val="00D558AD"/>
    <w:rsid w:val="00D55BE3"/>
    <w:rsid w:val="00D55FEB"/>
    <w:rsid w:val="00D57576"/>
    <w:rsid w:val="00D57B67"/>
    <w:rsid w:val="00D57C22"/>
    <w:rsid w:val="00D57FB0"/>
    <w:rsid w:val="00D608ED"/>
    <w:rsid w:val="00D60B28"/>
    <w:rsid w:val="00D613E0"/>
    <w:rsid w:val="00D61B0B"/>
    <w:rsid w:val="00D62101"/>
    <w:rsid w:val="00D62572"/>
    <w:rsid w:val="00D6322E"/>
    <w:rsid w:val="00D637C9"/>
    <w:rsid w:val="00D63A40"/>
    <w:rsid w:val="00D63FF7"/>
    <w:rsid w:val="00D64C6B"/>
    <w:rsid w:val="00D64E94"/>
    <w:rsid w:val="00D6537A"/>
    <w:rsid w:val="00D656BB"/>
    <w:rsid w:val="00D65872"/>
    <w:rsid w:val="00D65BBB"/>
    <w:rsid w:val="00D65E65"/>
    <w:rsid w:val="00D662EC"/>
    <w:rsid w:val="00D6690C"/>
    <w:rsid w:val="00D669C3"/>
    <w:rsid w:val="00D671AC"/>
    <w:rsid w:val="00D67432"/>
    <w:rsid w:val="00D70389"/>
    <w:rsid w:val="00D710CF"/>
    <w:rsid w:val="00D7142E"/>
    <w:rsid w:val="00D71518"/>
    <w:rsid w:val="00D719C7"/>
    <w:rsid w:val="00D735F9"/>
    <w:rsid w:val="00D73EC1"/>
    <w:rsid w:val="00D7413D"/>
    <w:rsid w:val="00D75373"/>
    <w:rsid w:val="00D75525"/>
    <w:rsid w:val="00D75A4A"/>
    <w:rsid w:val="00D75E80"/>
    <w:rsid w:val="00D75F4D"/>
    <w:rsid w:val="00D76144"/>
    <w:rsid w:val="00D76334"/>
    <w:rsid w:val="00D76BC2"/>
    <w:rsid w:val="00D76C09"/>
    <w:rsid w:val="00D76F7A"/>
    <w:rsid w:val="00D77AD8"/>
    <w:rsid w:val="00D8056C"/>
    <w:rsid w:val="00D806A7"/>
    <w:rsid w:val="00D809B9"/>
    <w:rsid w:val="00D80A90"/>
    <w:rsid w:val="00D81875"/>
    <w:rsid w:val="00D81DE3"/>
    <w:rsid w:val="00D83446"/>
    <w:rsid w:val="00D836DE"/>
    <w:rsid w:val="00D83B29"/>
    <w:rsid w:val="00D83D04"/>
    <w:rsid w:val="00D84446"/>
    <w:rsid w:val="00D84CBE"/>
    <w:rsid w:val="00D84D1C"/>
    <w:rsid w:val="00D8559B"/>
    <w:rsid w:val="00D86250"/>
    <w:rsid w:val="00D865A7"/>
    <w:rsid w:val="00D868BF"/>
    <w:rsid w:val="00D86AC0"/>
    <w:rsid w:val="00D86B65"/>
    <w:rsid w:val="00D8773D"/>
    <w:rsid w:val="00D87C92"/>
    <w:rsid w:val="00D90245"/>
    <w:rsid w:val="00D9106A"/>
    <w:rsid w:val="00D9196D"/>
    <w:rsid w:val="00D91CBD"/>
    <w:rsid w:val="00D91F57"/>
    <w:rsid w:val="00D92332"/>
    <w:rsid w:val="00D92404"/>
    <w:rsid w:val="00D92D5E"/>
    <w:rsid w:val="00D92E60"/>
    <w:rsid w:val="00D931F5"/>
    <w:rsid w:val="00D93B8D"/>
    <w:rsid w:val="00D93CC0"/>
    <w:rsid w:val="00D94464"/>
    <w:rsid w:val="00D94DBD"/>
    <w:rsid w:val="00D95751"/>
    <w:rsid w:val="00D9644D"/>
    <w:rsid w:val="00D96C2B"/>
    <w:rsid w:val="00D96E92"/>
    <w:rsid w:val="00D96FB0"/>
    <w:rsid w:val="00D971BE"/>
    <w:rsid w:val="00D971E0"/>
    <w:rsid w:val="00D972F4"/>
    <w:rsid w:val="00D973FC"/>
    <w:rsid w:val="00D975ED"/>
    <w:rsid w:val="00D978A1"/>
    <w:rsid w:val="00DA0A18"/>
    <w:rsid w:val="00DA0BFA"/>
    <w:rsid w:val="00DA0CEF"/>
    <w:rsid w:val="00DA16B9"/>
    <w:rsid w:val="00DA21F1"/>
    <w:rsid w:val="00DA2239"/>
    <w:rsid w:val="00DA2391"/>
    <w:rsid w:val="00DA2CA3"/>
    <w:rsid w:val="00DA35EF"/>
    <w:rsid w:val="00DA373B"/>
    <w:rsid w:val="00DA436C"/>
    <w:rsid w:val="00DA45D4"/>
    <w:rsid w:val="00DA4736"/>
    <w:rsid w:val="00DA4C6D"/>
    <w:rsid w:val="00DA4E52"/>
    <w:rsid w:val="00DA5A57"/>
    <w:rsid w:val="00DA6331"/>
    <w:rsid w:val="00DA6910"/>
    <w:rsid w:val="00DA71D4"/>
    <w:rsid w:val="00DA7511"/>
    <w:rsid w:val="00DA777F"/>
    <w:rsid w:val="00DA795A"/>
    <w:rsid w:val="00DB008E"/>
    <w:rsid w:val="00DB0A59"/>
    <w:rsid w:val="00DB0B4A"/>
    <w:rsid w:val="00DB14D2"/>
    <w:rsid w:val="00DB1683"/>
    <w:rsid w:val="00DB16AE"/>
    <w:rsid w:val="00DB1D3F"/>
    <w:rsid w:val="00DB2354"/>
    <w:rsid w:val="00DB302D"/>
    <w:rsid w:val="00DB31F7"/>
    <w:rsid w:val="00DB3A49"/>
    <w:rsid w:val="00DB4075"/>
    <w:rsid w:val="00DB427C"/>
    <w:rsid w:val="00DB494C"/>
    <w:rsid w:val="00DB4D7B"/>
    <w:rsid w:val="00DB4EF2"/>
    <w:rsid w:val="00DB50A1"/>
    <w:rsid w:val="00DB5372"/>
    <w:rsid w:val="00DB538A"/>
    <w:rsid w:val="00DB5848"/>
    <w:rsid w:val="00DB6050"/>
    <w:rsid w:val="00DB64AC"/>
    <w:rsid w:val="00DB66B5"/>
    <w:rsid w:val="00DB735F"/>
    <w:rsid w:val="00DB7ADD"/>
    <w:rsid w:val="00DB7F1A"/>
    <w:rsid w:val="00DB7F6C"/>
    <w:rsid w:val="00DC0128"/>
    <w:rsid w:val="00DC0C70"/>
    <w:rsid w:val="00DC0F70"/>
    <w:rsid w:val="00DC12B8"/>
    <w:rsid w:val="00DC12B9"/>
    <w:rsid w:val="00DC1B2C"/>
    <w:rsid w:val="00DC1D1E"/>
    <w:rsid w:val="00DC1D94"/>
    <w:rsid w:val="00DC2450"/>
    <w:rsid w:val="00DC2657"/>
    <w:rsid w:val="00DC2CB0"/>
    <w:rsid w:val="00DC37F1"/>
    <w:rsid w:val="00DC3CDB"/>
    <w:rsid w:val="00DC41EE"/>
    <w:rsid w:val="00DC541E"/>
    <w:rsid w:val="00DC5853"/>
    <w:rsid w:val="00DC5A1F"/>
    <w:rsid w:val="00DC5FD7"/>
    <w:rsid w:val="00DC6070"/>
    <w:rsid w:val="00DC6B35"/>
    <w:rsid w:val="00DC6F31"/>
    <w:rsid w:val="00DC7128"/>
    <w:rsid w:val="00DC78C6"/>
    <w:rsid w:val="00DC7C23"/>
    <w:rsid w:val="00DD12C9"/>
    <w:rsid w:val="00DD2927"/>
    <w:rsid w:val="00DD31D1"/>
    <w:rsid w:val="00DD31F9"/>
    <w:rsid w:val="00DD3BE2"/>
    <w:rsid w:val="00DD5382"/>
    <w:rsid w:val="00DD5A35"/>
    <w:rsid w:val="00DD6AC1"/>
    <w:rsid w:val="00DD719A"/>
    <w:rsid w:val="00DD769D"/>
    <w:rsid w:val="00DD7739"/>
    <w:rsid w:val="00DD7D80"/>
    <w:rsid w:val="00DE0C66"/>
    <w:rsid w:val="00DE0C6E"/>
    <w:rsid w:val="00DE17F8"/>
    <w:rsid w:val="00DE1CD1"/>
    <w:rsid w:val="00DE1EF2"/>
    <w:rsid w:val="00DE2AA6"/>
    <w:rsid w:val="00DE2DDC"/>
    <w:rsid w:val="00DE2FCE"/>
    <w:rsid w:val="00DE3E20"/>
    <w:rsid w:val="00DE3EA4"/>
    <w:rsid w:val="00DE40FB"/>
    <w:rsid w:val="00DE4240"/>
    <w:rsid w:val="00DE4667"/>
    <w:rsid w:val="00DE46F1"/>
    <w:rsid w:val="00DE536B"/>
    <w:rsid w:val="00DE559C"/>
    <w:rsid w:val="00DE59EA"/>
    <w:rsid w:val="00DE5AEB"/>
    <w:rsid w:val="00DE5CCE"/>
    <w:rsid w:val="00DE5F6F"/>
    <w:rsid w:val="00DE6138"/>
    <w:rsid w:val="00DE6645"/>
    <w:rsid w:val="00DE7871"/>
    <w:rsid w:val="00DE7D73"/>
    <w:rsid w:val="00DF02CB"/>
    <w:rsid w:val="00DF0B34"/>
    <w:rsid w:val="00DF0BC3"/>
    <w:rsid w:val="00DF1B71"/>
    <w:rsid w:val="00DF1D2B"/>
    <w:rsid w:val="00DF1E7B"/>
    <w:rsid w:val="00DF2066"/>
    <w:rsid w:val="00DF2172"/>
    <w:rsid w:val="00DF223E"/>
    <w:rsid w:val="00DF3046"/>
    <w:rsid w:val="00DF34D5"/>
    <w:rsid w:val="00DF3BE2"/>
    <w:rsid w:val="00DF3CF1"/>
    <w:rsid w:val="00DF400B"/>
    <w:rsid w:val="00DF48EE"/>
    <w:rsid w:val="00DF6E45"/>
    <w:rsid w:val="00DF6E8B"/>
    <w:rsid w:val="00DF748D"/>
    <w:rsid w:val="00E004AA"/>
    <w:rsid w:val="00E00973"/>
    <w:rsid w:val="00E01331"/>
    <w:rsid w:val="00E013A4"/>
    <w:rsid w:val="00E01D26"/>
    <w:rsid w:val="00E01D7D"/>
    <w:rsid w:val="00E02DEA"/>
    <w:rsid w:val="00E0332E"/>
    <w:rsid w:val="00E03A68"/>
    <w:rsid w:val="00E03AA5"/>
    <w:rsid w:val="00E03EC0"/>
    <w:rsid w:val="00E03F27"/>
    <w:rsid w:val="00E04C6C"/>
    <w:rsid w:val="00E050BA"/>
    <w:rsid w:val="00E061EE"/>
    <w:rsid w:val="00E063B1"/>
    <w:rsid w:val="00E068A5"/>
    <w:rsid w:val="00E06983"/>
    <w:rsid w:val="00E074C4"/>
    <w:rsid w:val="00E0780B"/>
    <w:rsid w:val="00E10A5E"/>
    <w:rsid w:val="00E11571"/>
    <w:rsid w:val="00E11A36"/>
    <w:rsid w:val="00E11D5F"/>
    <w:rsid w:val="00E12249"/>
    <w:rsid w:val="00E126E9"/>
    <w:rsid w:val="00E12B71"/>
    <w:rsid w:val="00E13727"/>
    <w:rsid w:val="00E13BDC"/>
    <w:rsid w:val="00E141F5"/>
    <w:rsid w:val="00E14298"/>
    <w:rsid w:val="00E14BDC"/>
    <w:rsid w:val="00E14EC1"/>
    <w:rsid w:val="00E1544B"/>
    <w:rsid w:val="00E154F8"/>
    <w:rsid w:val="00E15868"/>
    <w:rsid w:val="00E158FB"/>
    <w:rsid w:val="00E158FC"/>
    <w:rsid w:val="00E15D19"/>
    <w:rsid w:val="00E163E0"/>
    <w:rsid w:val="00E163EC"/>
    <w:rsid w:val="00E17AF4"/>
    <w:rsid w:val="00E17C47"/>
    <w:rsid w:val="00E20361"/>
    <w:rsid w:val="00E205E4"/>
    <w:rsid w:val="00E208DB"/>
    <w:rsid w:val="00E20C41"/>
    <w:rsid w:val="00E20DF9"/>
    <w:rsid w:val="00E20DFF"/>
    <w:rsid w:val="00E20FD1"/>
    <w:rsid w:val="00E21761"/>
    <w:rsid w:val="00E21883"/>
    <w:rsid w:val="00E218A1"/>
    <w:rsid w:val="00E21AD8"/>
    <w:rsid w:val="00E21E37"/>
    <w:rsid w:val="00E21FE6"/>
    <w:rsid w:val="00E220CD"/>
    <w:rsid w:val="00E23142"/>
    <w:rsid w:val="00E2366F"/>
    <w:rsid w:val="00E2368E"/>
    <w:rsid w:val="00E24A77"/>
    <w:rsid w:val="00E2625C"/>
    <w:rsid w:val="00E2652E"/>
    <w:rsid w:val="00E2660B"/>
    <w:rsid w:val="00E26689"/>
    <w:rsid w:val="00E27025"/>
    <w:rsid w:val="00E27069"/>
    <w:rsid w:val="00E2711C"/>
    <w:rsid w:val="00E27521"/>
    <w:rsid w:val="00E27D9F"/>
    <w:rsid w:val="00E306DB"/>
    <w:rsid w:val="00E31945"/>
    <w:rsid w:val="00E31CE6"/>
    <w:rsid w:val="00E31F13"/>
    <w:rsid w:val="00E325C0"/>
    <w:rsid w:val="00E32A61"/>
    <w:rsid w:val="00E33461"/>
    <w:rsid w:val="00E33F5E"/>
    <w:rsid w:val="00E343A5"/>
    <w:rsid w:val="00E347FE"/>
    <w:rsid w:val="00E34946"/>
    <w:rsid w:val="00E34C72"/>
    <w:rsid w:val="00E35405"/>
    <w:rsid w:val="00E35473"/>
    <w:rsid w:val="00E35DF6"/>
    <w:rsid w:val="00E36239"/>
    <w:rsid w:val="00E36545"/>
    <w:rsid w:val="00E36608"/>
    <w:rsid w:val="00E36F51"/>
    <w:rsid w:val="00E377E7"/>
    <w:rsid w:val="00E401F7"/>
    <w:rsid w:val="00E40252"/>
    <w:rsid w:val="00E410D6"/>
    <w:rsid w:val="00E41761"/>
    <w:rsid w:val="00E41AF2"/>
    <w:rsid w:val="00E42421"/>
    <w:rsid w:val="00E4297D"/>
    <w:rsid w:val="00E42D22"/>
    <w:rsid w:val="00E42EDF"/>
    <w:rsid w:val="00E435AD"/>
    <w:rsid w:val="00E442F5"/>
    <w:rsid w:val="00E44C91"/>
    <w:rsid w:val="00E44F22"/>
    <w:rsid w:val="00E45284"/>
    <w:rsid w:val="00E45786"/>
    <w:rsid w:val="00E45858"/>
    <w:rsid w:val="00E45C4E"/>
    <w:rsid w:val="00E467E5"/>
    <w:rsid w:val="00E4778C"/>
    <w:rsid w:val="00E47983"/>
    <w:rsid w:val="00E50084"/>
    <w:rsid w:val="00E5033F"/>
    <w:rsid w:val="00E507B5"/>
    <w:rsid w:val="00E50B65"/>
    <w:rsid w:val="00E511B7"/>
    <w:rsid w:val="00E515E7"/>
    <w:rsid w:val="00E51C03"/>
    <w:rsid w:val="00E51D9C"/>
    <w:rsid w:val="00E520CE"/>
    <w:rsid w:val="00E52359"/>
    <w:rsid w:val="00E5280B"/>
    <w:rsid w:val="00E5280F"/>
    <w:rsid w:val="00E53740"/>
    <w:rsid w:val="00E54970"/>
    <w:rsid w:val="00E54CA7"/>
    <w:rsid w:val="00E5537D"/>
    <w:rsid w:val="00E556AA"/>
    <w:rsid w:val="00E557EF"/>
    <w:rsid w:val="00E55EBA"/>
    <w:rsid w:val="00E56A9A"/>
    <w:rsid w:val="00E57338"/>
    <w:rsid w:val="00E5745D"/>
    <w:rsid w:val="00E5763B"/>
    <w:rsid w:val="00E576EC"/>
    <w:rsid w:val="00E57AFF"/>
    <w:rsid w:val="00E57DC2"/>
    <w:rsid w:val="00E60A91"/>
    <w:rsid w:val="00E610A5"/>
    <w:rsid w:val="00E615F2"/>
    <w:rsid w:val="00E61D49"/>
    <w:rsid w:val="00E62A6C"/>
    <w:rsid w:val="00E62BD5"/>
    <w:rsid w:val="00E62E7D"/>
    <w:rsid w:val="00E63043"/>
    <w:rsid w:val="00E633B7"/>
    <w:rsid w:val="00E63FDD"/>
    <w:rsid w:val="00E64000"/>
    <w:rsid w:val="00E640DF"/>
    <w:rsid w:val="00E6410E"/>
    <w:rsid w:val="00E64253"/>
    <w:rsid w:val="00E64434"/>
    <w:rsid w:val="00E64F10"/>
    <w:rsid w:val="00E652A8"/>
    <w:rsid w:val="00E65D1C"/>
    <w:rsid w:val="00E66CA3"/>
    <w:rsid w:val="00E675F4"/>
    <w:rsid w:val="00E67696"/>
    <w:rsid w:val="00E676B1"/>
    <w:rsid w:val="00E6799A"/>
    <w:rsid w:val="00E67F44"/>
    <w:rsid w:val="00E70107"/>
    <w:rsid w:val="00E7016F"/>
    <w:rsid w:val="00E7073E"/>
    <w:rsid w:val="00E7090E"/>
    <w:rsid w:val="00E709CF"/>
    <w:rsid w:val="00E720C8"/>
    <w:rsid w:val="00E72CF9"/>
    <w:rsid w:val="00E73370"/>
    <w:rsid w:val="00E73595"/>
    <w:rsid w:val="00E73875"/>
    <w:rsid w:val="00E73918"/>
    <w:rsid w:val="00E73D97"/>
    <w:rsid w:val="00E73EFC"/>
    <w:rsid w:val="00E7411F"/>
    <w:rsid w:val="00E74976"/>
    <w:rsid w:val="00E74E11"/>
    <w:rsid w:val="00E759F8"/>
    <w:rsid w:val="00E75CD1"/>
    <w:rsid w:val="00E75CEE"/>
    <w:rsid w:val="00E75D79"/>
    <w:rsid w:val="00E76657"/>
    <w:rsid w:val="00E76919"/>
    <w:rsid w:val="00E76B70"/>
    <w:rsid w:val="00E76E58"/>
    <w:rsid w:val="00E770B5"/>
    <w:rsid w:val="00E7728A"/>
    <w:rsid w:val="00E7759B"/>
    <w:rsid w:val="00E80708"/>
    <w:rsid w:val="00E8130A"/>
    <w:rsid w:val="00E81805"/>
    <w:rsid w:val="00E81D76"/>
    <w:rsid w:val="00E81E78"/>
    <w:rsid w:val="00E8221A"/>
    <w:rsid w:val="00E8264C"/>
    <w:rsid w:val="00E8285B"/>
    <w:rsid w:val="00E8296B"/>
    <w:rsid w:val="00E82C9D"/>
    <w:rsid w:val="00E8302C"/>
    <w:rsid w:val="00E84066"/>
    <w:rsid w:val="00E8410A"/>
    <w:rsid w:val="00E84319"/>
    <w:rsid w:val="00E848E9"/>
    <w:rsid w:val="00E8567D"/>
    <w:rsid w:val="00E86655"/>
    <w:rsid w:val="00E86A23"/>
    <w:rsid w:val="00E875F4"/>
    <w:rsid w:val="00E8762B"/>
    <w:rsid w:val="00E87E4C"/>
    <w:rsid w:val="00E91BB1"/>
    <w:rsid w:val="00E91FA6"/>
    <w:rsid w:val="00E92A01"/>
    <w:rsid w:val="00E92F77"/>
    <w:rsid w:val="00E9391B"/>
    <w:rsid w:val="00E9487A"/>
    <w:rsid w:val="00E9621E"/>
    <w:rsid w:val="00E96532"/>
    <w:rsid w:val="00E9660B"/>
    <w:rsid w:val="00E96B0D"/>
    <w:rsid w:val="00E96BBD"/>
    <w:rsid w:val="00E96C8B"/>
    <w:rsid w:val="00E9737A"/>
    <w:rsid w:val="00E975C6"/>
    <w:rsid w:val="00EA01B9"/>
    <w:rsid w:val="00EA0445"/>
    <w:rsid w:val="00EA0853"/>
    <w:rsid w:val="00EA0D7E"/>
    <w:rsid w:val="00EA115D"/>
    <w:rsid w:val="00EA12B9"/>
    <w:rsid w:val="00EA1341"/>
    <w:rsid w:val="00EA197F"/>
    <w:rsid w:val="00EA2A5E"/>
    <w:rsid w:val="00EA3B07"/>
    <w:rsid w:val="00EA3D9C"/>
    <w:rsid w:val="00EA4424"/>
    <w:rsid w:val="00EA4888"/>
    <w:rsid w:val="00EA4955"/>
    <w:rsid w:val="00EA4FAD"/>
    <w:rsid w:val="00EA5A6A"/>
    <w:rsid w:val="00EA5E09"/>
    <w:rsid w:val="00EA6674"/>
    <w:rsid w:val="00EA6F80"/>
    <w:rsid w:val="00EA7566"/>
    <w:rsid w:val="00EA7BDC"/>
    <w:rsid w:val="00EB05BA"/>
    <w:rsid w:val="00EB0C75"/>
    <w:rsid w:val="00EB11BD"/>
    <w:rsid w:val="00EB17BF"/>
    <w:rsid w:val="00EB1B7C"/>
    <w:rsid w:val="00EB20AA"/>
    <w:rsid w:val="00EB265C"/>
    <w:rsid w:val="00EB291A"/>
    <w:rsid w:val="00EB2FE6"/>
    <w:rsid w:val="00EB4DC6"/>
    <w:rsid w:val="00EB4F28"/>
    <w:rsid w:val="00EB502E"/>
    <w:rsid w:val="00EB595F"/>
    <w:rsid w:val="00EB5BB0"/>
    <w:rsid w:val="00EB5CF2"/>
    <w:rsid w:val="00EB5FE6"/>
    <w:rsid w:val="00EB63D5"/>
    <w:rsid w:val="00EB74B0"/>
    <w:rsid w:val="00EC02AB"/>
    <w:rsid w:val="00EC0386"/>
    <w:rsid w:val="00EC08EF"/>
    <w:rsid w:val="00EC0BB5"/>
    <w:rsid w:val="00EC120F"/>
    <w:rsid w:val="00EC1725"/>
    <w:rsid w:val="00EC1A49"/>
    <w:rsid w:val="00EC1D5B"/>
    <w:rsid w:val="00EC207D"/>
    <w:rsid w:val="00EC2447"/>
    <w:rsid w:val="00EC2E2D"/>
    <w:rsid w:val="00EC2EB8"/>
    <w:rsid w:val="00EC37FF"/>
    <w:rsid w:val="00EC4244"/>
    <w:rsid w:val="00EC52B0"/>
    <w:rsid w:val="00EC58D8"/>
    <w:rsid w:val="00EC5CFD"/>
    <w:rsid w:val="00EC617F"/>
    <w:rsid w:val="00EC7EC9"/>
    <w:rsid w:val="00ED07CF"/>
    <w:rsid w:val="00ED0B29"/>
    <w:rsid w:val="00ED0D1F"/>
    <w:rsid w:val="00ED1128"/>
    <w:rsid w:val="00ED14D1"/>
    <w:rsid w:val="00ED1A9A"/>
    <w:rsid w:val="00ED2594"/>
    <w:rsid w:val="00ED270B"/>
    <w:rsid w:val="00ED2AA3"/>
    <w:rsid w:val="00ED32B9"/>
    <w:rsid w:val="00ED36BD"/>
    <w:rsid w:val="00ED3782"/>
    <w:rsid w:val="00ED37CD"/>
    <w:rsid w:val="00ED4D11"/>
    <w:rsid w:val="00ED5268"/>
    <w:rsid w:val="00ED594C"/>
    <w:rsid w:val="00ED5A23"/>
    <w:rsid w:val="00ED7272"/>
    <w:rsid w:val="00ED73AE"/>
    <w:rsid w:val="00ED75D9"/>
    <w:rsid w:val="00ED7747"/>
    <w:rsid w:val="00EE0636"/>
    <w:rsid w:val="00EE1764"/>
    <w:rsid w:val="00EE1992"/>
    <w:rsid w:val="00EE1DFA"/>
    <w:rsid w:val="00EE2D37"/>
    <w:rsid w:val="00EE2EC7"/>
    <w:rsid w:val="00EE3C1A"/>
    <w:rsid w:val="00EE40C9"/>
    <w:rsid w:val="00EE41E7"/>
    <w:rsid w:val="00EE47A0"/>
    <w:rsid w:val="00EE4C35"/>
    <w:rsid w:val="00EE509F"/>
    <w:rsid w:val="00EE5724"/>
    <w:rsid w:val="00EE59FE"/>
    <w:rsid w:val="00EE6616"/>
    <w:rsid w:val="00EE73FE"/>
    <w:rsid w:val="00EE77E1"/>
    <w:rsid w:val="00EE798E"/>
    <w:rsid w:val="00EE7B0A"/>
    <w:rsid w:val="00EF011C"/>
    <w:rsid w:val="00EF0518"/>
    <w:rsid w:val="00EF0F3E"/>
    <w:rsid w:val="00EF16DC"/>
    <w:rsid w:val="00EF1EB1"/>
    <w:rsid w:val="00EF1F6E"/>
    <w:rsid w:val="00EF22E3"/>
    <w:rsid w:val="00EF2461"/>
    <w:rsid w:val="00EF289D"/>
    <w:rsid w:val="00EF31F3"/>
    <w:rsid w:val="00EF392E"/>
    <w:rsid w:val="00EF4830"/>
    <w:rsid w:val="00EF4B1A"/>
    <w:rsid w:val="00EF5123"/>
    <w:rsid w:val="00EF570D"/>
    <w:rsid w:val="00EF5836"/>
    <w:rsid w:val="00EF60E0"/>
    <w:rsid w:val="00EF6360"/>
    <w:rsid w:val="00EF6587"/>
    <w:rsid w:val="00EF7467"/>
    <w:rsid w:val="00EF796C"/>
    <w:rsid w:val="00EF7C2F"/>
    <w:rsid w:val="00F00133"/>
    <w:rsid w:val="00F00143"/>
    <w:rsid w:val="00F00589"/>
    <w:rsid w:val="00F00C42"/>
    <w:rsid w:val="00F00CE2"/>
    <w:rsid w:val="00F00D0A"/>
    <w:rsid w:val="00F00F3D"/>
    <w:rsid w:val="00F011F2"/>
    <w:rsid w:val="00F01754"/>
    <w:rsid w:val="00F01A2B"/>
    <w:rsid w:val="00F01C73"/>
    <w:rsid w:val="00F022F0"/>
    <w:rsid w:val="00F028E0"/>
    <w:rsid w:val="00F02C24"/>
    <w:rsid w:val="00F02D0D"/>
    <w:rsid w:val="00F034D6"/>
    <w:rsid w:val="00F03DB4"/>
    <w:rsid w:val="00F04041"/>
    <w:rsid w:val="00F041D2"/>
    <w:rsid w:val="00F043E4"/>
    <w:rsid w:val="00F0461C"/>
    <w:rsid w:val="00F04AB6"/>
    <w:rsid w:val="00F052BA"/>
    <w:rsid w:val="00F05434"/>
    <w:rsid w:val="00F06890"/>
    <w:rsid w:val="00F06AB4"/>
    <w:rsid w:val="00F072E5"/>
    <w:rsid w:val="00F105C1"/>
    <w:rsid w:val="00F10E5E"/>
    <w:rsid w:val="00F11494"/>
    <w:rsid w:val="00F11681"/>
    <w:rsid w:val="00F116B7"/>
    <w:rsid w:val="00F11FF9"/>
    <w:rsid w:val="00F1237B"/>
    <w:rsid w:val="00F124FF"/>
    <w:rsid w:val="00F128EF"/>
    <w:rsid w:val="00F12C82"/>
    <w:rsid w:val="00F12F27"/>
    <w:rsid w:val="00F133D1"/>
    <w:rsid w:val="00F1357B"/>
    <w:rsid w:val="00F13C7E"/>
    <w:rsid w:val="00F14050"/>
    <w:rsid w:val="00F14FFB"/>
    <w:rsid w:val="00F1579D"/>
    <w:rsid w:val="00F15996"/>
    <w:rsid w:val="00F15B48"/>
    <w:rsid w:val="00F164C6"/>
    <w:rsid w:val="00F1678C"/>
    <w:rsid w:val="00F17635"/>
    <w:rsid w:val="00F1768C"/>
    <w:rsid w:val="00F17753"/>
    <w:rsid w:val="00F17F2F"/>
    <w:rsid w:val="00F1C3E8"/>
    <w:rsid w:val="00F20074"/>
    <w:rsid w:val="00F20201"/>
    <w:rsid w:val="00F20708"/>
    <w:rsid w:val="00F208EA"/>
    <w:rsid w:val="00F212E3"/>
    <w:rsid w:val="00F2164A"/>
    <w:rsid w:val="00F21698"/>
    <w:rsid w:val="00F2171A"/>
    <w:rsid w:val="00F21D4C"/>
    <w:rsid w:val="00F2221E"/>
    <w:rsid w:val="00F22E29"/>
    <w:rsid w:val="00F23AFF"/>
    <w:rsid w:val="00F23D6B"/>
    <w:rsid w:val="00F244FA"/>
    <w:rsid w:val="00F24BA3"/>
    <w:rsid w:val="00F24F8B"/>
    <w:rsid w:val="00F255AD"/>
    <w:rsid w:val="00F25BFD"/>
    <w:rsid w:val="00F25C04"/>
    <w:rsid w:val="00F263E6"/>
    <w:rsid w:val="00F26E35"/>
    <w:rsid w:val="00F27173"/>
    <w:rsid w:val="00F2736F"/>
    <w:rsid w:val="00F27398"/>
    <w:rsid w:val="00F27C3A"/>
    <w:rsid w:val="00F3029C"/>
    <w:rsid w:val="00F306B8"/>
    <w:rsid w:val="00F31099"/>
    <w:rsid w:val="00F31B3C"/>
    <w:rsid w:val="00F31BAF"/>
    <w:rsid w:val="00F31DED"/>
    <w:rsid w:val="00F32A1B"/>
    <w:rsid w:val="00F33493"/>
    <w:rsid w:val="00F3356E"/>
    <w:rsid w:val="00F3461C"/>
    <w:rsid w:val="00F34E2E"/>
    <w:rsid w:val="00F3504F"/>
    <w:rsid w:val="00F3534A"/>
    <w:rsid w:val="00F359A2"/>
    <w:rsid w:val="00F35C46"/>
    <w:rsid w:val="00F35D9F"/>
    <w:rsid w:val="00F35EFB"/>
    <w:rsid w:val="00F35F1B"/>
    <w:rsid w:val="00F360C9"/>
    <w:rsid w:val="00F36130"/>
    <w:rsid w:val="00F36393"/>
    <w:rsid w:val="00F366EA"/>
    <w:rsid w:val="00F36E38"/>
    <w:rsid w:val="00F37224"/>
    <w:rsid w:val="00F37648"/>
    <w:rsid w:val="00F37AD5"/>
    <w:rsid w:val="00F37FAF"/>
    <w:rsid w:val="00F40F36"/>
    <w:rsid w:val="00F41155"/>
    <w:rsid w:val="00F4154D"/>
    <w:rsid w:val="00F41B29"/>
    <w:rsid w:val="00F428F3"/>
    <w:rsid w:val="00F431F2"/>
    <w:rsid w:val="00F43F99"/>
    <w:rsid w:val="00F440C4"/>
    <w:rsid w:val="00F44E86"/>
    <w:rsid w:val="00F44F2C"/>
    <w:rsid w:val="00F452EA"/>
    <w:rsid w:val="00F45950"/>
    <w:rsid w:val="00F45AF7"/>
    <w:rsid w:val="00F45AFF"/>
    <w:rsid w:val="00F46141"/>
    <w:rsid w:val="00F46315"/>
    <w:rsid w:val="00F469A2"/>
    <w:rsid w:val="00F47496"/>
    <w:rsid w:val="00F47641"/>
    <w:rsid w:val="00F47E18"/>
    <w:rsid w:val="00F47F63"/>
    <w:rsid w:val="00F50776"/>
    <w:rsid w:val="00F5166B"/>
    <w:rsid w:val="00F5194F"/>
    <w:rsid w:val="00F51A08"/>
    <w:rsid w:val="00F522C1"/>
    <w:rsid w:val="00F52873"/>
    <w:rsid w:val="00F52B03"/>
    <w:rsid w:val="00F53578"/>
    <w:rsid w:val="00F5366D"/>
    <w:rsid w:val="00F539F3"/>
    <w:rsid w:val="00F53B7B"/>
    <w:rsid w:val="00F54310"/>
    <w:rsid w:val="00F54D83"/>
    <w:rsid w:val="00F54E43"/>
    <w:rsid w:val="00F54FBF"/>
    <w:rsid w:val="00F553DA"/>
    <w:rsid w:val="00F555AD"/>
    <w:rsid w:val="00F5576F"/>
    <w:rsid w:val="00F5694A"/>
    <w:rsid w:val="00F570FB"/>
    <w:rsid w:val="00F578EC"/>
    <w:rsid w:val="00F57D51"/>
    <w:rsid w:val="00F57E05"/>
    <w:rsid w:val="00F60172"/>
    <w:rsid w:val="00F606B5"/>
    <w:rsid w:val="00F6093C"/>
    <w:rsid w:val="00F609C8"/>
    <w:rsid w:val="00F60F54"/>
    <w:rsid w:val="00F61084"/>
    <w:rsid w:val="00F61822"/>
    <w:rsid w:val="00F61F09"/>
    <w:rsid w:val="00F62252"/>
    <w:rsid w:val="00F6246D"/>
    <w:rsid w:val="00F6257E"/>
    <w:rsid w:val="00F62B58"/>
    <w:rsid w:val="00F63117"/>
    <w:rsid w:val="00F63B56"/>
    <w:rsid w:val="00F63E97"/>
    <w:rsid w:val="00F6437D"/>
    <w:rsid w:val="00F643D2"/>
    <w:rsid w:val="00F6447F"/>
    <w:rsid w:val="00F64A1E"/>
    <w:rsid w:val="00F64DEF"/>
    <w:rsid w:val="00F64EDF"/>
    <w:rsid w:val="00F65810"/>
    <w:rsid w:val="00F65D70"/>
    <w:rsid w:val="00F66060"/>
    <w:rsid w:val="00F66102"/>
    <w:rsid w:val="00F661B8"/>
    <w:rsid w:val="00F669B3"/>
    <w:rsid w:val="00F67081"/>
    <w:rsid w:val="00F7137D"/>
    <w:rsid w:val="00F72491"/>
    <w:rsid w:val="00F73023"/>
    <w:rsid w:val="00F73694"/>
    <w:rsid w:val="00F736FF"/>
    <w:rsid w:val="00F73A0A"/>
    <w:rsid w:val="00F73A8F"/>
    <w:rsid w:val="00F73F75"/>
    <w:rsid w:val="00F74121"/>
    <w:rsid w:val="00F753D2"/>
    <w:rsid w:val="00F756A6"/>
    <w:rsid w:val="00F77C81"/>
    <w:rsid w:val="00F77EEB"/>
    <w:rsid w:val="00F8006A"/>
    <w:rsid w:val="00F802BF"/>
    <w:rsid w:val="00F8052E"/>
    <w:rsid w:val="00F80C70"/>
    <w:rsid w:val="00F80FDC"/>
    <w:rsid w:val="00F80FE1"/>
    <w:rsid w:val="00F81364"/>
    <w:rsid w:val="00F8139E"/>
    <w:rsid w:val="00F814FB"/>
    <w:rsid w:val="00F81A27"/>
    <w:rsid w:val="00F81A5D"/>
    <w:rsid w:val="00F81B46"/>
    <w:rsid w:val="00F82CBD"/>
    <w:rsid w:val="00F82F90"/>
    <w:rsid w:val="00F85BAF"/>
    <w:rsid w:val="00F85E1D"/>
    <w:rsid w:val="00F8633F"/>
    <w:rsid w:val="00F8654A"/>
    <w:rsid w:val="00F86584"/>
    <w:rsid w:val="00F8786F"/>
    <w:rsid w:val="00F87FF7"/>
    <w:rsid w:val="00F90112"/>
    <w:rsid w:val="00F90163"/>
    <w:rsid w:val="00F906F2"/>
    <w:rsid w:val="00F9072B"/>
    <w:rsid w:val="00F90955"/>
    <w:rsid w:val="00F91C97"/>
    <w:rsid w:val="00F922B3"/>
    <w:rsid w:val="00F923DA"/>
    <w:rsid w:val="00F92542"/>
    <w:rsid w:val="00F927DF"/>
    <w:rsid w:val="00F93431"/>
    <w:rsid w:val="00F93AC7"/>
    <w:rsid w:val="00F93C42"/>
    <w:rsid w:val="00F9408E"/>
    <w:rsid w:val="00F9495F"/>
    <w:rsid w:val="00F94BD8"/>
    <w:rsid w:val="00F94E63"/>
    <w:rsid w:val="00F94F55"/>
    <w:rsid w:val="00F95979"/>
    <w:rsid w:val="00F959E5"/>
    <w:rsid w:val="00F95C35"/>
    <w:rsid w:val="00F95D64"/>
    <w:rsid w:val="00F95D74"/>
    <w:rsid w:val="00F95DF0"/>
    <w:rsid w:val="00F965D4"/>
    <w:rsid w:val="00F96909"/>
    <w:rsid w:val="00F96A9D"/>
    <w:rsid w:val="00F96BAD"/>
    <w:rsid w:val="00F970DC"/>
    <w:rsid w:val="00F971FD"/>
    <w:rsid w:val="00F979FB"/>
    <w:rsid w:val="00FA053B"/>
    <w:rsid w:val="00FA0712"/>
    <w:rsid w:val="00FA0B9B"/>
    <w:rsid w:val="00FA1380"/>
    <w:rsid w:val="00FA1BCE"/>
    <w:rsid w:val="00FA23FD"/>
    <w:rsid w:val="00FA44F6"/>
    <w:rsid w:val="00FA4749"/>
    <w:rsid w:val="00FA4E2D"/>
    <w:rsid w:val="00FA5EE2"/>
    <w:rsid w:val="00FA717F"/>
    <w:rsid w:val="00FA771E"/>
    <w:rsid w:val="00FA7F6C"/>
    <w:rsid w:val="00FB03FC"/>
    <w:rsid w:val="00FB12BB"/>
    <w:rsid w:val="00FB19C8"/>
    <w:rsid w:val="00FB2F36"/>
    <w:rsid w:val="00FB326A"/>
    <w:rsid w:val="00FB3A78"/>
    <w:rsid w:val="00FB4E45"/>
    <w:rsid w:val="00FB5303"/>
    <w:rsid w:val="00FB6608"/>
    <w:rsid w:val="00FB677C"/>
    <w:rsid w:val="00FB6936"/>
    <w:rsid w:val="00FB6F58"/>
    <w:rsid w:val="00FC05C0"/>
    <w:rsid w:val="00FC07E9"/>
    <w:rsid w:val="00FC171E"/>
    <w:rsid w:val="00FC18F0"/>
    <w:rsid w:val="00FC1E5E"/>
    <w:rsid w:val="00FC2D56"/>
    <w:rsid w:val="00FC32AB"/>
    <w:rsid w:val="00FC38DD"/>
    <w:rsid w:val="00FC3996"/>
    <w:rsid w:val="00FC39A4"/>
    <w:rsid w:val="00FC3C4C"/>
    <w:rsid w:val="00FC3CE0"/>
    <w:rsid w:val="00FC4031"/>
    <w:rsid w:val="00FC487F"/>
    <w:rsid w:val="00FC4D7D"/>
    <w:rsid w:val="00FC4E3F"/>
    <w:rsid w:val="00FC4E7F"/>
    <w:rsid w:val="00FC561F"/>
    <w:rsid w:val="00FC5A9E"/>
    <w:rsid w:val="00FC5CEA"/>
    <w:rsid w:val="00FC5EF3"/>
    <w:rsid w:val="00FC6769"/>
    <w:rsid w:val="00FC6F83"/>
    <w:rsid w:val="00FC7271"/>
    <w:rsid w:val="00FC7D3D"/>
    <w:rsid w:val="00FD1230"/>
    <w:rsid w:val="00FD1926"/>
    <w:rsid w:val="00FD1BFA"/>
    <w:rsid w:val="00FD1C4C"/>
    <w:rsid w:val="00FD1EA1"/>
    <w:rsid w:val="00FD3946"/>
    <w:rsid w:val="00FD3BD9"/>
    <w:rsid w:val="00FD44BB"/>
    <w:rsid w:val="00FD4DB6"/>
    <w:rsid w:val="00FD4E09"/>
    <w:rsid w:val="00FD4F56"/>
    <w:rsid w:val="00FD50DF"/>
    <w:rsid w:val="00FD5301"/>
    <w:rsid w:val="00FD54AF"/>
    <w:rsid w:val="00FD5569"/>
    <w:rsid w:val="00FD59B8"/>
    <w:rsid w:val="00FD5A45"/>
    <w:rsid w:val="00FD5EC8"/>
    <w:rsid w:val="00FD6805"/>
    <w:rsid w:val="00FD7552"/>
    <w:rsid w:val="00FD77C5"/>
    <w:rsid w:val="00FD7CA3"/>
    <w:rsid w:val="00FE0673"/>
    <w:rsid w:val="00FE08F7"/>
    <w:rsid w:val="00FE11A1"/>
    <w:rsid w:val="00FE2538"/>
    <w:rsid w:val="00FE2879"/>
    <w:rsid w:val="00FE2FCB"/>
    <w:rsid w:val="00FE30AA"/>
    <w:rsid w:val="00FE31EA"/>
    <w:rsid w:val="00FE33D5"/>
    <w:rsid w:val="00FE3B92"/>
    <w:rsid w:val="00FE3E13"/>
    <w:rsid w:val="00FE403D"/>
    <w:rsid w:val="00FE4D8B"/>
    <w:rsid w:val="00FE4F96"/>
    <w:rsid w:val="00FE58E0"/>
    <w:rsid w:val="00FE5C4B"/>
    <w:rsid w:val="00FE6793"/>
    <w:rsid w:val="00FE6A8D"/>
    <w:rsid w:val="00FE6C61"/>
    <w:rsid w:val="00FE6D2D"/>
    <w:rsid w:val="00FE6F3F"/>
    <w:rsid w:val="00FE703B"/>
    <w:rsid w:val="00FF00BC"/>
    <w:rsid w:val="00FF01AA"/>
    <w:rsid w:val="00FF03D7"/>
    <w:rsid w:val="00FF0502"/>
    <w:rsid w:val="00FF054F"/>
    <w:rsid w:val="00FF08D1"/>
    <w:rsid w:val="00FF0C48"/>
    <w:rsid w:val="00FF1776"/>
    <w:rsid w:val="00FF21DA"/>
    <w:rsid w:val="00FF272C"/>
    <w:rsid w:val="00FF2F83"/>
    <w:rsid w:val="00FF36F8"/>
    <w:rsid w:val="00FF3ABA"/>
    <w:rsid w:val="00FF4430"/>
    <w:rsid w:val="00FF4642"/>
    <w:rsid w:val="00FF4BFD"/>
    <w:rsid w:val="00FF605A"/>
    <w:rsid w:val="00FF689F"/>
    <w:rsid w:val="00FF6D42"/>
    <w:rsid w:val="026CFAE0"/>
    <w:rsid w:val="02962877"/>
    <w:rsid w:val="03F39917"/>
    <w:rsid w:val="0496A49B"/>
    <w:rsid w:val="04A7A391"/>
    <w:rsid w:val="04AD43B3"/>
    <w:rsid w:val="04CF6EA0"/>
    <w:rsid w:val="054837AE"/>
    <w:rsid w:val="05D13408"/>
    <w:rsid w:val="0633BD90"/>
    <w:rsid w:val="067449D5"/>
    <w:rsid w:val="06E8E76E"/>
    <w:rsid w:val="07D3EB7B"/>
    <w:rsid w:val="08C43ED4"/>
    <w:rsid w:val="092D35D4"/>
    <w:rsid w:val="09EABB4D"/>
    <w:rsid w:val="0A71D465"/>
    <w:rsid w:val="0A8605BD"/>
    <w:rsid w:val="0B484231"/>
    <w:rsid w:val="0C0B3AA1"/>
    <w:rsid w:val="0C71FE72"/>
    <w:rsid w:val="0E181294"/>
    <w:rsid w:val="0E329471"/>
    <w:rsid w:val="0E8748B5"/>
    <w:rsid w:val="0ED5B2B1"/>
    <w:rsid w:val="0F2E1F01"/>
    <w:rsid w:val="117C7985"/>
    <w:rsid w:val="12598D8C"/>
    <w:rsid w:val="136908C7"/>
    <w:rsid w:val="13E139A5"/>
    <w:rsid w:val="1438F315"/>
    <w:rsid w:val="148B6558"/>
    <w:rsid w:val="14DB0EB4"/>
    <w:rsid w:val="16586CF5"/>
    <w:rsid w:val="1677565F"/>
    <w:rsid w:val="17B3ABD9"/>
    <w:rsid w:val="18377FE4"/>
    <w:rsid w:val="184FF3EB"/>
    <w:rsid w:val="18A82378"/>
    <w:rsid w:val="18DBFB1F"/>
    <w:rsid w:val="18F10AD3"/>
    <w:rsid w:val="1939C136"/>
    <w:rsid w:val="19D4F081"/>
    <w:rsid w:val="1A970DC4"/>
    <w:rsid w:val="1B908C53"/>
    <w:rsid w:val="1C88F18C"/>
    <w:rsid w:val="1CD9E81F"/>
    <w:rsid w:val="1DC2A31A"/>
    <w:rsid w:val="1E17199F"/>
    <w:rsid w:val="1E620108"/>
    <w:rsid w:val="1E81B25A"/>
    <w:rsid w:val="1EB44503"/>
    <w:rsid w:val="1FFC8550"/>
    <w:rsid w:val="2044660B"/>
    <w:rsid w:val="214CED46"/>
    <w:rsid w:val="21C323E2"/>
    <w:rsid w:val="21D7B49D"/>
    <w:rsid w:val="21FAED9B"/>
    <w:rsid w:val="2283E623"/>
    <w:rsid w:val="22FE7397"/>
    <w:rsid w:val="2331D393"/>
    <w:rsid w:val="239944D7"/>
    <w:rsid w:val="24209662"/>
    <w:rsid w:val="245569BE"/>
    <w:rsid w:val="24B64A85"/>
    <w:rsid w:val="24E8AE17"/>
    <w:rsid w:val="25A51342"/>
    <w:rsid w:val="267108AE"/>
    <w:rsid w:val="269B6E6B"/>
    <w:rsid w:val="26E14AAD"/>
    <w:rsid w:val="274FCC83"/>
    <w:rsid w:val="279EF9A4"/>
    <w:rsid w:val="290DD43A"/>
    <w:rsid w:val="294F40C4"/>
    <w:rsid w:val="29902AB5"/>
    <w:rsid w:val="29C21320"/>
    <w:rsid w:val="2A56F7DE"/>
    <w:rsid w:val="2AC94E6E"/>
    <w:rsid w:val="2BF74626"/>
    <w:rsid w:val="2C5078C4"/>
    <w:rsid w:val="2C587B6D"/>
    <w:rsid w:val="2C82F5AF"/>
    <w:rsid w:val="2D2CC15E"/>
    <w:rsid w:val="2DDBBB5E"/>
    <w:rsid w:val="2DDC4F6E"/>
    <w:rsid w:val="2E505EC6"/>
    <w:rsid w:val="2F29DCB9"/>
    <w:rsid w:val="30994726"/>
    <w:rsid w:val="309B5439"/>
    <w:rsid w:val="30BDB3F1"/>
    <w:rsid w:val="30F879A0"/>
    <w:rsid w:val="315AFCD0"/>
    <w:rsid w:val="34760FDD"/>
    <w:rsid w:val="355CABC8"/>
    <w:rsid w:val="35A82EC6"/>
    <w:rsid w:val="35C50583"/>
    <w:rsid w:val="362CDCA6"/>
    <w:rsid w:val="3640DF13"/>
    <w:rsid w:val="36BA4EFA"/>
    <w:rsid w:val="3748379A"/>
    <w:rsid w:val="38BF0A04"/>
    <w:rsid w:val="38F6A06B"/>
    <w:rsid w:val="390BBFE0"/>
    <w:rsid w:val="397F4696"/>
    <w:rsid w:val="39CCA42E"/>
    <w:rsid w:val="3A0F8132"/>
    <w:rsid w:val="3BA7CD7C"/>
    <w:rsid w:val="3D4B1567"/>
    <w:rsid w:val="3E3F4D1C"/>
    <w:rsid w:val="3E85DF67"/>
    <w:rsid w:val="3EDD5FB4"/>
    <w:rsid w:val="3F3AADCE"/>
    <w:rsid w:val="3FC121D2"/>
    <w:rsid w:val="40249A15"/>
    <w:rsid w:val="4038D463"/>
    <w:rsid w:val="406F838E"/>
    <w:rsid w:val="41EF1E3A"/>
    <w:rsid w:val="4270F561"/>
    <w:rsid w:val="427FE58F"/>
    <w:rsid w:val="42FFABF6"/>
    <w:rsid w:val="430C76AC"/>
    <w:rsid w:val="4315071F"/>
    <w:rsid w:val="431E6FFF"/>
    <w:rsid w:val="434442C5"/>
    <w:rsid w:val="4387C175"/>
    <w:rsid w:val="44E6DAC0"/>
    <w:rsid w:val="4512FE95"/>
    <w:rsid w:val="4582AC86"/>
    <w:rsid w:val="4595F3EA"/>
    <w:rsid w:val="45E1EC06"/>
    <w:rsid w:val="45EFF350"/>
    <w:rsid w:val="4667061F"/>
    <w:rsid w:val="46A3FD20"/>
    <w:rsid w:val="46E2FF06"/>
    <w:rsid w:val="4728FFC9"/>
    <w:rsid w:val="473FA2F7"/>
    <w:rsid w:val="47441AF4"/>
    <w:rsid w:val="476CE54E"/>
    <w:rsid w:val="48D7F5AF"/>
    <w:rsid w:val="4C4B975E"/>
    <w:rsid w:val="4CFFA660"/>
    <w:rsid w:val="4D01CE72"/>
    <w:rsid w:val="4E81829D"/>
    <w:rsid w:val="4E9B7B72"/>
    <w:rsid w:val="4EF31305"/>
    <w:rsid w:val="4F65738F"/>
    <w:rsid w:val="4FA3FFAB"/>
    <w:rsid w:val="501AC8E0"/>
    <w:rsid w:val="502C4DAF"/>
    <w:rsid w:val="508F8973"/>
    <w:rsid w:val="50991CCA"/>
    <w:rsid w:val="514BFC85"/>
    <w:rsid w:val="515874F4"/>
    <w:rsid w:val="517E1480"/>
    <w:rsid w:val="529D37CE"/>
    <w:rsid w:val="52F42C7B"/>
    <w:rsid w:val="53A22595"/>
    <w:rsid w:val="541067FE"/>
    <w:rsid w:val="54C6BB51"/>
    <w:rsid w:val="554BAD5F"/>
    <w:rsid w:val="5661EBA5"/>
    <w:rsid w:val="569602E6"/>
    <w:rsid w:val="569C4982"/>
    <w:rsid w:val="571D8E9C"/>
    <w:rsid w:val="579134F6"/>
    <w:rsid w:val="57A9080E"/>
    <w:rsid w:val="5996554A"/>
    <w:rsid w:val="599D6A4E"/>
    <w:rsid w:val="59DD149E"/>
    <w:rsid w:val="5AF4699B"/>
    <w:rsid w:val="5C4D24E0"/>
    <w:rsid w:val="5CE0CD77"/>
    <w:rsid w:val="5CFE74DF"/>
    <w:rsid w:val="5D2001B6"/>
    <w:rsid w:val="5FFD8B52"/>
    <w:rsid w:val="608A68B2"/>
    <w:rsid w:val="60E901A2"/>
    <w:rsid w:val="61460752"/>
    <w:rsid w:val="61DD26CF"/>
    <w:rsid w:val="620F3BB2"/>
    <w:rsid w:val="6291D921"/>
    <w:rsid w:val="62CDA9EA"/>
    <w:rsid w:val="63842EEC"/>
    <w:rsid w:val="63BC00C6"/>
    <w:rsid w:val="6514F9C8"/>
    <w:rsid w:val="655F8463"/>
    <w:rsid w:val="65B4C11C"/>
    <w:rsid w:val="65CC6750"/>
    <w:rsid w:val="65EE4E82"/>
    <w:rsid w:val="661A294A"/>
    <w:rsid w:val="66559F84"/>
    <w:rsid w:val="66A24252"/>
    <w:rsid w:val="66BFF392"/>
    <w:rsid w:val="67753119"/>
    <w:rsid w:val="6795964E"/>
    <w:rsid w:val="6815BB91"/>
    <w:rsid w:val="68DDDFC0"/>
    <w:rsid w:val="690C5882"/>
    <w:rsid w:val="6A39862A"/>
    <w:rsid w:val="6B55C827"/>
    <w:rsid w:val="6BA403EC"/>
    <w:rsid w:val="6D2AF59A"/>
    <w:rsid w:val="6E5F219D"/>
    <w:rsid w:val="6ED1DF2A"/>
    <w:rsid w:val="6EDF8E36"/>
    <w:rsid w:val="6F0C070D"/>
    <w:rsid w:val="6F419E6A"/>
    <w:rsid w:val="6FA4CE7E"/>
    <w:rsid w:val="6FF0419C"/>
    <w:rsid w:val="6FFB9C24"/>
    <w:rsid w:val="7016150A"/>
    <w:rsid w:val="70C134CA"/>
    <w:rsid w:val="70D88F7A"/>
    <w:rsid w:val="7198359D"/>
    <w:rsid w:val="727F8D17"/>
    <w:rsid w:val="7352CF53"/>
    <w:rsid w:val="73A4E458"/>
    <w:rsid w:val="7406ADB1"/>
    <w:rsid w:val="74D3AA26"/>
    <w:rsid w:val="75C9C2FD"/>
    <w:rsid w:val="75ED2126"/>
    <w:rsid w:val="77288092"/>
    <w:rsid w:val="7740E63F"/>
    <w:rsid w:val="7748FF91"/>
    <w:rsid w:val="77CFDE86"/>
    <w:rsid w:val="77FD7725"/>
    <w:rsid w:val="78A3E91B"/>
    <w:rsid w:val="78B002E5"/>
    <w:rsid w:val="799B5815"/>
    <w:rsid w:val="79F0D8C2"/>
    <w:rsid w:val="7AAFDA71"/>
    <w:rsid w:val="7B4A6CF4"/>
    <w:rsid w:val="7BB5CDF2"/>
    <w:rsid w:val="7BF939A4"/>
    <w:rsid w:val="7BFCFB62"/>
    <w:rsid w:val="7C33B2BF"/>
    <w:rsid w:val="7C5EA666"/>
    <w:rsid w:val="7CC0FA0C"/>
    <w:rsid w:val="7D3E789A"/>
    <w:rsid w:val="7D43B6A6"/>
    <w:rsid w:val="7D7461D5"/>
    <w:rsid w:val="7DDE2D72"/>
    <w:rsid w:val="7FA3CC67"/>
    <w:rsid w:val="7FC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CE82"/>
  <w15:docId w15:val="{40E8346C-2F01-47A8-8CBB-C6E0292D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C03"/>
  </w:style>
  <w:style w:type="paragraph" w:styleId="Overskrift1">
    <w:name w:val="heading 1"/>
    <w:basedOn w:val="Normal"/>
    <w:next w:val="Normal"/>
    <w:link w:val="Overskrift1Tegn"/>
    <w:uiPriority w:val="9"/>
    <w:qFormat/>
    <w:rsid w:val="00E7728A"/>
    <w:pPr>
      <w:spacing w:before="100" w:beforeAutospacing="1" w:after="240"/>
      <w:outlineLvl w:val="0"/>
    </w:pPr>
    <w:rPr>
      <w:rFonts w:eastAsia="Times New Roman" w:cs="Arial"/>
      <w:b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C60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F01C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D35B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rsid w:val="00650B9D"/>
    <w:pPr>
      <w:spacing w:before="240" w:after="60" w:line="240" w:lineRule="auto"/>
      <w:ind w:left="1702"/>
      <w:outlineLvl w:val="4"/>
    </w:pPr>
    <w:rPr>
      <w:rFonts w:ascii="Arial" w:eastAsia="Times New Roman" w:hAnsi="Arial" w:cs="Times New Roman"/>
      <w:szCs w:val="24"/>
      <w:lang w:eastAsia="nb-NO"/>
    </w:rPr>
  </w:style>
  <w:style w:type="paragraph" w:styleId="Overskrift6">
    <w:name w:val="heading 6"/>
    <w:basedOn w:val="Normal"/>
    <w:next w:val="Normal"/>
    <w:link w:val="Overskrift6Tegn"/>
    <w:rsid w:val="00650B9D"/>
    <w:pPr>
      <w:spacing w:before="240" w:after="60" w:line="240" w:lineRule="auto"/>
      <w:ind w:left="1702"/>
      <w:outlineLvl w:val="5"/>
    </w:pPr>
    <w:rPr>
      <w:rFonts w:ascii="Times New Roman" w:eastAsia="Times New Roman" w:hAnsi="Times New Roman" w:cs="Times New Roman"/>
      <w:i/>
      <w:szCs w:val="24"/>
      <w:lang w:eastAsia="nb-NO"/>
    </w:rPr>
  </w:style>
  <w:style w:type="paragraph" w:styleId="Overskrift7">
    <w:name w:val="heading 7"/>
    <w:basedOn w:val="Normal"/>
    <w:next w:val="Normal"/>
    <w:link w:val="Overskrift7Tegn"/>
    <w:rsid w:val="00650B9D"/>
    <w:pPr>
      <w:spacing w:before="240" w:after="60" w:line="240" w:lineRule="auto"/>
      <w:ind w:left="1702"/>
      <w:outlineLvl w:val="6"/>
    </w:pPr>
    <w:rPr>
      <w:rFonts w:ascii="Arial" w:eastAsia="Times New Roman" w:hAnsi="Arial" w:cs="Times New Roman"/>
      <w:sz w:val="20"/>
      <w:szCs w:val="24"/>
      <w:lang w:eastAsia="nb-NO"/>
    </w:rPr>
  </w:style>
  <w:style w:type="paragraph" w:styleId="Overskrift8">
    <w:name w:val="heading 8"/>
    <w:basedOn w:val="Normal"/>
    <w:next w:val="Normal"/>
    <w:link w:val="Overskrift8Tegn"/>
    <w:rsid w:val="00650B9D"/>
    <w:pPr>
      <w:spacing w:before="240" w:after="60" w:line="240" w:lineRule="auto"/>
      <w:ind w:left="1702"/>
      <w:outlineLvl w:val="7"/>
    </w:pPr>
    <w:rPr>
      <w:rFonts w:ascii="Arial" w:eastAsia="Times New Roman" w:hAnsi="Arial" w:cs="Times New Roman"/>
      <w:i/>
      <w:sz w:val="20"/>
      <w:szCs w:val="24"/>
      <w:lang w:eastAsia="nb-NO"/>
    </w:rPr>
  </w:style>
  <w:style w:type="paragraph" w:styleId="Overskrift9">
    <w:name w:val="heading 9"/>
    <w:basedOn w:val="Normal"/>
    <w:next w:val="Normal"/>
    <w:link w:val="Overskrift9Tegn"/>
    <w:rsid w:val="00650B9D"/>
    <w:pPr>
      <w:spacing w:before="240" w:after="60" w:line="240" w:lineRule="auto"/>
      <w:ind w:left="1702"/>
      <w:outlineLvl w:val="8"/>
    </w:pPr>
    <w:rPr>
      <w:rFonts w:ascii="Arial" w:eastAsia="Times New Roman" w:hAnsi="Arial" w:cs="Times New Roman"/>
      <w:b/>
      <w:i/>
      <w:sz w:val="18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67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67A8F"/>
  </w:style>
  <w:style w:type="paragraph" w:styleId="Bunntekst">
    <w:name w:val="footer"/>
    <w:basedOn w:val="Normal"/>
    <w:link w:val="BunntekstTegn"/>
    <w:uiPriority w:val="99"/>
    <w:unhideWhenUsed/>
    <w:rsid w:val="00867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67A8F"/>
  </w:style>
  <w:style w:type="paragraph" w:styleId="Listeavsnitt">
    <w:name w:val="List Paragraph"/>
    <w:basedOn w:val="Normal"/>
    <w:uiPriority w:val="34"/>
    <w:qFormat/>
    <w:rsid w:val="00867A8F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6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7A8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667BAC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667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evmal12">
    <w:name w:val="Brevmal12"/>
    <w:basedOn w:val="Normal"/>
    <w:rsid w:val="00667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ellrutenett2">
    <w:name w:val="Tabellrutenett2"/>
    <w:basedOn w:val="Vanligtabell"/>
    <w:next w:val="Tabellrutenett"/>
    <w:uiPriority w:val="59"/>
    <w:rsid w:val="009C7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DC60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tnotetekst">
    <w:name w:val="footnote text"/>
    <w:basedOn w:val="Normal"/>
    <w:link w:val="FotnotetekstTegn"/>
    <w:uiPriority w:val="99"/>
    <w:unhideWhenUsed/>
    <w:rsid w:val="000D7836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0D7836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unhideWhenUsed/>
    <w:rsid w:val="000D783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558EC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okumenttekst">
    <w:name w:val="Dokumenttekst"/>
    <w:basedOn w:val="Normal"/>
    <w:rsid w:val="00C558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ettoverskirftTegn">
    <w:name w:val="lett overskirft Tegn"/>
    <w:basedOn w:val="Standardskriftforavsnitt"/>
    <w:link w:val="lettoverskirft"/>
    <w:locked/>
    <w:rsid w:val="00F01C73"/>
    <w:rPr>
      <w:rFonts w:ascii="Arial" w:eastAsiaTheme="majorEastAsia" w:hAnsi="Arial" w:cs="Arial"/>
      <w:bCs/>
      <w:i/>
      <w:color w:val="4F81BD" w:themeColor="accent1"/>
    </w:rPr>
  </w:style>
  <w:style w:type="paragraph" w:customStyle="1" w:styleId="lettoverskirft">
    <w:name w:val="lett overskirft"/>
    <w:basedOn w:val="Overskrift3"/>
    <w:link w:val="lettoverskirftTegn"/>
    <w:rsid w:val="00F01C73"/>
    <w:rPr>
      <w:rFonts w:ascii="Arial" w:hAnsi="Arial" w:cs="Arial"/>
      <w:b w:val="0"/>
      <w:i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01C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7728A"/>
    <w:rPr>
      <w:rFonts w:eastAsia="Times New Roman" w:cs="Arial"/>
      <w:b/>
      <w:sz w:val="32"/>
      <w:szCs w:val="32"/>
      <w:lang w:eastAsia="nb-NO"/>
    </w:rPr>
  </w:style>
  <w:style w:type="paragraph" w:customStyle="1" w:styleId="k-a7">
    <w:name w:val="k-a7"/>
    <w:basedOn w:val="Normal"/>
    <w:rsid w:val="00530247"/>
    <w:pPr>
      <w:spacing w:after="120" w:line="312" w:lineRule="atLeast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63212B"/>
    <w:rPr>
      <w:color w:val="800080" w:themeColor="followedHyperlink"/>
      <w:u w:val="single"/>
    </w:rPr>
  </w:style>
  <w:style w:type="paragraph" w:customStyle="1" w:styleId="NumHeading1">
    <w:name w:val="NumHeading 1"/>
    <w:basedOn w:val="Overskrift1"/>
    <w:next w:val="Brdtekstinnrykk"/>
    <w:uiPriority w:val="2"/>
    <w:rsid w:val="00D35B43"/>
    <w:pPr>
      <w:numPr>
        <w:numId w:val="1"/>
      </w:numPr>
      <w:tabs>
        <w:tab w:val="num" w:pos="360"/>
      </w:tabs>
      <w:spacing w:before="360" w:line="240" w:lineRule="auto"/>
      <w:ind w:left="0" w:firstLine="0"/>
    </w:pPr>
    <w:rPr>
      <w:rFonts w:ascii="Rockwell" w:hAnsi="Rockwell" w:cs="Times New Roman"/>
      <w:caps/>
      <w:sz w:val="24"/>
      <w:szCs w:val="24"/>
    </w:rPr>
  </w:style>
  <w:style w:type="numbering" w:customStyle="1" w:styleId="NumHeadings">
    <w:name w:val="NumHeadings"/>
    <w:uiPriority w:val="99"/>
    <w:rsid w:val="00D35B43"/>
  </w:style>
  <w:style w:type="paragraph" w:customStyle="1" w:styleId="NumHeading2">
    <w:name w:val="NumHeading 2"/>
    <w:basedOn w:val="Overskrift2"/>
    <w:next w:val="Brdtekstinnrykk"/>
    <w:uiPriority w:val="2"/>
    <w:rsid w:val="00D35B43"/>
    <w:pPr>
      <w:keepNext w:val="0"/>
      <w:keepLines w:val="0"/>
      <w:numPr>
        <w:ilvl w:val="1"/>
        <w:numId w:val="1"/>
      </w:numPr>
      <w:tabs>
        <w:tab w:val="num" w:pos="360"/>
      </w:tabs>
      <w:spacing w:before="240" w:line="240" w:lineRule="auto"/>
      <w:ind w:left="0" w:firstLine="0"/>
    </w:pPr>
    <w:rPr>
      <w:rFonts w:ascii="Rockwell" w:eastAsia="Times New Roman" w:hAnsi="Rockwell" w:cs="Times New Roman"/>
      <w:bCs w:val="0"/>
      <w:color w:val="auto"/>
      <w:sz w:val="24"/>
      <w:szCs w:val="24"/>
      <w:lang w:eastAsia="nb-NO"/>
    </w:rPr>
  </w:style>
  <w:style w:type="paragraph" w:customStyle="1" w:styleId="NumHeading3">
    <w:name w:val="NumHeading 3"/>
    <w:basedOn w:val="Overskrift3"/>
    <w:next w:val="Brdtekstinnrykk"/>
    <w:uiPriority w:val="2"/>
    <w:rsid w:val="00D35B43"/>
    <w:pPr>
      <w:keepNext w:val="0"/>
      <w:keepLines w:val="0"/>
      <w:numPr>
        <w:ilvl w:val="2"/>
        <w:numId w:val="1"/>
      </w:numPr>
      <w:tabs>
        <w:tab w:val="num" w:pos="360"/>
      </w:tabs>
      <w:spacing w:before="120" w:line="240" w:lineRule="auto"/>
      <w:ind w:left="0" w:firstLine="0"/>
    </w:pPr>
    <w:rPr>
      <w:rFonts w:ascii="Rockwell" w:eastAsia="Times New Roman" w:hAnsi="Rockwell" w:cs="Times New Roman"/>
      <w:b w:val="0"/>
      <w:bCs w:val="0"/>
      <w:color w:val="auto"/>
      <w:sz w:val="24"/>
      <w:szCs w:val="24"/>
      <w:lang w:eastAsia="nb-NO"/>
    </w:rPr>
  </w:style>
  <w:style w:type="paragraph" w:customStyle="1" w:styleId="NumHeading4">
    <w:name w:val="NumHeading 4"/>
    <w:basedOn w:val="Overskrift4"/>
    <w:next w:val="Brdtekstinnrykk"/>
    <w:uiPriority w:val="2"/>
    <w:rsid w:val="00D35B43"/>
    <w:pPr>
      <w:keepNext w:val="0"/>
      <w:keepLines w:val="0"/>
      <w:numPr>
        <w:ilvl w:val="3"/>
        <w:numId w:val="1"/>
      </w:numPr>
      <w:tabs>
        <w:tab w:val="num" w:pos="360"/>
      </w:tabs>
      <w:spacing w:before="120" w:line="240" w:lineRule="auto"/>
      <w:ind w:left="0" w:firstLine="0"/>
    </w:pPr>
    <w:rPr>
      <w:rFonts w:ascii="Rockwell" w:eastAsia="Times New Roman" w:hAnsi="Rockwell" w:cs="Times New Roman"/>
      <w:b w:val="0"/>
      <w:bCs w:val="0"/>
      <w:i w:val="0"/>
      <w:iCs w:val="0"/>
      <w:color w:val="auto"/>
      <w:szCs w:val="24"/>
      <w:lang w:eastAsia="nb-NO"/>
    </w:rPr>
  </w:style>
  <w:style w:type="paragraph" w:styleId="Brdtekstinnrykk">
    <w:name w:val="Body Text Indent"/>
    <w:basedOn w:val="Normal"/>
    <w:link w:val="BrdtekstinnrykkTegn"/>
    <w:uiPriority w:val="99"/>
    <w:unhideWhenUsed/>
    <w:rsid w:val="00D35B43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D35B43"/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35B43"/>
    <w:pPr>
      <w:outlineLvl w:val="9"/>
    </w:pPr>
    <w:rPr>
      <w:lang w:val="en-US" w:eastAsia="ja-JP"/>
    </w:rPr>
  </w:style>
  <w:style w:type="paragraph" w:styleId="INNH1">
    <w:name w:val="toc 1"/>
    <w:basedOn w:val="Normal"/>
    <w:next w:val="Normal"/>
    <w:autoRedefine/>
    <w:uiPriority w:val="39"/>
    <w:unhideWhenUsed/>
    <w:rsid w:val="00D35B43"/>
    <w:pPr>
      <w:spacing w:after="100"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D35B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ellrutenett1">
    <w:name w:val="Tabellrutenett1"/>
    <w:basedOn w:val="Vanligtabell"/>
    <w:next w:val="Tabellrutenett"/>
    <w:uiPriority w:val="59"/>
    <w:rsid w:val="00AC60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link w:val="BildetekstTegn"/>
    <w:uiPriority w:val="35"/>
    <w:rsid w:val="00890205"/>
    <w:pPr>
      <w:spacing w:line="240" w:lineRule="auto"/>
    </w:pPr>
    <w:rPr>
      <w:rFonts w:ascii="Arial" w:eastAsia="Times New Roman" w:hAnsi="Arial" w:cs="Arial"/>
      <w:b/>
      <w:bCs/>
      <w:color w:val="4F81BD"/>
      <w:sz w:val="18"/>
      <w:szCs w:val="18"/>
      <w:lang w:eastAsia="nb-NO"/>
    </w:rPr>
  </w:style>
  <w:style w:type="paragraph" w:customStyle="1" w:styleId="Default">
    <w:name w:val="Default"/>
    <w:rsid w:val="00553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ysskyggelegginguthevingsfarge5">
    <w:name w:val="Light Shading Accent 5"/>
    <w:basedOn w:val="Vanligtabell"/>
    <w:uiPriority w:val="60"/>
    <w:rsid w:val="005D5C1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Tabellrutenett11">
    <w:name w:val="Tabellrutenett11"/>
    <w:basedOn w:val="Vanligtabell"/>
    <w:next w:val="Tabellrutenett"/>
    <w:uiPriority w:val="59"/>
    <w:rsid w:val="00CA6A4C"/>
    <w:pPr>
      <w:spacing w:after="0" w:line="260" w:lineRule="atLeast"/>
    </w:pPr>
    <w:rPr>
      <w:rFonts w:ascii="Verdana" w:eastAsia="Times New Roman" w:hAnsi="Verdana" w:cs="Times New Roman"/>
      <w:sz w:val="18"/>
      <w:szCs w:val="18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listeuthevingsfarge1">
    <w:name w:val="Light List Accent 1"/>
    <w:basedOn w:val="Vanligtabell"/>
    <w:uiPriority w:val="61"/>
    <w:rsid w:val="00F244FA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lrutenett4">
    <w:name w:val="Tabellrutenett4"/>
    <w:basedOn w:val="Vanligtabell"/>
    <w:next w:val="Tabellrutenett"/>
    <w:rsid w:val="006A3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3421BF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ntekst">
    <w:name w:val="Plain Text"/>
    <w:basedOn w:val="Normal"/>
    <w:link w:val="RentekstTegn"/>
    <w:uiPriority w:val="99"/>
    <w:unhideWhenUsed/>
    <w:rsid w:val="003A3D57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3A3D57"/>
    <w:rPr>
      <w:rFonts w:ascii="Calibri" w:hAnsi="Calibri" w:cs="Consolas"/>
      <w:szCs w:val="2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650B9D"/>
    <w:rPr>
      <w:rFonts w:ascii="Arial" w:eastAsia="Times New Roman" w:hAnsi="Arial" w:cs="Times New Roman"/>
      <w:szCs w:val="24"/>
      <w:lang w:eastAsia="nb-NO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650B9D"/>
    <w:rPr>
      <w:rFonts w:ascii="Times New Roman" w:eastAsia="Times New Roman" w:hAnsi="Times New Roman" w:cs="Times New Roman"/>
      <w:i/>
      <w:szCs w:val="24"/>
      <w:lang w:eastAsia="nb-NO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650B9D"/>
    <w:rPr>
      <w:rFonts w:ascii="Arial" w:eastAsia="Times New Roman" w:hAnsi="Arial" w:cs="Times New Roman"/>
      <w:sz w:val="20"/>
      <w:szCs w:val="24"/>
      <w:lang w:eastAsia="nb-NO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650B9D"/>
    <w:rPr>
      <w:rFonts w:ascii="Arial" w:eastAsia="Times New Roman" w:hAnsi="Arial" w:cs="Times New Roman"/>
      <w:i/>
      <w:sz w:val="20"/>
      <w:szCs w:val="24"/>
      <w:lang w:eastAsia="nb-NO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650B9D"/>
    <w:rPr>
      <w:rFonts w:ascii="Arial" w:eastAsia="Times New Roman" w:hAnsi="Arial" w:cs="Times New Roman"/>
      <w:b/>
      <w:i/>
      <w:sz w:val="18"/>
      <w:szCs w:val="24"/>
      <w:lang w:eastAsia="nb-NO"/>
    </w:rPr>
  </w:style>
  <w:style w:type="paragraph" w:styleId="Brdtekst">
    <w:name w:val="Body Text"/>
    <w:basedOn w:val="Normal"/>
    <w:link w:val="BrdtekstTegn"/>
    <w:uiPriority w:val="99"/>
    <w:unhideWhenUsed/>
    <w:rsid w:val="00650B9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Calibri" w:eastAsia="Times New Roman" w:hAnsi="Calibri" w:cs="Calibri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uiPriority w:val="99"/>
    <w:rsid w:val="00650B9D"/>
    <w:rPr>
      <w:rFonts w:ascii="Calibri" w:eastAsia="Times New Roman" w:hAnsi="Calibri" w:cs="Calibri"/>
      <w:szCs w:val="20"/>
      <w:lang w:eastAsia="nb-NO"/>
    </w:rPr>
  </w:style>
  <w:style w:type="numbering" w:customStyle="1" w:styleId="NumHeadings1">
    <w:name w:val="NumHeadings1"/>
    <w:uiPriority w:val="99"/>
    <w:rsid w:val="00650B9D"/>
  </w:style>
  <w:style w:type="table" w:customStyle="1" w:styleId="Lysliste-uthevingsfarge111">
    <w:name w:val="Lys liste - uthevingsfarge 111"/>
    <w:basedOn w:val="Vanligtabell"/>
    <w:uiPriority w:val="61"/>
    <w:rsid w:val="00650B9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fetoverskrift">
    <w:name w:val="fet overskrift"/>
    <w:basedOn w:val="Normal"/>
    <w:link w:val="fetoverskriftTegn"/>
    <w:rsid w:val="00650B9D"/>
    <w:rPr>
      <w:rFonts w:ascii="Arial" w:eastAsiaTheme="majorEastAsia" w:hAnsi="Arial" w:cs="Arial"/>
      <w:b/>
      <w:color w:val="4F81BD" w:themeColor="accent1"/>
    </w:rPr>
  </w:style>
  <w:style w:type="character" w:customStyle="1" w:styleId="fetoverskriftTegn">
    <w:name w:val="fet overskrift Tegn"/>
    <w:basedOn w:val="lettoverskirftTegn"/>
    <w:link w:val="fetoverskrift"/>
    <w:rsid w:val="00650B9D"/>
    <w:rPr>
      <w:rFonts w:ascii="Arial" w:eastAsiaTheme="majorEastAsia" w:hAnsi="Arial" w:cs="Arial"/>
      <w:b/>
      <w:bCs w:val="0"/>
      <w:i w:val="0"/>
      <w:color w:val="4F81BD" w:themeColor="accent1"/>
    </w:rPr>
  </w:style>
  <w:style w:type="table" w:customStyle="1" w:styleId="Tabellrutenett12">
    <w:name w:val="Tabellrutenett12"/>
    <w:basedOn w:val="Vanligtabell"/>
    <w:next w:val="Tabellrutenett"/>
    <w:uiPriority w:val="59"/>
    <w:rsid w:val="00650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Standardskriftforavsnitt"/>
    <w:rsid w:val="00650B9D"/>
  </w:style>
  <w:style w:type="paragraph" w:customStyle="1" w:styleId="Listeavsnitt1">
    <w:name w:val="Listeavsnitt1"/>
    <w:basedOn w:val="Normal"/>
    <w:rsid w:val="00650B9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Normal-Doctypetitle">
    <w:name w:val="Normal - Doc type title"/>
    <w:basedOn w:val="Normal"/>
    <w:rsid w:val="00650B9D"/>
    <w:pPr>
      <w:suppressAutoHyphens/>
      <w:spacing w:after="0" w:line="480" w:lineRule="atLeast"/>
      <w:ind w:left="-11"/>
    </w:pPr>
    <w:rPr>
      <w:rFonts w:ascii="Verdana" w:eastAsia="Times New Roman" w:hAnsi="Verdana" w:cs="Times New Roman"/>
      <w:caps/>
      <w:spacing w:val="27"/>
      <w:sz w:val="44"/>
      <w:szCs w:val="24"/>
      <w:lang w:eastAsia="da-DK"/>
    </w:rPr>
  </w:style>
  <w:style w:type="paragraph" w:customStyle="1" w:styleId="Normal-Docinfo">
    <w:name w:val="Normal - Doc info"/>
    <w:basedOn w:val="Normal"/>
    <w:rsid w:val="00650B9D"/>
    <w:pPr>
      <w:suppressAutoHyphens/>
      <w:spacing w:before="20" w:after="20" w:line="200" w:lineRule="atLeast"/>
    </w:pPr>
    <w:rPr>
      <w:rFonts w:ascii="Verdana" w:eastAsia="Times New Roman" w:hAnsi="Verdana" w:cs="Times New Roman"/>
      <w:sz w:val="16"/>
      <w:szCs w:val="24"/>
      <w:lang w:eastAsia="da-DK"/>
    </w:rPr>
  </w:style>
  <w:style w:type="paragraph" w:customStyle="1" w:styleId="Normal-Docinfotext">
    <w:name w:val="Normal - Doc info text"/>
    <w:basedOn w:val="Normal-Docinfo"/>
    <w:rsid w:val="00650B9D"/>
  </w:style>
  <w:style w:type="character" w:customStyle="1" w:styleId="Stil9">
    <w:name w:val="Stil 9"/>
    <w:aliases w:val="5 pt Fet Store bokstaver"/>
    <w:basedOn w:val="Standardskriftforavsnitt"/>
    <w:rsid w:val="00650B9D"/>
    <w:rPr>
      <w:rFonts w:ascii="Verdana" w:hAnsi="Verdana"/>
      <w:b/>
      <w:bCs/>
      <w:caps/>
      <w:sz w:val="19"/>
      <w:u w:val="none"/>
    </w:rPr>
  </w:style>
  <w:style w:type="paragraph" w:customStyle="1" w:styleId="Footer-NotIndent">
    <w:name w:val="Footer - Not Indent"/>
    <w:basedOn w:val="Bunntekst"/>
    <w:semiHidden/>
    <w:rsid w:val="00650B9D"/>
    <w:pPr>
      <w:tabs>
        <w:tab w:val="clear" w:pos="4536"/>
        <w:tab w:val="clear" w:pos="9072"/>
        <w:tab w:val="right" w:pos="9509"/>
      </w:tabs>
      <w:spacing w:line="180" w:lineRule="atLeast"/>
    </w:pPr>
    <w:rPr>
      <w:rFonts w:ascii="Verdana" w:eastAsia="Times New Roman" w:hAnsi="Verdana" w:cs="Times New Roman"/>
      <w:sz w:val="12"/>
      <w:szCs w:val="24"/>
      <w:lang w:eastAsia="da-DK"/>
    </w:rPr>
  </w:style>
  <w:style w:type="table" w:styleId="Lysskyggelegginguthevingsfarge1">
    <w:name w:val="Light Shading Accent 1"/>
    <w:basedOn w:val="Vanligtabell"/>
    <w:uiPriority w:val="60"/>
    <w:rsid w:val="00650B9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Sterk">
    <w:name w:val="Strong"/>
    <w:basedOn w:val="Standardskriftforavsnitt"/>
    <w:uiPriority w:val="22"/>
    <w:rsid w:val="00650B9D"/>
    <w:rPr>
      <w:b/>
      <w:bCs/>
    </w:rPr>
  </w:style>
  <w:style w:type="character" w:styleId="Sidetall">
    <w:name w:val="page number"/>
    <w:basedOn w:val="Standardskriftforavsnitt"/>
    <w:unhideWhenUsed/>
    <w:rsid w:val="00650B9D"/>
  </w:style>
  <w:style w:type="paragraph" w:styleId="INNH2">
    <w:name w:val="toc 2"/>
    <w:basedOn w:val="Normal"/>
    <w:next w:val="Normal"/>
    <w:autoRedefine/>
    <w:uiPriority w:val="39"/>
    <w:unhideWhenUsed/>
    <w:rsid w:val="00650B9D"/>
    <w:pPr>
      <w:spacing w:after="0" w:line="240" w:lineRule="auto"/>
      <w:ind w:left="240"/>
    </w:pPr>
    <w:rPr>
      <w:rFonts w:eastAsiaTheme="minorEastAsia"/>
      <w:b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650B9D"/>
    <w:pPr>
      <w:spacing w:after="0" w:line="240" w:lineRule="auto"/>
      <w:ind w:left="480"/>
    </w:pPr>
    <w:rPr>
      <w:rFonts w:eastAsiaTheme="minorEastAsia"/>
      <w:lang w:eastAsia="nb-NO"/>
    </w:rPr>
  </w:style>
  <w:style w:type="paragraph" w:styleId="INNH4">
    <w:name w:val="toc 4"/>
    <w:basedOn w:val="Normal"/>
    <w:next w:val="Normal"/>
    <w:autoRedefine/>
    <w:uiPriority w:val="39"/>
    <w:unhideWhenUsed/>
    <w:rsid w:val="00650B9D"/>
    <w:pPr>
      <w:spacing w:after="0" w:line="240" w:lineRule="auto"/>
      <w:ind w:left="720"/>
    </w:pPr>
    <w:rPr>
      <w:rFonts w:eastAsiaTheme="minorEastAsia"/>
      <w:sz w:val="20"/>
      <w:szCs w:val="20"/>
      <w:lang w:eastAsia="nb-NO"/>
    </w:rPr>
  </w:style>
  <w:style w:type="paragraph" w:styleId="INNH5">
    <w:name w:val="toc 5"/>
    <w:basedOn w:val="Normal"/>
    <w:next w:val="Normal"/>
    <w:autoRedefine/>
    <w:uiPriority w:val="39"/>
    <w:unhideWhenUsed/>
    <w:rsid w:val="00650B9D"/>
    <w:pPr>
      <w:spacing w:after="0" w:line="240" w:lineRule="auto"/>
      <w:ind w:left="960"/>
    </w:pPr>
    <w:rPr>
      <w:rFonts w:eastAsiaTheme="minorEastAsia"/>
      <w:sz w:val="20"/>
      <w:szCs w:val="20"/>
      <w:lang w:eastAsia="nb-NO"/>
    </w:rPr>
  </w:style>
  <w:style w:type="paragraph" w:styleId="INNH6">
    <w:name w:val="toc 6"/>
    <w:basedOn w:val="Normal"/>
    <w:next w:val="Normal"/>
    <w:autoRedefine/>
    <w:uiPriority w:val="39"/>
    <w:unhideWhenUsed/>
    <w:rsid w:val="00650B9D"/>
    <w:pPr>
      <w:spacing w:after="0" w:line="240" w:lineRule="auto"/>
      <w:ind w:left="1200"/>
    </w:pPr>
    <w:rPr>
      <w:rFonts w:eastAsiaTheme="minorEastAsia"/>
      <w:sz w:val="20"/>
      <w:szCs w:val="20"/>
      <w:lang w:eastAsia="nb-NO"/>
    </w:rPr>
  </w:style>
  <w:style w:type="paragraph" w:styleId="INNH7">
    <w:name w:val="toc 7"/>
    <w:basedOn w:val="Normal"/>
    <w:next w:val="Normal"/>
    <w:autoRedefine/>
    <w:uiPriority w:val="39"/>
    <w:unhideWhenUsed/>
    <w:rsid w:val="00650B9D"/>
    <w:pPr>
      <w:spacing w:after="0" w:line="240" w:lineRule="auto"/>
      <w:ind w:left="1440"/>
    </w:pPr>
    <w:rPr>
      <w:rFonts w:eastAsiaTheme="minorEastAsia"/>
      <w:sz w:val="20"/>
      <w:szCs w:val="20"/>
      <w:lang w:eastAsia="nb-NO"/>
    </w:rPr>
  </w:style>
  <w:style w:type="paragraph" w:styleId="INNH8">
    <w:name w:val="toc 8"/>
    <w:basedOn w:val="Normal"/>
    <w:next w:val="Normal"/>
    <w:autoRedefine/>
    <w:uiPriority w:val="39"/>
    <w:unhideWhenUsed/>
    <w:rsid w:val="00650B9D"/>
    <w:pPr>
      <w:spacing w:after="0" w:line="240" w:lineRule="auto"/>
      <w:ind w:left="1680"/>
    </w:pPr>
    <w:rPr>
      <w:rFonts w:eastAsiaTheme="minorEastAsia"/>
      <w:sz w:val="20"/>
      <w:szCs w:val="20"/>
      <w:lang w:eastAsia="nb-NO"/>
    </w:rPr>
  </w:style>
  <w:style w:type="paragraph" w:styleId="INNH9">
    <w:name w:val="toc 9"/>
    <w:basedOn w:val="Normal"/>
    <w:next w:val="Normal"/>
    <w:autoRedefine/>
    <w:uiPriority w:val="39"/>
    <w:unhideWhenUsed/>
    <w:rsid w:val="00650B9D"/>
    <w:pPr>
      <w:spacing w:after="0" w:line="240" w:lineRule="auto"/>
      <w:ind w:left="1920"/>
    </w:pPr>
    <w:rPr>
      <w:rFonts w:eastAsiaTheme="minorEastAsia"/>
      <w:sz w:val="20"/>
      <w:szCs w:val="20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50B9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50B9D"/>
    <w:pPr>
      <w:spacing w:after="0" w:line="240" w:lineRule="auto"/>
    </w:pPr>
    <w:rPr>
      <w:rFonts w:ascii="Arial" w:eastAsiaTheme="minorEastAsia" w:hAnsi="Arial"/>
      <w:sz w:val="20"/>
      <w:szCs w:val="20"/>
      <w:lang w:eastAsia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50B9D"/>
    <w:rPr>
      <w:rFonts w:ascii="Arial" w:eastAsiaTheme="minorEastAsia" w:hAnsi="Arial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50B9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50B9D"/>
    <w:rPr>
      <w:rFonts w:ascii="Arial" w:eastAsiaTheme="minorEastAsia" w:hAnsi="Arial"/>
      <w:b/>
      <w:bCs/>
      <w:sz w:val="20"/>
      <w:szCs w:val="20"/>
      <w:lang w:eastAsia="nb-NO"/>
    </w:rPr>
  </w:style>
  <w:style w:type="table" w:customStyle="1" w:styleId="Lysskyggelegging-uthevingsfarge12">
    <w:name w:val="Lys skyggelegging - uthevingsfarge 12"/>
    <w:basedOn w:val="Vanligtabell"/>
    <w:next w:val="Lysskyggelegginguthevingsfarge1"/>
    <w:rsid w:val="00650B9D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lrutenett3">
    <w:name w:val="Tabellrutenett3"/>
    <w:basedOn w:val="Vanligtabell"/>
    <w:next w:val="Tabellrutenett"/>
    <w:uiPriority w:val="59"/>
    <w:rsid w:val="00650B9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5">
    <w:name w:val="Pa5"/>
    <w:basedOn w:val="Normal"/>
    <w:next w:val="Normal"/>
    <w:uiPriority w:val="99"/>
    <w:rsid w:val="00663358"/>
    <w:pPr>
      <w:autoSpaceDE w:val="0"/>
      <w:autoSpaceDN w:val="0"/>
      <w:adjustRightInd w:val="0"/>
      <w:spacing w:before="240" w:after="0" w:line="201" w:lineRule="atLeast"/>
    </w:pPr>
    <w:rPr>
      <w:rFonts w:ascii="LFT Etica Lt" w:hAnsi="LFT Etica Lt"/>
      <w:sz w:val="24"/>
      <w:szCs w:val="24"/>
    </w:rPr>
  </w:style>
  <w:style w:type="table" w:customStyle="1" w:styleId="Lysskyggelegging-uthevingsfarge11">
    <w:name w:val="Lys skyggelegging - uthevingsfarge 11"/>
    <w:basedOn w:val="Vanligtabell"/>
    <w:next w:val="Lysskyggelegginguthevingsfarge1"/>
    <w:uiPriority w:val="60"/>
    <w:rsid w:val="006312B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trutenett">
    <w:name w:val="Light Grid"/>
    <w:basedOn w:val="Vanligtabell"/>
    <w:uiPriority w:val="62"/>
    <w:rsid w:val="003F009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rutenett13">
    <w:name w:val="Tabellrutenett13"/>
    <w:basedOn w:val="Vanligtabell"/>
    <w:next w:val="Tabellrutenett"/>
    <w:uiPriority w:val="59"/>
    <w:rsid w:val="0000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11">
    <w:name w:val="NumHeadings11"/>
    <w:uiPriority w:val="99"/>
    <w:rsid w:val="00000679"/>
  </w:style>
  <w:style w:type="numbering" w:customStyle="1" w:styleId="NumHeadings2">
    <w:name w:val="NumHeadings2"/>
    <w:uiPriority w:val="99"/>
    <w:rsid w:val="00000679"/>
  </w:style>
  <w:style w:type="character" w:customStyle="1" w:styleId="apple-tab-span">
    <w:name w:val="apple-tab-span"/>
    <w:basedOn w:val="Standardskriftforavsnitt"/>
    <w:rsid w:val="00000679"/>
  </w:style>
  <w:style w:type="numbering" w:customStyle="1" w:styleId="NumHeadings3">
    <w:name w:val="NumHeadings3"/>
    <w:uiPriority w:val="99"/>
    <w:rsid w:val="00000679"/>
  </w:style>
  <w:style w:type="table" w:customStyle="1" w:styleId="Tabellrutenett121">
    <w:name w:val="Tabellrutenett121"/>
    <w:basedOn w:val="Vanligtabell"/>
    <w:next w:val="Tabellrutenett"/>
    <w:uiPriority w:val="59"/>
    <w:rsid w:val="000006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1">
    <w:name w:val="Tabellrutenett31"/>
    <w:basedOn w:val="Vanligtabell"/>
    <w:next w:val="Tabellrutenett"/>
    <w:rsid w:val="00000679"/>
    <w:pPr>
      <w:spacing w:after="0" w:line="260" w:lineRule="atLeast"/>
    </w:pPr>
    <w:rPr>
      <w:rFonts w:ascii="Verdana" w:eastAsia="Times New Roman" w:hAnsi="Verdana" w:cs="Times New Roman"/>
      <w:sz w:val="18"/>
      <w:szCs w:val="18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rsid w:val="000006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00679"/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table" w:customStyle="1" w:styleId="Lysskyggelegging1">
    <w:name w:val="Lys skyggelegging1"/>
    <w:basedOn w:val="Vanligtabell"/>
    <w:next w:val="Lysskyggelegging"/>
    <w:uiPriority w:val="60"/>
    <w:rsid w:val="00000679"/>
    <w:pPr>
      <w:spacing w:after="0" w:line="240" w:lineRule="auto"/>
    </w:pPr>
    <w:rPr>
      <w:rFonts w:ascii="Arial" w:hAnsi="Arial"/>
      <w:color w:val="000000"/>
      <w:sz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VVstor">
    <w:name w:val="SVV stor"/>
    <w:basedOn w:val="Normal"/>
    <w:uiPriority w:val="9"/>
    <w:rsid w:val="00000679"/>
    <w:pPr>
      <w:spacing w:line="240" w:lineRule="auto"/>
    </w:pPr>
    <w:rPr>
      <w:rFonts w:ascii="Arial" w:hAnsi="Arial"/>
      <w:sz w:val="96"/>
    </w:rPr>
  </w:style>
  <w:style w:type="paragraph" w:styleId="Undertittel">
    <w:name w:val="Subtitle"/>
    <w:basedOn w:val="Normal"/>
    <w:next w:val="Normal"/>
    <w:link w:val="UndertittelTegn"/>
    <w:uiPriority w:val="11"/>
    <w:rsid w:val="0000067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00679"/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styleId="Utheving">
    <w:name w:val="Emphasis"/>
    <w:basedOn w:val="Standardskriftforavsnitt"/>
    <w:uiPriority w:val="20"/>
    <w:rsid w:val="00000679"/>
    <w:rPr>
      <w:i/>
      <w:iCs/>
    </w:rPr>
  </w:style>
  <w:style w:type="paragraph" w:styleId="Ingenmellomrom">
    <w:name w:val="No Spacing"/>
    <w:uiPriority w:val="1"/>
    <w:qFormat/>
    <w:rsid w:val="00000679"/>
    <w:pPr>
      <w:spacing w:after="0" w:line="240" w:lineRule="auto"/>
    </w:pPr>
    <w:rPr>
      <w:rFonts w:ascii="Arial" w:hAnsi="Arial"/>
      <w:sz w:val="20"/>
    </w:rPr>
  </w:style>
  <w:style w:type="paragraph" w:styleId="Sitat">
    <w:name w:val="Quote"/>
    <w:basedOn w:val="Normal"/>
    <w:next w:val="Normal"/>
    <w:link w:val="SitatTegn"/>
    <w:uiPriority w:val="29"/>
    <w:rsid w:val="00000679"/>
    <w:pPr>
      <w:spacing w:line="240" w:lineRule="auto"/>
    </w:pPr>
    <w:rPr>
      <w:rFonts w:ascii="Arial" w:hAnsi="Arial"/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000679"/>
    <w:rPr>
      <w:rFonts w:ascii="Arial" w:hAnsi="Arial"/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rsid w:val="00000679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Arial" w:hAnsi="Arial"/>
      <w:b/>
      <w:bCs/>
      <w:i/>
      <w:iCs/>
      <w:color w:val="009AC7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00679"/>
    <w:rPr>
      <w:rFonts w:ascii="Arial" w:hAnsi="Arial"/>
      <w:b/>
      <w:bCs/>
      <w:i/>
      <w:iCs/>
      <w:color w:val="009AC7"/>
    </w:rPr>
  </w:style>
  <w:style w:type="character" w:styleId="Svakutheving">
    <w:name w:val="Subtle Emphasis"/>
    <w:basedOn w:val="Standardskriftforavsnitt"/>
    <w:uiPriority w:val="19"/>
    <w:rsid w:val="00000679"/>
    <w:rPr>
      <w:i/>
      <w:iCs/>
      <w:color w:val="3D4F59"/>
    </w:rPr>
  </w:style>
  <w:style w:type="character" w:styleId="Sterkutheving">
    <w:name w:val="Intense Emphasis"/>
    <w:basedOn w:val="Standardskriftforavsnitt"/>
    <w:uiPriority w:val="21"/>
    <w:rsid w:val="00000679"/>
    <w:rPr>
      <w:b/>
      <w:bCs/>
      <w:i/>
      <w:iCs/>
      <w:color w:val="009AC7"/>
    </w:rPr>
  </w:style>
  <w:style w:type="character" w:styleId="Svakreferanse">
    <w:name w:val="Subtle Reference"/>
    <w:basedOn w:val="Standardskriftforavsnitt"/>
    <w:uiPriority w:val="31"/>
    <w:rsid w:val="00000679"/>
    <w:rPr>
      <w:smallCaps/>
      <w:color w:val="4DB848"/>
      <w:u w:val="single"/>
    </w:rPr>
  </w:style>
  <w:style w:type="character" w:styleId="Sterkreferanse">
    <w:name w:val="Intense Reference"/>
    <w:basedOn w:val="Standardskriftforavsnitt"/>
    <w:uiPriority w:val="32"/>
    <w:rsid w:val="00000679"/>
    <w:rPr>
      <w:b/>
      <w:bCs/>
      <w:smallCaps/>
      <w:color w:val="009AC7"/>
      <w:spacing w:val="5"/>
      <w:u w:val="single"/>
    </w:rPr>
  </w:style>
  <w:style w:type="character" w:styleId="Boktittel">
    <w:name w:val="Book Title"/>
    <w:basedOn w:val="Standardskriftforavsnitt"/>
    <w:uiPriority w:val="33"/>
    <w:rsid w:val="00000679"/>
    <w:rPr>
      <w:b/>
      <w:bCs/>
      <w:smallCaps/>
      <w:color w:val="4DB848"/>
      <w:spacing w:val="5"/>
    </w:rPr>
  </w:style>
  <w:style w:type="table" w:styleId="Middelsrutenett3uthevingsfarge3">
    <w:name w:val="Medium Grid 3 Accent 3"/>
    <w:basedOn w:val="Vanligtabell"/>
    <w:uiPriority w:val="69"/>
    <w:rsid w:val="00000679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yslisteuthevingsfarge3">
    <w:name w:val="Light List Accent 3"/>
    <w:basedOn w:val="Vanligtabell"/>
    <w:uiPriority w:val="61"/>
    <w:rsid w:val="00000679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ysliste1">
    <w:name w:val="Lys liste1"/>
    <w:basedOn w:val="Vanligtabell"/>
    <w:next w:val="Lysliste"/>
    <w:uiPriority w:val="61"/>
    <w:rsid w:val="00000679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ysliste">
    <w:name w:val="Light List"/>
    <w:basedOn w:val="Vanligtabell"/>
    <w:uiPriority w:val="61"/>
    <w:rsid w:val="00000679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ysskyggelegging-uthevingsfarge13">
    <w:name w:val="Lys skyggelegging - uthevingsfarge 13"/>
    <w:basedOn w:val="Vanligtabell"/>
    <w:next w:val="Lysskyggelegginguthevingsfarge1"/>
    <w:uiPriority w:val="60"/>
    <w:rsid w:val="00000679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liste-uthevingsfarge11">
    <w:name w:val="Lys liste - uthevingsfarge 11"/>
    <w:basedOn w:val="Vanligtabell"/>
    <w:uiPriority w:val="61"/>
    <w:rsid w:val="0000067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Middelsskyggelegging1uthevingsfarge11">
    <w:name w:val="Middels skyggelegging 1 – uthevingsfarge 11"/>
    <w:basedOn w:val="Vanligtabell"/>
    <w:uiPriority w:val="63"/>
    <w:rsid w:val="0000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rutenett3uthevingsfarge1">
    <w:name w:val="Medium Grid 3 Accent 1"/>
    <w:basedOn w:val="Vanligtabell"/>
    <w:uiPriority w:val="69"/>
    <w:rsid w:val="0000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Pa0">
    <w:name w:val="Pa0"/>
    <w:basedOn w:val="Normal"/>
    <w:next w:val="Normal"/>
    <w:uiPriority w:val="99"/>
    <w:rsid w:val="00000679"/>
    <w:pPr>
      <w:autoSpaceDE w:val="0"/>
      <w:autoSpaceDN w:val="0"/>
      <w:adjustRightInd w:val="0"/>
      <w:spacing w:after="0" w:line="241" w:lineRule="atLeast"/>
    </w:pPr>
    <w:rPr>
      <w:rFonts w:ascii="Verdana" w:hAnsi="Verdana"/>
      <w:sz w:val="24"/>
      <w:szCs w:val="24"/>
    </w:rPr>
  </w:style>
  <w:style w:type="character" w:customStyle="1" w:styleId="A0">
    <w:name w:val="A0"/>
    <w:uiPriority w:val="99"/>
    <w:rsid w:val="00000679"/>
    <w:rPr>
      <w:rFonts w:cs="Verdana"/>
      <w:color w:val="000000"/>
      <w:sz w:val="20"/>
      <w:szCs w:val="20"/>
    </w:rPr>
  </w:style>
  <w:style w:type="character" w:customStyle="1" w:styleId="A4">
    <w:name w:val="A4"/>
    <w:uiPriority w:val="99"/>
    <w:rsid w:val="00000679"/>
    <w:rPr>
      <w:rFonts w:cs="Verdana"/>
      <w:color w:val="000000"/>
      <w:sz w:val="28"/>
      <w:szCs w:val="28"/>
    </w:rPr>
  </w:style>
  <w:style w:type="table" w:customStyle="1" w:styleId="Lysskyggelegging-uthevingsfarge111">
    <w:name w:val="Lys skyggelegging - uthevingsfarge 111"/>
    <w:basedOn w:val="Vanligtabell"/>
    <w:uiPriority w:val="60"/>
    <w:rsid w:val="0000067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liste-uthevingsfarge12">
    <w:name w:val="Lys liste - uthevingsfarge 12"/>
    <w:basedOn w:val="Vanligtabell"/>
    <w:uiPriority w:val="61"/>
    <w:rsid w:val="0000067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lrutenett1211">
    <w:name w:val="Tabellrutenett1211"/>
    <w:basedOn w:val="Vanligtabell"/>
    <w:next w:val="Tabellrutenett"/>
    <w:uiPriority w:val="59"/>
    <w:rsid w:val="0000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000679"/>
    <w:pPr>
      <w:spacing w:after="0" w:line="240" w:lineRule="auto"/>
    </w:pPr>
  </w:style>
  <w:style w:type="paragraph" w:customStyle="1" w:styleId="Sammendrag">
    <w:name w:val="Sammendrag"/>
    <w:basedOn w:val="Normal"/>
    <w:link w:val="SammendragTegn"/>
    <w:rsid w:val="00000679"/>
    <w:pPr>
      <w:keepNext/>
      <w:tabs>
        <w:tab w:val="left" w:pos="851"/>
      </w:tabs>
      <w:spacing w:before="360" w:after="120" w:line="240" w:lineRule="auto"/>
      <w:outlineLvl w:val="2"/>
    </w:pPr>
    <w:rPr>
      <w:rFonts w:ascii="Arial" w:eastAsia="Times New Roman" w:hAnsi="Arial" w:cs="Arial"/>
      <w:b/>
      <w:sz w:val="24"/>
      <w:szCs w:val="20"/>
      <w:lang w:eastAsia="nb-NO"/>
    </w:rPr>
  </w:style>
  <w:style w:type="paragraph" w:customStyle="1" w:styleId="Tittelsam">
    <w:name w:val="Tittel sam"/>
    <w:basedOn w:val="Normal"/>
    <w:link w:val="TittelsamTegn"/>
    <w:rsid w:val="00000679"/>
    <w:pPr>
      <w:keepNext/>
      <w:keepLines/>
      <w:spacing w:before="120" w:after="440" w:line="240" w:lineRule="atLeast"/>
      <w:outlineLvl w:val="0"/>
    </w:pPr>
    <w:rPr>
      <w:rFonts w:ascii="Arial" w:eastAsia="Times New Roman" w:hAnsi="Arial" w:cs="Arial"/>
      <w:b/>
      <w:sz w:val="44"/>
      <w:szCs w:val="20"/>
      <w:lang w:eastAsia="nb-NO"/>
    </w:rPr>
  </w:style>
  <w:style w:type="character" w:customStyle="1" w:styleId="SammendragTegn">
    <w:name w:val="Sammendrag Tegn"/>
    <w:basedOn w:val="Standardskriftforavsnitt"/>
    <w:link w:val="Sammendrag"/>
    <w:rsid w:val="00000679"/>
    <w:rPr>
      <w:rFonts w:ascii="Arial" w:eastAsia="Times New Roman" w:hAnsi="Arial" w:cs="Arial"/>
      <w:b/>
      <w:sz w:val="24"/>
      <w:szCs w:val="20"/>
      <w:lang w:eastAsia="nb-NO"/>
    </w:rPr>
  </w:style>
  <w:style w:type="character" w:customStyle="1" w:styleId="TittelsamTegn">
    <w:name w:val="Tittel sam Tegn"/>
    <w:basedOn w:val="Standardskriftforavsnitt"/>
    <w:link w:val="Tittelsam"/>
    <w:rsid w:val="00000679"/>
    <w:rPr>
      <w:rFonts w:ascii="Arial" w:eastAsia="Times New Roman" w:hAnsi="Arial" w:cs="Arial"/>
      <w:b/>
      <w:sz w:val="44"/>
      <w:szCs w:val="20"/>
      <w:lang w:eastAsia="nb-NO"/>
    </w:rPr>
  </w:style>
  <w:style w:type="paragraph" w:customStyle="1" w:styleId="tabelltekst-narrow">
    <w:name w:val="tabelltekst-narrow"/>
    <w:basedOn w:val="Normal"/>
    <w:rsid w:val="00000679"/>
    <w:pPr>
      <w:spacing w:before="60" w:after="20" w:line="240" w:lineRule="auto"/>
      <w:jc w:val="center"/>
    </w:pPr>
    <w:rPr>
      <w:rFonts w:ascii="Arial Narrow" w:eastAsia="Times New Roman" w:hAnsi="Arial Narrow" w:cs="Times New Roman"/>
      <w:sz w:val="18"/>
      <w:szCs w:val="20"/>
      <w:lang w:eastAsia="nb-NO"/>
    </w:rPr>
  </w:style>
  <w:style w:type="paragraph" w:customStyle="1" w:styleId="innrykk1">
    <w:name w:val="innrykk1"/>
    <w:basedOn w:val="Normal"/>
    <w:rsid w:val="00000679"/>
    <w:pPr>
      <w:spacing w:before="120" w:after="0" w:line="240" w:lineRule="auto"/>
      <w:ind w:left="284" w:hanging="284"/>
    </w:pPr>
    <w:rPr>
      <w:rFonts w:ascii="Garamond" w:eastAsia="Times New Roman" w:hAnsi="Garamond" w:cs="Times New Roman"/>
      <w:sz w:val="24"/>
      <w:szCs w:val="20"/>
      <w:lang w:eastAsia="nb-NO"/>
    </w:rPr>
  </w:style>
  <w:style w:type="paragraph" w:customStyle="1" w:styleId="innrykk2">
    <w:name w:val="innrykk2"/>
    <w:basedOn w:val="innrykk1"/>
    <w:rsid w:val="00000679"/>
    <w:pPr>
      <w:ind w:left="567"/>
    </w:pPr>
  </w:style>
  <w:style w:type="paragraph" w:customStyle="1" w:styleId="topp-partall">
    <w:name w:val="topp-partall"/>
    <w:basedOn w:val="Normal"/>
    <w:rsid w:val="00000679"/>
    <w:pPr>
      <w:tabs>
        <w:tab w:val="right" w:pos="7372"/>
        <w:tab w:val="right" w:pos="7939"/>
      </w:tabs>
      <w:spacing w:after="0" w:line="240" w:lineRule="auto"/>
      <w:ind w:left="-851"/>
    </w:pPr>
    <w:rPr>
      <w:rFonts w:ascii="Garamond" w:eastAsia="Times New Roman" w:hAnsi="Garamond" w:cs="Times New Roman"/>
      <w:i/>
      <w:sz w:val="20"/>
      <w:szCs w:val="20"/>
      <w:lang w:eastAsia="nb-NO"/>
    </w:rPr>
  </w:style>
  <w:style w:type="paragraph" w:customStyle="1" w:styleId="topp-oddetall">
    <w:name w:val="topp-oddetall"/>
    <w:basedOn w:val="Normal"/>
    <w:rsid w:val="00000679"/>
    <w:pPr>
      <w:tabs>
        <w:tab w:val="right" w:pos="8789"/>
      </w:tabs>
      <w:spacing w:after="0" w:line="240" w:lineRule="auto"/>
      <w:ind w:right="-851"/>
      <w:jc w:val="right"/>
    </w:pPr>
    <w:rPr>
      <w:rFonts w:ascii="Garamond" w:eastAsia="Times New Roman" w:hAnsi="Garamond" w:cs="Times New Roman"/>
      <w:i/>
      <w:sz w:val="20"/>
      <w:szCs w:val="20"/>
      <w:lang w:eastAsia="nb-NO"/>
    </w:rPr>
  </w:style>
  <w:style w:type="table" w:styleId="Enkelttabell1">
    <w:name w:val="Table Simple 1"/>
    <w:basedOn w:val="Vanligtabell"/>
    <w:rsid w:val="00000679"/>
    <w:pPr>
      <w:spacing w:after="120" w:line="240" w:lineRule="auto"/>
    </w:pPr>
    <w:rPr>
      <w:rFonts w:ascii="Arial" w:eastAsia="Times New Roman" w:hAnsi="Arial" w:cs="Times New Roman"/>
      <w:sz w:val="18"/>
      <w:szCs w:val="20"/>
      <w:lang w:eastAsia="nb-NO"/>
    </w:rPr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4" w:space="0" w:color="auto"/>
        </w:tcBorders>
        <w:shd w:val="clear" w:color="auto" w:fill="auto"/>
      </w:tcPr>
    </w:tblStylePr>
    <w:tblStylePr w:type="lastRow">
      <w:tblPr/>
      <w:tcPr>
        <w:tcBorders>
          <w:top w:val="single" w:sz="4" w:space="0" w:color="auto"/>
        </w:tcBorders>
        <w:shd w:val="clear" w:color="auto" w:fill="auto"/>
      </w:tcPr>
    </w:tblStylePr>
  </w:style>
  <w:style w:type="paragraph" w:customStyle="1" w:styleId="bunntekstoddetall">
    <w:name w:val="bunntekstoddetall"/>
    <w:basedOn w:val="Normal"/>
    <w:rsid w:val="00000679"/>
    <w:pPr>
      <w:pBdr>
        <w:top w:val="single" w:sz="6" w:space="1" w:color="auto"/>
        <w:between w:val="single" w:sz="6" w:space="1" w:color="auto"/>
      </w:pBdr>
      <w:tabs>
        <w:tab w:val="right" w:pos="8789"/>
      </w:tabs>
      <w:spacing w:after="0" w:line="240" w:lineRule="auto"/>
      <w:ind w:right="-851"/>
    </w:pPr>
    <w:rPr>
      <w:rFonts w:asciiTheme="majorHAnsi" w:eastAsia="Times New Roman" w:hAnsiTheme="majorHAnsi" w:cstheme="majorHAnsi"/>
      <w:sz w:val="12"/>
      <w:szCs w:val="20"/>
      <w:lang w:eastAsia="nb-NO"/>
    </w:rPr>
  </w:style>
  <w:style w:type="paragraph" w:customStyle="1" w:styleId="bunntekstpartall">
    <w:name w:val="bunntekstpartall"/>
    <w:basedOn w:val="Normal"/>
    <w:rsid w:val="00000679"/>
    <w:pPr>
      <w:pBdr>
        <w:top w:val="single" w:sz="6" w:space="1" w:color="auto"/>
        <w:between w:val="single" w:sz="6" w:space="1" w:color="auto"/>
      </w:pBdr>
      <w:tabs>
        <w:tab w:val="right" w:pos="7938"/>
      </w:tabs>
      <w:spacing w:after="0" w:line="240" w:lineRule="auto"/>
      <w:ind w:left="-851" w:right="-1"/>
      <w:jc w:val="right"/>
    </w:pPr>
    <w:rPr>
      <w:rFonts w:asciiTheme="majorHAnsi" w:eastAsia="Times New Roman" w:hAnsiTheme="majorHAnsi" w:cstheme="majorHAnsi"/>
      <w:sz w:val="12"/>
      <w:szCs w:val="12"/>
      <w:lang w:eastAsia="nb-NO"/>
    </w:rPr>
  </w:style>
  <w:style w:type="paragraph" w:customStyle="1" w:styleId="innhold">
    <w:name w:val="innhold"/>
    <w:basedOn w:val="Normal"/>
    <w:rsid w:val="00000679"/>
    <w:pPr>
      <w:tabs>
        <w:tab w:val="right" w:leader="dot" w:pos="7938"/>
      </w:tabs>
      <w:spacing w:after="480" w:line="240" w:lineRule="auto"/>
    </w:pPr>
    <w:rPr>
      <w:rFonts w:asciiTheme="majorHAnsi" w:eastAsia="Times New Roman" w:hAnsiTheme="majorHAnsi" w:cstheme="majorHAnsi"/>
      <w:b/>
      <w:sz w:val="44"/>
      <w:szCs w:val="44"/>
      <w:lang w:eastAsia="nb-NO"/>
    </w:rPr>
  </w:style>
  <w:style w:type="table" w:styleId="Tabell-klassisk1">
    <w:name w:val="Table Classic 1"/>
    <w:basedOn w:val="Vanligtabell"/>
    <w:rsid w:val="0000067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rsid w:val="0000067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rsid w:val="00000679"/>
    <w:pPr>
      <w:spacing w:after="12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nb-N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tekst-normal">
    <w:name w:val="tabelltekst-normal"/>
    <w:basedOn w:val="Normal"/>
    <w:rsid w:val="00000679"/>
    <w:pPr>
      <w:spacing w:before="60" w:after="20" w:line="240" w:lineRule="auto"/>
      <w:jc w:val="center"/>
    </w:pPr>
    <w:rPr>
      <w:rFonts w:ascii="Arial" w:eastAsia="Times New Roman" w:hAnsi="Arial" w:cs="Arial"/>
      <w:sz w:val="18"/>
      <w:szCs w:val="18"/>
      <w:lang w:eastAsia="nb-NO"/>
    </w:rPr>
  </w:style>
  <w:style w:type="paragraph" w:customStyle="1" w:styleId="tabell-tekst">
    <w:name w:val="tabell-tekst"/>
    <w:basedOn w:val="Normal"/>
    <w:link w:val="tabell-tekstTegn"/>
    <w:rsid w:val="00000679"/>
    <w:pPr>
      <w:tabs>
        <w:tab w:val="left" w:pos="1134"/>
      </w:tabs>
      <w:spacing w:before="120" w:after="40" w:line="240" w:lineRule="auto"/>
    </w:pPr>
    <w:rPr>
      <w:rFonts w:ascii="Garamond" w:eastAsia="Times New Roman" w:hAnsi="Garamond" w:cs="Times New Roman"/>
      <w:i/>
      <w:szCs w:val="20"/>
      <w:lang w:eastAsia="nb-NO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000679"/>
    <w:pPr>
      <w:spacing w:before="120" w:after="0" w:line="240" w:lineRule="auto"/>
    </w:pPr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000679"/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tabell-tekstTegn">
    <w:name w:val="tabell-tekst Tegn"/>
    <w:basedOn w:val="Standardskriftforavsnitt"/>
    <w:link w:val="tabell-tekst"/>
    <w:rsid w:val="00000679"/>
    <w:rPr>
      <w:rFonts w:ascii="Garamond" w:eastAsia="Times New Roman" w:hAnsi="Garamond" w:cs="Times New Roman"/>
      <w:i/>
      <w:szCs w:val="20"/>
      <w:lang w:eastAsia="nb-NO"/>
    </w:rPr>
  </w:style>
  <w:style w:type="paragraph" w:customStyle="1" w:styleId="Kilde">
    <w:name w:val="Kilde"/>
    <w:basedOn w:val="Normal"/>
    <w:rsid w:val="00000679"/>
    <w:pPr>
      <w:keepNext/>
      <w:spacing w:after="0" w:line="240" w:lineRule="auto"/>
      <w:jc w:val="right"/>
    </w:pPr>
    <w:rPr>
      <w:rFonts w:ascii="Garamond" w:eastAsia="Times New Roman" w:hAnsi="Garamond" w:cs="Times New Roman"/>
      <w:sz w:val="18"/>
      <w:szCs w:val="18"/>
      <w:lang w:eastAsia="nb-NO"/>
    </w:rPr>
  </w:style>
  <w:style w:type="paragraph" w:customStyle="1" w:styleId="Bilde">
    <w:name w:val="Bilde"/>
    <w:basedOn w:val="Normal"/>
    <w:rsid w:val="00000679"/>
    <w:pPr>
      <w:keepNext/>
      <w:spacing w:before="300" w:after="0" w:line="240" w:lineRule="auto"/>
    </w:pPr>
    <w:rPr>
      <w:rFonts w:ascii="Garamond" w:eastAsia="Times New Roman" w:hAnsi="Garamond" w:cs="Times New Roman"/>
      <w:noProof/>
      <w:sz w:val="24"/>
      <w:szCs w:val="20"/>
      <w:lang w:eastAsia="nb-NO"/>
    </w:rPr>
  </w:style>
  <w:style w:type="paragraph" w:styleId="Figurliste">
    <w:name w:val="table of figures"/>
    <w:basedOn w:val="Normal"/>
    <w:next w:val="Normal"/>
    <w:uiPriority w:val="99"/>
    <w:unhideWhenUsed/>
    <w:rsid w:val="00000679"/>
    <w:pPr>
      <w:tabs>
        <w:tab w:val="left" w:pos="1134"/>
        <w:tab w:val="right" w:leader="dot" w:pos="7927"/>
      </w:tabs>
      <w:spacing w:before="60" w:after="0" w:line="240" w:lineRule="auto"/>
      <w:ind w:left="1021" w:hanging="1021"/>
    </w:pPr>
    <w:rPr>
      <w:rFonts w:ascii="Garamond" w:eastAsiaTheme="minorEastAsia" w:hAnsi="Garamond"/>
      <w:noProof/>
      <w:sz w:val="21"/>
      <w:lang w:eastAsia="nb-NO"/>
    </w:rPr>
  </w:style>
  <w:style w:type="character" w:customStyle="1" w:styleId="apple-converted-space">
    <w:name w:val="apple-converted-space"/>
    <w:basedOn w:val="Standardskriftforavsnitt"/>
    <w:rsid w:val="00000679"/>
  </w:style>
  <w:style w:type="table" w:styleId="Lystrutenettuthevingsfarge4">
    <w:name w:val="Light Grid Accent 4"/>
    <w:basedOn w:val="Vanligtabell"/>
    <w:uiPriority w:val="62"/>
    <w:rsid w:val="00000679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numbering" w:customStyle="1" w:styleId="NumHeadings4">
    <w:name w:val="NumHeadings4"/>
    <w:uiPriority w:val="99"/>
    <w:rsid w:val="00000679"/>
  </w:style>
  <w:style w:type="table" w:customStyle="1" w:styleId="Tabellrutenett131">
    <w:name w:val="Tabellrutenett131"/>
    <w:basedOn w:val="Vanligtabell"/>
    <w:next w:val="Tabellrutenett"/>
    <w:uiPriority w:val="59"/>
    <w:rsid w:val="000006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2">
    <w:name w:val="Tabellrutenett32"/>
    <w:basedOn w:val="Vanligtabell"/>
    <w:next w:val="Tabellrutenett"/>
    <w:rsid w:val="00000679"/>
    <w:pPr>
      <w:spacing w:after="0" w:line="260" w:lineRule="atLeast"/>
    </w:pPr>
    <w:rPr>
      <w:rFonts w:ascii="Verdana" w:eastAsia="Times New Roman" w:hAnsi="Verdana" w:cs="Times New Roman"/>
      <w:sz w:val="18"/>
      <w:szCs w:val="18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ysskyggelegging-uthevingsfarge14">
    <w:name w:val="Lys skyggelegging - uthevingsfarge 14"/>
    <w:basedOn w:val="Vanligtabell"/>
    <w:next w:val="Lysskyggelegginguthevingsfarge1"/>
    <w:uiPriority w:val="60"/>
    <w:rsid w:val="00000679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nb-NO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legging-uthevingsfarge112">
    <w:name w:val="Lys skyggelegging - uthevingsfarge 112"/>
    <w:basedOn w:val="Vanligtabell"/>
    <w:uiPriority w:val="60"/>
    <w:rsid w:val="0000067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lrutenett122">
    <w:name w:val="Tabellrutenett122"/>
    <w:basedOn w:val="Vanligtabell"/>
    <w:next w:val="Tabellrutenett"/>
    <w:uiPriority w:val="59"/>
    <w:rsid w:val="0000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4">
    <w:name w:val="Tabellrutenett14"/>
    <w:basedOn w:val="Vanligtabell"/>
    <w:next w:val="Tabellrutenett"/>
    <w:uiPriority w:val="59"/>
    <w:rsid w:val="003E3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31">
    <w:name w:val="NumHeadings31"/>
    <w:uiPriority w:val="99"/>
    <w:rsid w:val="003E3723"/>
  </w:style>
  <w:style w:type="table" w:customStyle="1" w:styleId="Tabellrutenett123">
    <w:name w:val="Tabellrutenett123"/>
    <w:basedOn w:val="Vanligtabell"/>
    <w:next w:val="Tabellrutenett"/>
    <w:uiPriority w:val="59"/>
    <w:rsid w:val="003E37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212">
    <w:name w:val="Tabellrutenett1212"/>
    <w:basedOn w:val="Vanligtabell"/>
    <w:next w:val="Tabellrutenett"/>
    <w:uiPriority w:val="59"/>
    <w:rsid w:val="003E3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32">
    <w:name w:val="Tabellrutenett132"/>
    <w:basedOn w:val="Vanligtabell"/>
    <w:next w:val="Tabellrutenett"/>
    <w:uiPriority w:val="59"/>
    <w:rsid w:val="003E37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5">
    <w:name w:val="NumHeadings5"/>
    <w:uiPriority w:val="99"/>
    <w:rsid w:val="003E3723"/>
  </w:style>
  <w:style w:type="table" w:customStyle="1" w:styleId="Tabellrutenett41">
    <w:name w:val="Tabellrutenett41"/>
    <w:basedOn w:val="Vanligtabell"/>
    <w:next w:val="Tabellrutenett"/>
    <w:uiPriority w:val="59"/>
    <w:rsid w:val="003E3723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6">
    <w:name w:val="NumHeadings6"/>
    <w:uiPriority w:val="99"/>
    <w:rsid w:val="003E3723"/>
  </w:style>
  <w:style w:type="table" w:customStyle="1" w:styleId="Listetabell3uthevingsfarge11">
    <w:name w:val="Listetabell 3 – uthevingsfarge 11"/>
    <w:basedOn w:val="Vanligtabell"/>
    <w:uiPriority w:val="48"/>
    <w:rsid w:val="001F23BF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ellrutenett15">
    <w:name w:val="Tabellrutenett15"/>
    <w:basedOn w:val="Vanligtabell"/>
    <w:next w:val="Tabellrutenett"/>
    <w:uiPriority w:val="59"/>
    <w:rsid w:val="00294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32">
    <w:name w:val="NumHeadings32"/>
    <w:uiPriority w:val="99"/>
    <w:rsid w:val="00294CE2"/>
  </w:style>
  <w:style w:type="table" w:customStyle="1" w:styleId="Tabellrutenett124">
    <w:name w:val="Tabellrutenett124"/>
    <w:basedOn w:val="Vanligtabell"/>
    <w:next w:val="Tabellrutenett"/>
    <w:uiPriority w:val="59"/>
    <w:rsid w:val="00294C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213">
    <w:name w:val="Tabellrutenett1213"/>
    <w:basedOn w:val="Vanligtabell"/>
    <w:next w:val="Tabellrutenett"/>
    <w:uiPriority w:val="59"/>
    <w:rsid w:val="00294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33">
    <w:name w:val="Tabellrutenett133"/>
    <w:basedOn w:val="Vanligtabell"/>
    <w:next w:val="Tabellrutenett"/>
    <w:uiPriority w:val="59"/>
    <w:rsid w:val="00294C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2">
    <w:name w:val="Tabellrutenett42"/>
    <w:basedOn w:val="Vanligtabell"/>
    <w:next w:val="Tabellrutenett"/>
    <w:uiPriority w:val="59"/>
    <w:rsid w:val="00294CE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3">
    <w:name w:val="Tabellrutenett33"/>
    <w:basedOn w:val="Vanligtabell"/>
    <w:next w:val="Tabellrutenett"/>
    <w:uiPriority w:val="59"/>
    <w:rsid w:val="00294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uiPriority w:val="59"/>
    <w:rsid w:val="00294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uiPriority w:val="59"/>
    <w:rsid w:val="00294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6">
    <w:name w:val="Tabellrutenett16"/>
    <w:basedOn w:val="Vanligtabell"/>
    <w:next w:val="Tabellrutenett"/>
    <w:uiPriority w:val="59"/>
    <w:rsid w:val="00EC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33">
    <w:name w:val="NumHeadings33"/>
    <w:uiPriority w:val="99"/>
    <w:rsid w:val="00EC1A49"/>
  </w:style>
  <w:style w:type="table" w:customStyle="1" w:styleId="Tabellrutenett125">
    <w:name w:val="Tabellrutenett125"/>
    <w:basedOn w:val="Vanligtabell"/>
    <w:next w:val="Tabellrutenett"/>
    <w:uiPriority w:val="59"/>
    <w:rsid w:val="00EC1A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214">
    <w:name w:val="Tabellrutenett1214"/>
    <w:basedOn w:val="Vanligtabell"/>
    <w:next w:val="Tabellrutenett"/>
    <w:uiPriority w:val="59"/>
    <w:rsid w:val="00EC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34">
    <w:name w:val="Tabellrutenett134"/>
    <w:basedOn w:val="Vanligtabell"/>
    <w:next w:val="Tabellrutenett"/>
    <w:uiPriority w:val="59"/>
    <w:rsid w:val="00EC1A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3">
    <w:name w:val="Tabellrutenett43"/>
    <w:basedOn w:val="Vanligtabell"/>
    <w:next w:val="Tabellrutenett"/>
    <w:uiPriority w:val="59"/>
    <w:rsid w:val="00EC1A49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ldetekstTegn">
    <w:name w:val="Bildetekst Tegn"/>
    <w:link w:val="Bildetekst"/>
    <w:uiPriority w:val="35"/>
    <w:rsid w:val="00EC1A49"/>
    <w:rPr>
      <w:rFonts w:ascii="Arial" w:eastAsia="Times New Roman" w:hAnsi="Arial" w:cs="Arial"/>
      <w:b/>
      <w:bCs/>
      <w:color w:val="4F81BD"/>
      <w:sz w:val="18"/>
      <w:szCs w:val="18"/>
      <w:lang w:eastAsia="nb-NO"/>
    </w:rPr>
  </w:style>
  <w:style w:type="paragraph" w:customStyle="1" w:styleId="TableParagraph">
    <w:name w:val="Table Paragraph"/>
    <w:basedOn w:val="Normal"/>
    <w:uiPriority w:val="1"/>
    <w:rsid w:val="00EC1A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NormalTable0">
    <w:name w:val="Normal Table0"/>
    <w:uiPriority w:val="2"/>
    <w:semiHidden/>
    <w:unhideWhenUsed/>
    <w:qFormat/>
    <w:rsid w:val="00EC1A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UCaseTitle3">
    <w:name w:val="MU_CaseTitle_3"/>
    <w:basedOn w:val="Normal"/>
    <w:next w:val="Normal"/>
    <w:rsid w:val="006D06E5"/>
    <w:pPr>
      <w:autoSpaceDE w:val="0"/>
      <w:autoSpaceDN w:val="0"/>
      <w:spacing w:after="0" w:line="240" w:lineRule="auto"/>
    </w:pPr>
    <w:rPr>
      <w:rFonts w:ascii="Calibri" w:eastAsia="Times New Roman" w:hAnsi="Calibri" w:cs="Times New Roman"/>
      <w:b/>
      <w:sz w:val="24"/>
      <w:szCs w:val="24"/>
      <w:lang w:eastAsia="nb-NO"/>
    </w:rPr>
  </w:style>
  <w:style w:type="table" w:customStyle="1" w:styleId="BuskerudbyenTabell">
    <w:name w:val="Buskerudbyen Tabell"/>
    <w:basedOn w:val="Vanligtabell"/>
    <w:uiPriority w:val="99"/>
    <w:rsid w:val="004721AB"/>
    <w:pPr>
      <w:spacing w:after="0" w:line="240" w:lineRule="auto"/>
    </w:pPr>
    <w:rPr>
      <w:rFonts w:asciiTheme="majorHAnsi" w:hAnsiTheme="majorHAnsi"/>
      <w:lang w:val="en-GB"/>
    </w:rPr>
    <w:tblPr>
      <w:tblStyleRowBandSize w:val="1"/>
      <w:tblCellMar>
        <w:top w:w="57" w:type="dxa"/>
        <w:bottom w:w="142" w:type="dxa"/>
      </w:tblCellMar>
    </w:tblPr>
    <w:tblStylePr w:type="firstRow">
      <w:rPr>
        <w:rFonts w:asciiTheme="majorHAnsi" w:hAnsiTheme="majorHAnsi"/>
      </w:rPr>
    </w:tblStylePr>
    <w:tblStylePr w:type="band1Horz">
      <w:tblPr/>
      <w:tcPr>
        <w:shd w:val="clear" w:color="auto" w:fill="BB9AC8"/>
      </w:tcPr>
    </w:tblStylePr>
  </w:style>
  <w:style w:type="table" w:customStyle="1" w:styleId="Tabellrutenett17">
    <w:name w:val="Tabellrutenett17"/>
    <w:basedOn w:val="Vanligtabell"/>
    <w:next w:val="Tabellrutenett"/>
    <w:uiPriority w:val="59"/>
    <w:rsid w:val="00467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Headings34">
    <w:name w:val="NumHeadings34"/>
    <w:uiPriority w:val="99"/>
    <w:rsid w:val="0046720F"/>
    <w:pPr>
      <w:numPr>
        <w:numId w:val="1"/>
      </w:numPr>
    </w:pPr>
  </w:style>
  <w:style w:type="table" w:customStyle="1" w:styleId="Tabellrutenett126">
    <w:name w:val="Tabellrutenett126"/>
    <w:basedOn w:val="Vanligtabell"/>
    <w:next w:val="Tabellrutenett"/>
    <w:uiPriority w:val="59"/>
    <w:rsid w:val="004672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215">
    <w:name w:val="Tabellrutenett1215"/>
    <w:basedOn w:val="Vanligtabell"/>
    <w:next w:val="Tabellrutenett"/>
    <w:uiPriority w:val="59"/>
    <w:rsid w:val="00467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35">
    <w:name w:val="Tabellrutenett135"/>
    <w:basedOn w:val="Vanligtabell"/>
    <w:next w:val="Tabellrutenett"/>
    <w:uiPriority w:val="59"/>
    <w:rsid w:val="004672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4">
    <w:name w:val="Tabellrutenett44"/>
    <w:basedOn w:val="Vanligtabell"/>
    <w:next w:val="Tabellrutenett"/>
    <w:uiPriority w:val="59"/>
    <w:rsid w:val="0046720F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stomtale1">
    <w:name w:val="Uløst omtale1"/>
    <w:basedOn w:val="Standardskriftforavsnitt"/>
    <w:uiPriority w:val="99"/>
    <w:semiHidden/>
    <w:unhideWhenUsed/>
    <w:rsid w:val="0046720F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46720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6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46720F"/>
  </w:style>
  <w:style w:type="character" w:customStyle="1" w:styleId="spellingerror">
    <w:name w:val="spellingerror"/>
    <w:basedOn w:val="Standardskriftforavsnitt"/>
    <w:rsid w:val="0046720F"/>
  </w:style>
  <w:style w:type="character" w:customStyle="1" w:styleId="eop">
    <w:name w:val="eop"/>
    <w:basedOn w:val="Standardskriftforavsnitt"/>
    <w:rsid w:val="0046720F"/>
  </w:style>
  <w:style w:type="character" w:customStyle="1" w:styleId="Ulstomtale3">
    <w:name w:val="Uløst omtale3"/>
    <w:basedOn w:val="Standardskriftforavsnitt"/>
    <w:uiPriority w:val="99"/>
    <w:semiHidden/>
    <w:unhideWhenUsed/>
    <w:rsid w:val="0046720F"/>
    <w:rPr>
      <w:color w:val="605E5C"/>
      <w:shd w:val="clear" w:color="auto" w:fill="E1DFDD"/>
    </w:rPr>
  </w:style>
  <w:style w:type="character" w:customStyle="1" w:styleId="Ulstomtale4">
    <w:name w:val="Uløst omtale4"/>
    <w:basedOn w:val="Standardskriftforavsnitt"/>
    <w:uiPriority w:val="99"/>
    <w:semiHidden/>
    <w:unhideWhenUsed/>
    <w:rsid w:val="008F029D"/>
    <w:rPr>
      <w:color w:val="605E5C"/>
      <w:shd w:val="clear" w:color="auto" w:fill="E1DFDD"/>
    </w:rPr>
  </w:style>
  <w:style w:type="table" w:customStyle="1" w:styleId="Tabellrutenett7">
    <w:name w:val="Tabellrutenett7"/>
    <w:basedOn w:val="Vanligtabell"/>
    <w:next w:val="Tabellrutenett"/>
    <w:uiPriority w:val="39"/>
    <w:rsid w:val="00F74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0">
    <w:name w:val="Tabellrutenett10"/>
    <w:basedOn w:val="Vanligtabell"/>
    <w:next w:val="Tabellrutenett"/>
    <w:uiPriority w:val="39"/>
    <w:rsid w:val="00800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7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6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5046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7429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830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39415">
          <w:marLeft w:val="47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2563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643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6727">
          <w:marLeft w:val="47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69977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0781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206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569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6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60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22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3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30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6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78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68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98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727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77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1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6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3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910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3135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6055">
          <w:marLeft w:val="47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6873">
          <w:marLeft w:val="47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9384">
          <w:marLeft w:val="47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839">
          <w:marLeft w:val="47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599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8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751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442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9401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692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00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75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66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54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19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9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0257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72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2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41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2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2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5250ac-f2ec-4076-a433-d9ea6ba3feb9" xsi:nil="true"/>
    <lcf76f155ced4ddcb4097134ff3c332f xmlns="ec765779-2ac1-49e4-b1db-89407cb0f7ee">
      <Terms xmlns="http://schemas.microsoft.com/office/infopath/2007/PartnerControls"/>
    </lcf76f155ced4ddcb4097134ff3c332f>
    <SharedWithUsers xmlns="765250ac-f2ec-4076-a433-d9ea6ba3feb9">
      <UserInfo>
        <DisplayName/>
        <AccountId xsi:nil="true"/>
        <AccountType/>
      </UserInfo>
    </SharedWithUsers>
    <MediaLengthInSeconds xmlns="ec765779-2ac1-49e4-b1db-89407cb0f7ee" xsi:nil="true"/>
    <Bilde xmlns="ec765779-2ac1-49e4-b1db-89407cb0f7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6EB5FA9332C24C8E88F9EAE278D512" ma:contentTypeVersion="16" ma:contentTypeDescription="Opprett et nytt dokument." ma:contentTypeScope="" ma:versionID="0eb37a1c523ef45290fcb2bf95a5c107">
  <xsd:schema xmlns:xsd="http://www.w3.org/2001/XMLSchema" xmlns:xs="http://www.w3.org/2001/XMLSchema" xmlns:p="http://schemas.microsoft.com/office/2006/metadata/properties" xmlns:ns2="ec765779-2ac1-49e4-b1db-89407cb0f7ee" xmlns:ns3="765250ac-f2ec-4076-a433-d9ea6ba3feb9" targetNamespace="http://schemas.microsoft.com/office/2006/metadata/properties" ma:root="true" ma:fieldsID="f6a0216dfdf0f022b1d56a0161db6bde" ns2:_="" ns3:_="">
    <xsd:import namespace="ec765779-2ac1-49e4-b1db-89407cb0f7ee"/>
    <xsd:import namespace="765250ac-f2ec-4076-a433-d9ea6ba3f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Bil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65779-2ac1-49e4-b1db-89407cb0f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9dbf3f2-ddb5-431c-b95e-910844d857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ilde" ma:index="23" nillable="true" ma:displayName="Bilde" ma:format="Thumbnail" ma:internalName="Bild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50ac-f2ec-4076-a433-d9ea6ba3fe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da4ba1-c0f1-48a4-ab97-34dd8218f876}" ma:internalName="TaxCatchAll" ma:showField="CatchAllData" ma:web="765250ac-f2ec-4076-a433-d9ea6ba3f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9AA7D-DA41-4E4B-BDD3-E8E267FF6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6C5174-0901-464F-8FE9-EBDB29E1E01E}">
  <ds:schemaRefs>
    <ds:schemaRef ds:uri="http://schemas.microsoft.com/office/2006/metadata/properties"/>
    <ds:schemaRef ds:uri="http://schemas.microsoft.com/office/infopath/2007/PartnerControls"/>
    <ds:schemaRef ds:uri="765250ac-f2ec-4076-a433-d9ea6ba3feb9"/>
    <ds:schemaRef ds:uri="ec765779-2ac1-49e4-b1db-89407cb0f7ee"/>
  </ds:schemaRefs>
</ds:datastoreItem>
</file>

<file path=customXml/itemProps3.xml><?xml version="1.0" encoding="utf-8"?>
<ds:datastoreItem xmlns:ds="http://schemas.openxmlformats.org/officeDocument/2006/customXml" ds:itemID="{8F1900B7-D31C-4381-AB9C-E7B9F6C26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65779-2ac1-49e4-b1db-89407cb0f7ee"/>
    <ds:schemaRef ds:uri="765250ac-f2ec-4076-a433-d9ea6ba3f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634C25-87BB-4902-BFFA-694ED87949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02a20a-3d6c-4584-a014-72a3939f57fe}" enabled="0" method="" siteId="{f602a20a-3d6c-4584-a014-72a3939f57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532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Buskerudbyen; Areal-, transport og miljøutvalget</dc:subject>
  <dc:creator>Gert.Myhren@drammen.kommune.no</dc:creator>
  <cp:keywords>Buskerudbyen</cp:keywords>
  <cp:lastModifiedBy>Ingunn Larsen</cp:lastModifiedBy>
  <cp:revision>32</cp:revision>
  <cp:lastPrinted>2025-03-29T12:13:00Z</cp:lastPrinted>
  <dcterms:created xsi:type="dcterms:W3CDTF">2026-09-07T13:04:00Z</dcterms:created>
  <dcterms:modified xsi:type="dcterms:W3CDTF">2026-09-18T11:56:00Z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0x010100EF6EB5FA9332C24C8E88F9EAE278D512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434300</vt:r8>
  </property>
  <property fmtid="{D5CDD505-2E9C-101B-9397-08002B2CF9AE}" pid="11" name="_activity">
    <vt:lpwstr>{"FileActivityType":"28","FileActivityTimeStamp":"2026-02-23T10:09:08.067Z","FileActivityUsersOnPage":[{"DisplayName":"Ingunn Larsen","Id":"ingunn.larsen@buskerudbyen.no"},{"DisplayName":"Gert Myhren","Id":"gert.myhren@buskerudbyen.no"}],"FileActivityNavigationId":null}</vt:lpwstr>
  </property>
</Properties>
</file>